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61C5A" w14:textId="77777777" w:rsidR="009269D0" w:rsidRPr="0059278A" w:rsidRDefault="009269D0" w:rsidP="009269D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9278A">
        <w:rPr>
          <w:b/>
          <w:bCs/>
          <w:color w:val="000000"/>
        </w:rPr>
        <w:t>Промежуточная аттестация по физической культуре</w:t>
      </w:r>
    </w:p>
    <w:p w14:paraId="336924B8" w14:textId="77777777" w:rsidR="009269D0" w:rsidRPr="0059278A" w:rsidRDefault="009269D0" w:rsidP="009269D0">
      <w:pPr>
        <w:pStyle w:val="a3"/>
        <w:spacing w:before="0" w:beforeAutospacing="0" w:after="0" w:afterAutospacing="0" w:line="274" w:lineRule="atLeast"/>
        <w:jc w:val="center"/>
        <w:rPr>
          <w:color w:val="000000"/>
        </w:rPr>
      </w:pPr>
    </w:p>
    <w:p w14:paraId="63B2809B" w14:textId="7F82E785" w:rsidR="009269D0" w:rsidRPr="0059278A" w:rsidRDefault="009269D0" w:rsidP="009269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278A">
        <w:rPr>
          <w:b/>
          <w:bCs/>
          <w:color w:val="000000"/>
          <w:shd w:val="clear" w:color="auto" w:fill="FFFFFF"/>
        </w:rPr>
        <w:t>1. Назначение КИМ </w:t>
      </w:r>
      <w:r w:rsidRPr="0059278A">
        <w:rPr>
          <w:color w:val="000000"/>
        </w:rPr>
        <w:t>–работа предназначена для проведения процедуры оценки качества образования по предмету «Физическая культура» в рамках мониторинга образовательных достижений обучающихся. Проводится в соответствии с Федеральным законом от 29.12.2012 № 273-ФЗ «Об образовании в Российской Федерации», Федеральным компонентом государственного образовательного стандарта.</w:t>
      </w:r>
    </w:p>
    <w:p w14:paraId="51FCAB60" w14:textId="77777777" w:rsidR="009269D0" w:rsidRPr="0059278A" w:rsidRDefault="009269D0" w:rsidP="009269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278A">
        <w:rPr>
          <w:color w:val="000000"/>
        </w:rPr>
        <w:t>Основная цель работы – выявить уровень достижения школьниками планируемых результатов, разработанных на основе Федерального государственного образовательного стандарта основного общего образования по предмету «Физическая культура».</w:t>
      </w:r>
    </w:p>
    <w:p w14:paraId="65475F62" w14:textId="77777777" w:rsidR="009269D0" w:rsidRPr="0059278A" w:rsidRDefault="009269D0" w:rsidP="009269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E2326D0" w14:textId="77777777" w:rsidR="009269D0" w:rsidRPr="0059278A" w:rsidRDefault="009269D0" w:rsidP="009269D0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59278A">
        <w:rPr>
          <w:b/>
          <w:bCs/>
          <w:color w:val="000000"/>
          <w:shd w:val="clear" w:color="auto" w:fill="FFFFFF"/>
        </w:rPr>
        <w:t>2</w:t>
      </w:r>
      <w:r w:rsidRPr="0059278A">
        <w:rPr>
          <w:color w:val="000000"/>
          <w:shd w:val="clear" w:color="auto" w:fill="FFFFFF"/>
        </w:rPr>
        <w:t>. </w:t>
      </w:r>
      <w:r w:rsidRPr="0059278A">
        <w:rPr>
          <w:b/>
          <w:bCs/>
          <w:color w:val="000000"/>
          <w:shd w:val="clear" w:color="auto" w:fill="FFFFFF"/>
        </w:rPr>
        <w:t>Документы, определяющие нормативно-правовую базу промежуточного контроля</w:t>
      </w:r>
    </w:p>
    <w:p w14:paraId="6AE04373" w14:textId="77777777" w:rsidR="009269D0" w:rsidRPr="0059278A" w:rsidRDefault="009269D0" w:rsidP="009269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278A">
        <w:rPr>
          <w:color w:val="000000"/>
        </w:rPr>
        <w:t>Содержание работы определяется на основе Федерального государственного образовательного стандарта основного общего образования и Программы по физической культуре 5 – 9 классы (стандарт второго поколения</w:t>
      </w:r>
      <w:proofErr w:type="gramStart"/>
      <w:r w:rsidRPr="0059278A">
        <w:rPr>
          <w:color w:val="000000"/>
        </w:rPr>
        <w:t xml:space="preserve"> )</w:t>
      </w:r>
      <w:proofErr w:type="gramEnd"/>
      <w:r w:rsidRPr="0059278A">
        <w:rPr>
          <w:color w:val="000000"/>
        </w:rPr>
        <w:t xml:space="preserve">. – </w:t>
      </w:r>
      <w:proofErr w:type="spellStart"/>
      <w:r w:rsidRPr="0059278A">
        <w:rPr>
          <w:color w:val="000000"/>
        </w:rPr>
        <w:t>М.:Просвещение</w:t>
      </w:r>
      <w:proofErr w:type="spellEnd"/>
      <w:r w:rsidRPr="0059278A">
        <w:rPr>
          <w:color w:val="000000"/>
        </w:rPr>
        <w:t>, 2018 (</w:t>
      </w:r>
      <w:proofErr w:type="gramStart"/>
      <w:r w:rsidRPr="0059278A">
        <w:rPr>
          <w:color w:val="000000"/>
        </w:rPr>
        <w:t>составлена</w:t>
      </w:r>
      <w:proofErr w:type="gramEnd"/>
      <w:r w:rsidRPr="0059278A">
        <w:rPr>
          <w:color w:val="000000"/>
        </w:rPr>
        <w:t xml:space="preserve"> на основе Фундаментального ядра содержания начального образования и Требований к результатам основного общего образования), Программы </w:t>
      </w:r>
      <w:proofErr w:type="spellStart"/>
      <w:r w:rsidRPr="0059278A">
        <w:rPr>
          <w:color w:val="000000"/>
        </w:rPr>
        <w:t>общеобразоватедьных</w:t>
      </w:r>
      <w:proofErr w:type="spellEnd"/>
      <w:r w:rsidRPr="0059278A">
        <w:rPr>
          <w:color w:val="000000"/>
        </w:rPr>
        <w:t xml:space="preserve"> учреждений физического воспитания учащихся 1-11 классов / Авт.-сост.: </w:t>
      </w:r>
      <w:proofErr w:type="spellStart"/>
      <w:r w:rsidRPr="0059278A">
        <w:rPr>
          <w:color w:val="000000"/>
        </w:rPr>
        <w:t>В.И.Лях</w:t>
      </w:r>
      <w:proofErr w:type="spellEnd"/>
      <w:r w:rsidRPr="0059278A">
        <w:rPr>
          <w:color w:val="000000"/>
        </w:rPr>
        <w:t xml:space="preserve">, </w:t>
      </w:r>
      <w:proofErr w:type="spellStart"/>
      <w:r w:rsidRPr="0059278A">
        <w:rPr>
          <w:color w:val="000000"/>
        </w:rPr>
        <w:t>А.А.Зданевич</w:t>
      </w:r>
      <w:proofErr w:type="spellEnd"/>
      <w:r w:rsidRPr="0059278A">
        <w:rPr>
          <w:color w:val="000000"/>
        </w:rPr>
        <w:t xml:space="preserve">. - 5-е изд.. – М.: Просвещение, 2018г. Учебник «Физическая культура 5-7 классы» под редакцией М.Я, </w:t>
      </w:r>
      <w:proofErr w:type="spellStart"/>
      <w:r w:rsidRPr="0059278A">
        <w:rPr>
          <w:color w:val="000000"/>
        </w:rPr>
        <w:t>Виленского</w:t>
      </w:r>
      <w:proofErr w:type="spellEnd"/>
      <w:r w:rsidRPr="0059278A">
        <w:rPr>
          <w:color w:val="000000"/>
        </w:rPr>
        <w:t xml:space="preserve"> (автор В.И. Лях) 2018</w:t>
      </w:r>
    </w:p>
    <w:p w14:paraId="2594EF34" w14:textId="29FD061D" w:rsidR="009269D0" w:rsidRPr="0059278A" w:rsidRDefault="009269D0" w:rsidP="009269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278A">
        <w:rPr>
          <w:color w:val="000000"/>
        </w:rPr>
        <w:t xml:space="preserve"> год.</w:t>
      </w:r>
    </w:p>
    <w:p w14:paraId="519C140B" w14:textId="021DAF55" w:rsidR="009269D0" w:rsidRPr="0059278A" w:rsidRDefault="0059278A" w:rsidP="009269D0">
      <w:pPr>
        <w:pStyle w:val="a3"/>
        <w:spacing w:before="0" w:beforeAutospacing="0" w:after="0" w:afterAutospacing="0" w:line="274" w:lineRule="atLeast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t xml:space="preserve">3. </w:t>
      </w:r>
      <w:r w:rsidR="009269D0" w:rsidRPr="0059278A">
        <w:rPr>
          <w:b/>
          <w:bCs/>
          <w:color w:val="000000"/>
          <w:shd w:val="clear" w:color="auto" w:fill="FFFFFF"/>
        </w:rPr>
        <w:t>Характеристика структуры и содержания контрольной работы</w:t>
      </w:r>
    </w:p>
    <w:p w14:paraId="6BB9BDD7" w14:textId="77777777" w:rsidR="009269D0" w:rsidRPr="0059278A" w:rsidRDefault="009269D0" w:rsidP="009269D0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59278A">
        <w:rPr>
          <w:color w:val="000000"/>
          <w:shd w:val="clear" w:color="auto" w:fill="FFFFFF"/>
        </w:rPr>
        <w:t>Контрольная работа состоит из двух частей, которые различаются по содержанию, сложности и числу заданий. Определяющим признаком каждой части работы является форма заданий:</w:t>
      </w:r>
    </w:p>
    <w:p w14:paraId="4FB4C4C2" w14:textId="3993F16C" w:rsidR="009269D0" w:rsidRPr="0059278A" w:rsidRDefault="009269D0" w:rsidP="009269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278A">
        <w:rPr>
          <w:b/>
          <w:bCs/>
          <w:color w:val="000000"/>
        </w:rPr>
        <w:t>- часть</w:t>
      </w:r>
      <w:r w:rsidRPr="0059278A">
        <w:rPr>
          <w:color w:val="000000"/>
        </w:rPr>
        <w:t> 1- </w:t>
      </w:r>
      <w:r w:rsidRPr="0059278A">
        <w:rPr>
          <w:b/>
          <w:bCs/>
          <w:i/>
          <w:iCs/>
          <w:color w:val="000000"/>
        </w:rPr>
        <w:t>теоретическая часть</w:t>
      </w:r>
      <w:r w:rsidRPr="0059278A">
        <w:rPr>
          <w:color w:val="000000"/>
        </w:rPr>
        <w:t>,</w:t>
      </w:r>
      <w:r w:rsidRPr="0059278A">
        <w:rPr>
          <w:b/>
          <w:bCs/>
          <w:i/>
          <w:iCs/>
          <w:color w:val="000000"/>
        </w:rPr>
        <w:t> </w:t>
      </w:r>
      <w:r w:rsidRPr="0059278A">
        <w:rPr>
          <w:color w:val="000000"/>
        </w:rPr>
        <w:t>включает задания тестового характера, проверяющие знания обучающихся по темам, изученным в классе и отвечающим основным требованиям образовательного стандарта. К каждому вопросу даны варианты ответа, из которых только один верный.</w:t>
      </w:r>
    </w:p>
    <w:p w14:paraId="64ED36CB" w14:textId="10FDBA52" w:rsidR="009269D0" w:rsidRPr="0059278A" w:rsidRDefault="009269D0" w:rsidP="009269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278A">
        <w:rPr>
          <w:b/>
          <w:bCs/>
          <w:color w:val="000000"/>
        </w:rPr>
        <w:t>- часть 2</w:t>
      </w:r>
      <w:r w:rsidRPr="0059278A">
        <w:rPr>
          <w:color w:val="000000"/>
        </w:rPr>
        <w:t> – </w:t>
      </w:r>
      <w:r w:rsidRPr="0059278A">
        <w:rPr>
          <w:b/>
          <w:bCs/>
          <w:i/>
          <w:iCs/>
          <w:color w:val="000000"/>
        </w:rPr>
        <w:t>практическая часть</w:t>
      </w:r>
      <w:r w:rsidRPr="0059278A">
        <w:rPr>
          <w:color w:val="000000"/>
        </w:rPr>
        <w:t>, состоит из 3 тестов-упражнений: 1)</w:t>
      </w:r>
      <w:r w:rsidR="0059278A">
        <w:rPr>
          <w:color w:val="000000"/>
        </w:rPr>
        <w:t xml:space="preserve"> </w:t>
      </w:r>
      <w:r w:rsidRPr="0059278A">
        <w:rPr>
          <w:color w:val="000000"/>
        </w:rPr>
        <w:t>прыжок в длину с места; 2) сгибание и разгибание рук в упоре (раз) – мальчики; девочки; 3) упражнение на гибкость.</w:t>
      </w:r>
    </w:p>
    <w:p w14:paraId="7AF9FF0A" w14:textId="77777777" w:rsidR="009269D0" w:rsidRPr="0059278A" w:rsidRDefault="009269D0" w:rsidP="009269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278A">
        <w:rPr>
          <w:b/>
          <w:bCs/>
          <w:i/>
          <w:iCs/>
          <w:color w:val="000000"/>
        </w:rPr>
        <w:t>Рекомендации по организации и проведению контрольной работы</w:t>
      </w:r>
    </w:p>
    <w:p w14:paraId="63BA25FB" w14:textId="77777777" w:rsidR="009269D0" w:rsidRPr="0059278A" w:rsidRDefault="009269D0" w:rsidP="009269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278A">
        <w:rPr>
          <w:color w:val="000000"/>
        </w:rPr>
        <w:t xml:space="preserve">В целях </w:t>
      </w:r>
      <w:proofErr w:type="spellStart"/>
      <w:r w:rsidRPr="0059278A">
        <w:rPr>
          <w:color w:val="000000"/>
        </w:rPr>
        <w:t>диффиренцированного</w:t>
      </w:r>
      <w:proofErr w:type="spellEnd"/>
      <w:r w:rsidRPr="0059278A">
        <w:rPr>
          <w:color w:val="000000"/>
        </w:rPr>
        <w:t xml:space="preserve"> подхода к организации уроков физической культуры все обучающиеся общеобразовательных учреждений в зависимости от состояния здоровья делятся на три группы: </w:t>
      </w:r>
      <w:r w:rsidRPr="0059278A">
        <w:rPr>
          <w:color w:val="000000"/>
          <w:u w:val="single"/>
        </w:rPr>
        <w:t>основную, подготовительную и специальную </w:t>
      </w:r>
      <w:r w:rsidRPr="0059278A">
        <w:rPr>
          <w:color w:val="000000"/>
        </w:rPr>
        <w:t>медицинские группы. Занятия в этих группах отличаются объёмом и структурой физической нагрузки, а также требованиями к уровню освоения учебного материала.</w:t>
      </w:r>
    </w:p>
    <w:p w14:paraId="774FF80E" w14:textId="77777777" w:rsidR="009269D0" w:rsidRPr="0059278A" w:rsidRDefault="009269D0" w:rsidP="009269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278A">
        <w:rPr>
          <w:color w:val="000000"/>
        </w:rPr>
        <w:t>Учащиеся, отнесённые по состоянию здоровья к</w:t>
      </w:r>
      <w:r w:rsidRPr="0059278A">
        <w:rPr>
          <w:color w:val="000000"/>
          <w:u w:val="single"/>
        </w:rPr>
        <w:t> основной </w:t>
      </w:r>
      <w:r w:rsidRPr="0059278A">
        <w:rPr>
          <w:color w:val="000000"/>
        </w:rPr>
        <w:t>медицинской группе, контрольную работу сдают в обязательном порядке в полном объёме (теоретическую и практическую части).</w:t>
      </w:r>
    </w:p>
    <w:p w14:paraId="51EC242D" w14:textId="77777777" w:rsidR="009269D0" w:rsidRPr="0059278A" w:rsidRDefault="009269D0" w:rsidP="009269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278A">
        <w:rPr>
          <w:color w:val="000000"/>
        </w:rPr>
        <w:t>Учащиеся, отнесённые по состоянию здоровья к </w:t>
      </w:r>
      <w:r w:rsidRPr="0059278A">
        <w:rPr>
          <w:color w:val="000000"/>
          <w:u w:val="single"/>
        </w:rPr>
        <w:t>подготовительной</w:t>
      </w:r>
      <w:r w:rsidRPr="0059278A">
        <w:rPr>
          <w:color w:val="000000"/>
        </w:rPr>
        <w:t> медицинской группе, в обязательном порядке сдают контрольную работу теоретической части. В практической части выполняют те упражнения, которые показаны врачом.</w:t>
      </w:r>
    </w:p>
    <w:p w14:paraId="6B34AC2F" w14:textId="77777777" w:rsidR="009269D0" w:rsidRPr="0059278A" w:rsidRDefault="009269D0" w:rsidP="009269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278A">
        <w:rPr>
          <w:color w:val="000000"/>
        </w:rPr>
        <w:t>Оценивание по предмету физическая культура детей, отнесённых по состоянию здоровья к </w:t>
      </w:r>
      <w:r w:rsidRPr="0059278A">
        <w:rPr>
          <w:color w:val="000000"/>
          <w:u w:val="single"/>
        </w:rPr>
        <w:t>специальной </w:t>
      </w:r>
      <w:r w:rsidRPr="0059278A">
        <w:rPr>
          <w:color w:val="000000"/>
        </w:rPr>
        <w:t>медицинской группе, проводится на основании:</w:t>
      </w:r>
    </w:p>
    <w:p w14:paraId="5EBE7F1C" w14:textId="77777777" w:rsidR="009269D0" w:rsidRPr="0059278A" w:rsidRDefault="009269D0" w:rsidP="009269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278A">
        <w:rPr>
          <w:i/>
          <w:iCs/>
          <w:color w:val="000000"/>
        </w:rPr>
        <w:t>1. Письма министерства образования РФ от 31 октября 2003 г. N 13-51-263/123.</w:t>
      </w:r>
    </w:p>
    <w:p w14:paraId="4D1F2EB6" w14:textId="77777777" w:rsidR="009269D0" w:rsidRPr="0059278A" w:rsidRDefault="009269D0" w:rsidP="009269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278A">
        <w:rPr>
          <w:color w:val="000000"/>
        </w:rPr>
        <w:t>2. </w:t>
      </w:r>
      <w:r w:rsidRPr="0059278A">
        <w:rPr>
          <w:i/>
          <w:iCs/>
          <w:color w:val="000000"/>
        </w:rPr>
        <w:t>Методические рекомендации Москва – 2012. Министерство образования и науки РФ, НИИ гигиены и охраны здоровья детей и подростков ФГБУ «Научный центр здоровья детей» российской академии медицинских наук - Медико-педагогический контроль за организацией занятий физической культурой обучающихся с отклонениями в состоянии здоровья).</w:t>
      </w:r>
    </w:p>
    <w:p w14:paraId="639B6702" w14:textId="77777777" w:rsidR="00284121" w:rsidRDefault="00284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14:paraId="5E738372" w14:textId="5BCB9383" w:rsidR="009269D0" w:rsidRPr="00284121" w:rsidRDefault="00284121" w:rsidP="00284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121">
        <w:rPr>
          <w:rFonts w:ascii="Times New Roman" w:hAnsi="Times New Roman" w:cs="Times New Roman"/>
          <w:b/>
          <w:sz w:val="28"/>
          <w:szCs w:val="28"/>
        </w:rPr>
        <w:t>5 класс</w:t>
      </w:r>
    </w:p>
    <w:p w14:paraId="46FDBEA7" w14:textId="77777777" w:rsidR="00284121" w:rsidRDefault="00284121" w:rsidP="00284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2B7282" w14:textId="238DD06C" w:rsidR="00284121" w:rsidRPr="00284121" w:rsidRDefault="00284121" w:rsidP="00284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Теоритическая часть</w:t>
      </w:r>
    </w:p>
    <w:p w14:paraId="72D4DC0F" w14:textId="77777777" w:rsidR="00284121" w:rsidRPr="00284121" w:rsidRDefault="00284121" w:rsidP="0028412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основные показатели физического развития вы знаете?</w:t>
      </w:r>
    </w:p>
    <w:p w14:paraId="6B0B2ECC" w14:textId="77777777" w:rsidR="00284121" w:rsidRPr="00284121" w:rsidRDefault="00284121" w:rsidP="00284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по личным показателям  - роста, массы тела, окружности тела и по осанке.</w:t>
      </w:r>
    </w:p>
    <w:p w14:paraId="270F31FC" w14:textId="77777777" w:rsidR="00284121" w:rsidRPr="00284121" w:rsidRDefault="00284121" w:rsidP="00284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 по физической подготовленности.</w:t>
      </w:r>
    </w:p>
    <w:p w14:paraId="0CFD5D5A" w14:textId="77777777" w:rsidR="00284121" w:rsidRPr="00284121" w:rsidRDefault="00284121" w:rsidP="00284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 состоянию позвоночника.</w:t>
      </w:r>
    </w:p>
    <w:p w14:paraId="6EF30023" w14:textId="77777777" w:rsidR="00284121" w:rsidRPr="00284121" w:rsidRDefault="00284121" w:rsidP="00284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Что называется осанкой человека?</w:t>
      </w:r>
    </w:p>
    <w:p w14:paraId="7B5932A0" w14:textId="77777777" w:rsidR="00284121" w:rsidRPr="00284121" w:rsidRDefault="00284121" w:rsidP="0028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положение тела при движении.</w:t>
      </w:r>
    </w:p>
    <w:p w14:paraId="27F82454" w14:textId="77777777" w:rsidR="00284121" w:rsidRPr="00284121" w:rsidRDefault="00284121" w:rsidP="0028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правильное положение тела в пространстве.</w:t>
      </w:r>
    </w:p>
    <w:p w14:paraId="75967C42" w14:textId="77777777" w:rsidR="00284121" w:rsidRPr="00284121" w:rsidRDefault="00284121" w:rsidP="0028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привычное положение тела в пространстве.</w:t>
      </w:r>
    </w:p>
    <w:p w14:paraId="2929F6B3" w14:textId="77777777" w:rsidR="00284121" w:rsidRPr="00284121" w:rsidRDefault="00284121" w:rsidP="0028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Одной из главной причин нарушения осанки является?</w:t>
      </w:r>
    </w:p>
    <w:p w14:paraId="49E9FB48" w14:textId="77777777" w:rsidR="00284121" w:rsidRPr="00284121" w:rsidRDefault="00284121" w:rsidP="0028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травма.</w:t>
      </w:r>
    </w:p>
    <w:p w14:paraId="3059D339" w14:textId="77777777" w:rsidR="00284121" w:rsidRPr="00284121" w:rsidRDefault="00284121" w:rsidP="0028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слабая мускулатура тела.</w:t>
      </w:r>
    </w:p>
    <w:p w14:paraId="0108F1ED" w14:textId="77777777" w:rsidR="00284121" w:rsidRPr="00284121" w:rsidRDefault="00284121" w:rsidP="0028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неправильное питание.</w:t>
      </w:r>
    </w:p>
    <w:p w14:paraId="4F35B7C3" w14:textId="77777777" w:rsidR="00284121" w:rsidRPr="00284121" w:rsidRDefault="00284121" w:rsidP="0028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Как лучше всего спать, чтобы не было искривления позвоночника?</w:t>
      </w:r>
    </w:p>
    <w:p w14:paraId="5AD78330" w14:textId="77777777" w:rsidR="00284121" w:rsidRPr="00284121" w:rsidRDefault="00284121" w:rsidP="0028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мягком матрасе.</w:t>
      </w:r>
    </w:p>
    <w:p w14:paraId="18D0BB75" w14:textId="77777777" w:rsidR="00284121" w:rsidRPr="00284121" w:rsidRDefault="00284121" w:rsidP="0028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матрасе и высокой подушке.</w:t>
      </w:r>
    </w:p>
    <w:p w14:paraId="1AB42404" w14:textId="77777777" w:rsidR="00284121" w:rsidRPr="00284121" w:rsidRDefault="00284121" w:rsidP="0028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 жестком матрасе и небольшой подушке.</w:t>
      </w:r>
    </w:p>
    <w:p w14:paraId="0BD65CE3" w14:textId="77777777" w:rsidR="00284121" w:rsidRPr="00284121" w:rsidRDefault="00284121" w:rsidP="00284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Личная гигиена включает в себя?</w:t>
      </w:r>
    </w:p>
    <w:p w14:paraId="39B6231E" w14:textId="77777777" w:rsidR="00284121" w:rsidRPr="00284121" w:rsidRDefault="00284121" w:rsidP="00284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умываться каждый день, ухаживать за телом и полостью рта, делать утреннюю гимнастику.</w:t>
      </w:r>
    </w:p>
    <w:p w14:paraId="1B6E07A6" w14:textId="77777777" w:rsidR="00284121" w:rsidRPr="00284121" w:rsidRDefault="00284121" w:rsidP="00284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организацию рационального суточного режима, закаливание организма, занятия физической культурой, утреннюю гимнастику; уход за телом и полостью рта.</w:t>
      </w:r>
    </w:p>
    <w:p w14:paraId="6728254C" w14:textId="77777777" w:rsidR="00284121" w:rsidRPr="00284121" w:rsidRDefault="00284121" w:rsidP="00284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водные процедуры, домашние дела, прогулки на свежем воздухе.</w:t>
      </w:r>
    </w:p>
    <w:p w14:paraId="0A2BC515" w14:textId="77777777" w:rsidR="00284121" w:rsidRPr="00284121" w:rsidRDefault="00284121" w:rsidP="00284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84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Почему так важно соблюдать режим дня?</w:t>
      </w:r>
    </w:p>
    <w:p w14:paraId="4C345C64" w14:textId="77777777" w:rsidR="00284121" w:rsidRPr="00284121" w:rsidRDefault="00284121" w:rsidP="00284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придает жизни четкий ритм, помогает выработать силу воли, настойчивость, аккуратность.</w:t>
      </w:r>
    </w:p>
    <w:p w14:paraId="0FC95726" w14:textId="77777777" w:rsidR="00284121" w:rsidRPr="00284121" w:rsidRDefault="00284121" w:rsidP="00284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организует  рационального режима питания.</w:t>
      </w:r>
    </w:p>
    <w:p w14:paraId="3A211915" w14:textId="77777777" w:rsidR="00284121" w:rsidRPr="00284121" w:rsidRDefault="00284121" w:rsidP="00284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высвобождения времени на отдых и снятие нервных напряжений.</w:t>
      </w:r>
    </w:p>
    <w:p w14:paraId="22CC1106" w14:textId="77777777" w:rsidR="00284121" w:rsidRPr="00284121" w:rsidRDefault="00284121" w:rsidP="00284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Здоровый образ жизни - это способ жизнедеятельности, направленный </w:t>
      </w:r>
      <w:proofErr w:type="gramStart"/>
      <w:r w:rsidRPr="00284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284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14:paraId="09B5D738" w14:textId="77777777" w:rsidR="00284121" w:rsidRPr="00284121" w:rsidRDefault="00284121" w:rsidP="00284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сохранение и укрепление здоровья.</w:t>
      </w:r>
    </w:p>
    <w:p w14:paraId="200E3020" w14:textId="77777777" w:rsidR="00284121" w:rsidRPr="00284121" w:rsidRDefault="00284121" w:rsidP="00284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развитие физических качеств человека.</w:t>
      </w:r>
    </w:p>
    <w:p w14:paraId="5B58F89E" w14:textId="77777777" w:rsidR="00284121" w:rsidRPr="00284121" w:rsidRDefault="00284121" w:rsidP="00284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поддержание высокой работоспособности людей.</w:t>
      </w:r>
    </w:p>
    <w:p w14:paraId="7F4699B0" w14:textId="77777777" w:rsidR="00284121" w:rsidRPr="00284121" w:rsidRDefault="00284121" w:rsidP="0028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Для чего нужен дневник самоконтроля?</w:t>
      </w:r>
    </w:p>
    <w:p w14:paraId="52830267" w14:textId="77777777" w:rsidR="00284121" w:rsidRPr="00284121" w:rsidRDefault="00284121" w:rsidP="0028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нужен, чтобы записывать сколько раз в день ты поел.</w:t>
      </w:r>
    </w:p>
    <w:p w14:paraId="070000DD" w14:textId="77777777" w:rsidR="00284121" w:rsidRPr="00284121" w:rsidRDefault="00284121" w:rsidP="0028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нужен</w:t>
      </w:r>
      <w:proofErr w:type="gramEnd"/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отслеживания развития функциональных возможностей организма, укрепления здоровья, для умелого управления своим самочувствием и настроением.</w:t>
      </w:r>
    </w:p>
    <w:p w14:paraId="262DD0CA" w14:textId="77777777" w:rsidR="00284121" w:rsidRPr="00284121" w:rsidRDefault="00284121" w:rsidP="0028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нужен, чтобы записывать в него оценки по физкультуре.</w:t>
      </w:r>
      <w:proofErr w:type="gramEnd"/>
    </w:p>
    <w:p w14:paraId="46AF9931" w14:textId="77777777" w:rsidR="00284121" w:rsidRPr="00284121" w:rsidRDefault="00284121" w:rsidP="00284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Через какое время нужно устраивать короткие перерывы для отдыха и выполнения физических упражнений (</w:t>
      </w:r>
      <w:proofErr w:type="spellStart"/>
      <w:r w:rsidRPr="00284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физкультпаузы</w:t>
      </w:r>
      <w:proofErr w:type="spellEnd"/>
      <w:r w:rsidRPr="00284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физкультминутки), которые быстро  восстанавливают внимание и работоспособность?</w:t>
      </w:r>
    </w:p>
    <w:p w14:paraId="5994D566" w14:textId="77777777" w:rsidR="00284121" w:rsidRPr="00284121" w:rsidRDefault="00284121" w:rsidP="00284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15-20 минут. б) 1 час. в) 40-45 минут.</w:t>
      </w:r>
    </w:p>
    <w:p w14:paraId="3DCB99C6" w14:textId="77777777" w:rsidR="00284121" w:rsidRPr="00284121" w:rsidRDefault="00284121" w:rsidP="0028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Какое физическое качество называется силой</w:t>
      </w:r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46D7141A" w14:textId="77777777" w:rsidR="00284121" w:rsidRPr="00284121" w:rsidRDefault="00284121" w:rsidP="0028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способность хорошо и  много прыгать.</w:t>
      </w:r>
    </w:p>
    <w:p w14:paraId="442AF4C0" w14:textId="77777777" w:rsidR="00284121" w:rsidRPr="00284121" w:rsidRDefault="00284121" w:rsidP="0028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способность к проявлению наибольших по величине мышечных напряжений.</w:t>
      </w:r>
    </w:p>
    <w:p w14:paraId="3EFC3248" w14:textId="77777777" w:rsidR="00284121" w:rsidRPr="00284121" w:rsidRDefault="00284121" w:rsidP="0028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способность метко метать мячи.</w:t>
      </w:r>
    </w:p>
    <w:p w14:paraId="6C21C766" w14:textId="77777777" w:rsidR="00284121" w:rsidRPr="00284121" w:rsidRDefault="00284121" w:rsidP="0028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 Бег на короткие дистанции – это?</w:t>
      </w:r>
    </w:p>
    <w:p w14:paraId="66EB8CB0" w14:textId="77777777" w:rsidR="00284121" w:rsidRPr="00284121" w:rsidRDefault="00284121" w:rsidP="0028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200  и  400 метров;</w:t>
      </w:r>
    </w:p>
    <w:p w14:paraId="758126DB" w14:textId="77777777" w:rsidR="00284121" w:rsidRPr="00284121" w:rsidRDefault="00284121" w:rsidP="0028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30 и 60 метров;</w:t>
      </w:r>
    </w:p>
    <w:p w14:paraId="76BCA77A" w14:textId="77777777" w:rsidR="00284121" w:rsidRPr="00284121" w:rsidRDefault="00284121" w:rsidP="0028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800 и 1000 метров;</w:t>
      </w:r>
    </w:p>
    <w:p w14:paraId="3E71E057" w14:textId="77777777" w:rsidR="00284121" w:rsidRPr="00284121" w:rsidRDefault="00284121" w:rsidP="0028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Способ прыжков в длину, изучаемый в школе?</w:t>
      </w:r>
    </w:p>
    <w:p w14:paraId="31B84E89" w14:textId="77777777" w:rsidR="00284121" w:rsidRPr="00284121" w:rsidRDefault="00284121" w:rsidP="0028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«ножницы».</w:t>
      </w:r>
    </w:p>
    <w:p w14:paraId="06A9AAF3" w14:textId="77777777" w:rsidR="00284121" w:rsidRPr="00284121" w:rsidRDefault="00284121" w:rsidP="0028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б) «перешагивание».</w:t>
      </w:r>
    </w:p>
    <w:p w14:paraId="360FE333" w14:textId="77777777" w:rsidR="00284121" w:rsidRPr="00284121" w:rsidRDefault="00284121" w:rsidP="0028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в) «согнув ноги».</w:t>
      </w:r>
    </w:p>
    <w:p w14:paraId="1A8BFAD7" w14:textId="77777777" w:rsidR="00284121" w:rsidRPr="00284121" w:rsidRDefault="00284121" w:rsidP="0028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Что называется гибкостью?</w:t>
      </w:r>
    </w:p>
    <w:p w14:paraId="0722BF62" w14:textId="77777777" w:rsidR="00284121" w:rsidRPr="00284121" w:rsidRDefault="00284121" w:rsidP="0028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гибкостью называется способность человека выполнять двигательные действия с большей амплитудой движений.</w:t>
      </w:r>
    </w:p>
    <w:p w14:paraId="5B14CBB2" w14:textId="77777777" w:rsidR="00284121" w:rsidRPr="00284121" w:rsidRDefault="00284121" w:rsidP="0028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гибкостью называется способность человека хорошо растягиваться.</w:t>
      </w:r>
    </w:p>
    <w:p w14:paraId="47D7553D" w14:textId="77777777" w:rsidR="00284121" w:rsidRPr="00284121" w:rsidRDefault="00284121" w:rsidP="0028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гибкостью называется способность человека быстро реагировать при двигательном действии.</w:t>
      </w:r>
    </w:p>
    <w:p w14:paraId="2AEDDC61" w14:textId="77777777" w:rsidR="00284121" w:rsidRPr="00284121" w:rsidRDefault="00284121" w:rsidP="0028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Требования безопасности во время занятий легкой атлетикой.</w:t>
      </w:r>
    </w:p>
    <w:p w14:paraId="022C3934" w14:textId="77777777" w:rsidR="00284121" w:rsidRPr="00284121" w:rsidRDefault="00284121" w:rsidP="0028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а) бег на стадионах проводить только в направлении </w:t>
      </w:r>
      <w:proofErr w:type="gramStart"/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proofErr w:type="gramEnd"/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часовой стрелке.</w:t>
      </w:r>
    </w:p>
    <w:p w14:paraId="759B29B3" w14:textId="77777777" w:rsidR="00284121" w:rsidRPr="00284121" w:rsidRDefault="00284121" w:rsidP="0028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бег на стадионах проводить только в направлении по часовой стрелке.</w:t>
      </w:r>
    </w:p>
    <w:p w14:paraId="5C9B9F81" w14:textId="77777777" w:rsidR="00284121" w:rsidRPr="00284121" w:rsidRDefault="00284121" w:rsidP="0028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проводить одновременно метание и играть в игры.</w:t>
      </w:r>
    </w:p>
    <w:p w14:paraId="594302C9" w14:textId="77777777" w:rsidR="00284121" w:rsidRPr="00284121" w:rsidRDefault="00284121" w:rsidP="0028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Требования безопасности перед занятиями гимнастикой.</w:t>
      </w:r>
    </w:p>
    <w:p w14:paraId="7ACEBA93" w14:textId="77777777" w:rsidR="00284121" w:rsidRPr="00284121" w:rsidRDefault="00284121" w:rsidP="0028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надеть спортивный костюм и спортивную обувь с нескользкой подошвой.</w:t>
      </w:r>
    </w:p>
    <w:p w14:paraId="67D88645" w14:textId="77777777" w:rsidR="00284121" w:rsidRPr="00284121" w:rsidRDefault="00284121" w:rsidP="0028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через несколько  минут измерять частоту сердечных сокращений.</w:t>
      </w:r>
    </w:p>
    <w:p w14:paraId="78A4026B" w14:textId="77777777" w:rsidR="00284121" w:rsidRPr="00284121" w:rsidRDefault="00284121" w:rsidP="0028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хорошо на перемене побегать по коридорам.</w:t>
      </w:r>
    </w:p>
    <w:p w14:paraId="5076E0DB" w14:textId="77777777" w:rsidR="00284121" w:rsidRDefault="00284121" w:rsidP="00E0000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4F625E4" w14:textId="015EB3A1" w:rsidR="00284121" w:rsidRDefault="00284121" w:rsidP="0028412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</w:t>
      </w:r>
      <w:r w:rsidRPr="00E00001"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</w:p>
    <w:p w14:paraId="62186B66" w14:textId="77777777" w:rsidR="00284121" w:rsidRDefault="00284121" w:rsidP="0028412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Ind w:w="-856" w:type="dxa"/>
        <w:tblLook w:val="04A0" w:firstRow="1" w:lastRow="0" w:firstColumn="1" w:lastColumn="0" w:noHBand="0" w:noVBand="1"/>
      </w:tblPr>
      <w:tblGrid>
        <w:gridCol w:w="2191"/>
        <w:gridCol w:w="1335"/>
        <w:gridCol w:w="1335"/>
        <w:gridCol w:w="1335"/>
        <w:gridCol w:w="1335"/>
        <w:gridCol w:w="1335"/>
        <w:gridCol w:w="1335"/>
      </w:tblGrid>
      <w:tr w:rsidR="00284121" w:rsidRPr="00E00001" w14:paraId="1470EAC1" w14:textId="77777777" w:rsidTr="002829B6">
        <w:tc>
          <w:tcPr>
            <w:tcW w:w="2191" w:type="dxa"/>
            <w:vMerge w:val="restart"/>
          </w:tcPr>
          <w:p w14:paraId="5DDD2482" w14:textId="77777777" w:rsidR="00284121" w:rsidRPr="00E00001" w:rsidRDefault="00284121" w:rsidP="002829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gridSpan w:val="3"/>
          </w:tcPr>
          <w:p w14:paraId="07CE841E" w14:textId="77777777" w:rsidR="00284121" w:rsidRPr="00E00001" w:rsidRDefault="00284121" w:rsidP="002829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4005" w:type="dxa"/>
            <w:gridSpan w:val="3"/>
          </w:tcPr>
          <w:p w14:paraId="18AF342A" w14:textId="77777777" w:rsidR="00284121" w:rsidRPr="00E00001" w:rsidRDefault="00284121" w:rsidP="002829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284121" w:rsidRPr="00E00001" w14:paraId="5520A981" w14:textId="77777777" w:rsidTr="002829B6">
        <w:tc>
          <w:tcPr>
            <w:tcW w:w="2191" w:type="dxa"/>
            <w:vMerge/>
          </w:tcPr>
          <w:p w14:paraId="4AEAAA21" w14:textId="77777777" w:rsidR="00284121" w:rsidRPr="00E00001" w:rsidRDefault="00284121" w:rsidP="002829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14:paraId="278DA0C9" w14:textId="77777777" w:rsidR="00284121" w:rsidRPr="00E00001" w:rsidRDefault="00284121" w:rsidP="002829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14:paraId="7F5E0EF7" w14:textId="77777777" w:rsidR="00284121" w:rsidRPr="00E00001" w:rsidRDefault="00284121" w:rsidP="002829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14:paraId="567112AA" w14:textId="77777777" w:rsidR="00284121" w:rsidRPr="00E00001" w:rsidRDefault="00284121" w:rsidP="002829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14:paraId="4AE5E431" w14:textId="77777777" w:rsidR="00284121" w:rsidRPr="00E00001" w:rsidRDefault="00284121" w:rsidP="002829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14:paraId="706FFCDF" w14:textId="77777777" w:rsidR="00284121" w:rsidRPr="00E00001" w:rsidRDefault="00284121" w:rsidP="002829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14:paraId="1344E562" w14:textId="77777777" w:rsidR="00284121" w:rsidRPr="00E00001" w:rsidRDefault="00284121" w:rsidP="002829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4121" w:rsidRPr="00E00001" w14:paraId="13357F2F" w14:textId="77777777" w:rsidTr="002829B6">
        <w:tc>
          <w:tcPr>
            <w:tcW w:w="2191" w:type="dxa"/>
          </w:tcPr>
          <w:p w14:paraId="6113AFF3" w14:textId="77777777" w:rsidR="00284121" w:rsidRPr="00E00001" w:rsidRDefault="00284121" w:rsidP="002829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335" w:type="dxa"/>
          </w:tcPr>
          <w:p w14:paraId="4B51E14E" w14:textId="284A0003" w:rsidR="00284121" w:rsidRPr="00E00001" w:rsidRDefault="008541C5" w:rsidP="002829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335" w:type="dxa"/>
          </w:tcPr>
          <w:p w14:paraId="1F3D59FC" w14:textId="1BE95DC7" w:rsidR="00284121" w:rsidRPr="00E00001" w:rsidRDefault="008541C5" w:rsidP="002829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335" w:type="dxa"/>
          </w:tcPr>
          <w:p w14:paraId="0FB1DA90" w14:textId="02C83A05" w:rsidR="00284121" w:rsidRPr="00E00001" w:rsidRDefault="008541C5" w:rsidP="002829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335" w:type="dxa"/>
          </w:tcPr>
          <w:p w14:paraId="351A7AC3" w14:textId="46B41E3C" w:rsidR="00284121" w:rsidRPr="00E00001" w:rsidRDefault="008541C5" w:rsidP="002829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335" w:type="dxa"/>
          </w:tcPr>
          <w:p w14:paraId="53E46A5F" w14:textId="19F1EF1A" w:rsidR="00284121" w:rsidRPr="00E00001" w:rsidRDefault="008541C5" w:rsidP="002829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335" w:type="dxa"/>
          </w:tcPr>
          <w:p w14:paraId="7CD1AF0D" w14:textId="0FDC9468" w:rsidR="00284121" w:rsidRPr="00E00001" w:rsidRDefault="008541C5" w:rsidP="002829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284121" w:rsidRPr="00E00001" w14:paraId="16C6437D" w14:textId="77777777" w:rsidTr="002829B6">
        <w:tc>
          <w:tcPr>
            <w:tcW w:w="2191" w:type="dxa"/>
          </w:tcPr>
          <w:p w14:paraId="065CF27D" w14:textId="77777777" w:rsidR="00284121" w:rsidRPr="00E00001" w:rsidRDefault="00284121" w:rsidP="002829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</w:t>
            </w:r>
            <w:proofErr w:type="gramStart"/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азгибание рук в упоре лёжа</w:t>
            </w:r>
          </w:p>
        </w:tc>
        <w:tc>
          <w:tcPr>
            <w:tcW w:w="1335" w:type="dxa"/>
          </w:tcPr>
          <w:p w14:paraId="36CF52AB" w14:textId="29B3580D" w:rsidR="00284121" w:rsidRPr="00E00001" w:rsidRDefault="008541C5" w:rsidP="002829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</w:tcPr>
          <w:p w14:paraId="4AA338DF" w14:textId="7729BA1F" w:rsidR="00284121" w:rsidRPr="00E00001" w:rsidRDefault="008541C5" w:rsidP="002829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5" w:type="dxa"/>
          </w:tcPr>
          <w:p w14:paraId="72C9992D" w14:textId="0F2D1AD5" w:rsidR="00284121" w:rsidRPr="00E00001" w:rsidRDefault="008541C5" w:rsidP="002829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5" w:type="dxa"/>
          </w:tcPr>
          <w:p w14:paraId="3B064F34" w14:textId="04C887CB" w:rsidR="00284121" w:rsidRPr="00E00001" w:rsidRDefault="008541C5" w:rsidP="002829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14:paraId="7C196178" w14:textId="761DFD9D" w:rsidR="00284121" w:rsidRPr="00E00001" w:rsidRDefault="008541C5" w:rsidP="002829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</w:tcPr>
          <w:p w14:paraId="74BD21CA" w14:textId="6A555162" w:rsidR="00284121" w:rsidRPr="00E00001" w:rsidRDefault="008541C5" w:rsidP="002829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84121" w:rsidRPr="00E00001" w14:paraId="36C01126" w14:textId="77777777" w:rsidTr="002829B6">
        <w:tc>
          <w:tcPr>
            <w:tcW w:w="2191" w:type="dxa"/>
          </w:tcPr>
          <w:p w14:paraId="4F17C4B0" w14:textId="77777777" w:rsidR="00284121" w:rsidRPr="00E00001" w:rsidRDefault="00284121" w:rsidP="002829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 из </w:t>
            </w:r>
            <w:proofErr w:type="gramStart"/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E00001">
              <w:rPr>
                <w:rFonts w:ascii="Times New Roman" w:hAnsi="Times New Roman" w:cs="Times New Roman"/>
                <w:sz w:val="28"/>
                <w:szCs w:val="28"/>
              </w:rPr>
              <w:t xml:space="preserve"> стоя на скамейке</w:t>
            </w:r>
          </w:p>
        </w:tc>
        <w:tc>
          <w:tcPr>
            <w:tcW w:w="1335" w:type="dxa"/>
          </w:tcPr>
          <w:p w14:paraId="5DE16934" w14:textId="77777777" w:rsidR="00284121" w:rsidRPr="00E00001" w:rsidRDefault="00284121" w:rsidP="002829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1335" w:type="dxa"/>
          </w:tcPr>
          <w:p w14:paraId="2B8DE4DB" w14:textId="31D2F6AE" w:rsidR="00284121" w:rsidRPr="00E00001" w:rsidRDefault="008541C5" w:rsidP="002829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1335" w:type="dxa"/>
          </w:tcPr>
          <w:p w14:paraId="7D916DC9" w14:textId="666658F2" w:rsidR="00284121" w:rsidRPr="00E00001" w:rsidRDefault="008541C5" w:rsidP="002829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</w:p>
        </w:tc>
        <w:tc>
          <w:tcPr>
            <w:tcW w:w="1335" w:type="dxa"/>
          </w:tcPr>
          <w:p w14:paraId="4F2DBC1E" w14:textId="77777777" w:rsidR="00284121" w:rsidRPr="00E00001" w:rsidRDefault="00284121" w:rsidP="002829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1335" w:type="dxa"/>
          </w:tcPr>
          <w:p w14:paraId="2896ADBB" w14:textId="05E6B6D5" w:rsidR="00284121" w:rsidRPr="00E00001" w:rsidRDefault="008541C5" w:rsidP="002829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1335" w:type="dxa"/>
          </w:tcPr>
          <w:p w14:paraId="3793A8D0" w14:textId="78D8B84F" w:rsidR="00284121" w:rsidRPr="00E00001" w:rsidRDefault="008541C5" w:rsidP="002829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+12</w:t>
            </w:r>
            <w:bookmarkStart w:id="0" w:name="_GoBack"/>
            <w:bookmarkEnd w:id="0"/>
          </w:p>
        </w:tc>
      </w:tr>
    </w:tbl>
    <w:p w14:paraId="52975C0E" w14:textId="77777777" w:rsidR="00284121" w:rsidRDefault="00284121" w:rsidP="00E0000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3B35BEE" w14:textId="77777777" w:rsidR="00284121" w:rsidRDefault="00284121" w:rsidP="00E0000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2DA80F1" w14:textId="77777777" w:rsidR="00284121" w:rsidRDefault="00284121" w:rsidP="00E0000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3918254" w14:textId="77777777" w:rsidR="00284121" w:rsidRDefault="00284121" w:rsidP="00E0000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041B61F" w14:textId="77777777" w:rsidR="00284121" w:rsidRDefault="00284121" w:rsidP="00E0000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3F4826D" w14:textId="77777777" w:rsidR="00284121" w:rsidRDefault="00284121" w:rsidP="00E0000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63C6E28" w14:textId="77777777" w:rsidR="00284121" w:rsidRDefault="00284121" w:rsidP="00E0000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75AD736" w14:textId="77777777" w:rsidR="00284121" w:rsidRDefault="00284121" w:rsidP="00E0000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FF14ED" w14:textId="77777777" w:rsidR="00284121" w:rsidRDefault="00284121" w:rsidP="00E0000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ED28791" w14:textId="77777777" w:rsidR="00284121" w:rsidRDefault="00284121" w:rsidP="00E0000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CACDF80" w14:textId="291DCC48" w:rsidR="00E00001" w:rsidRDefault="00284121" w:rsidP="0028412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</w:t>
      </w:r>
      <w:r w:rsidR="00E000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6класс</w:t>
      </w:r>
    </w:p>
    <w:p w14:paraId="522905AA" w14:textId="1495AA24" w:rsidR="009269D0" w:rsidRPr="009A60F2" w:rsidRDefault="009269D0" w:rsidP="00E0000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6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Теоретическая часть</w:t>
      </w:r>
    </w:p>
    <w:p w14:paraId="21AA6FF5" w14:textId="44201D65" w:rsidR="009269D0" w:rsidRPr="009A60F2" w:rsidRDefault="0059278A" w:rsidP="005927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A60F2">
        <w:rPr>
          <w:b/>
          <w:bCs/>
          <w:color w:val="000000"/>
        </w:rPr>
        <w:t>1)</w:t>
      </w:r>
      <w:r w:rsidR="009269D0" w:rsidRPr="009A60F2">
        <w:rPr>
          <w:b/>
          <w:bCs/>
          <w:color w:val="000000"/>
        </w:rPr>
        <w:t>Какая страна является родиной Олимпийских игр:</w:t>
      </w:r>
    </w:p>
    <w:p w14:paraId="2295D3A9" w14:textId="52057D48" w:rsidR="009269D0" w:rsidRPr="009A60F2" w:rsidRDefault="00C3234D" w:rsidP="009269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а) </w:t>
      </w:r>
      <w:r w:rsidR="009269D0" w:rsidRPr="009A60F2">
        <w:rPr>
          <w:color w:val="000000"/>
        </w:rPr>
        <w:t>Рим;</w:t>
      </w:r>
    </w:p>
    <w:p w14:paraId="68E5C313" w14:textId="61B6DAE0" w:rsidR="009269D0" w:rsidRPr="009A60F2" w:rsidRDefault="009269D0" w:rsidP="009269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A60F2">
        <w:rPr>
          <w:color w:val="000000"/>
        </w:rPr>
        <w:t>б</w:t>
      </w:r>
      <w:r w:rsidR="00C3234D">
        <w:rPr>
          <w:color w:val="000000"/>
        </w:rPr>
        <w:t xml:space="preserve">) </w:t>
      </w:r>
      <w:r w:rsidRPr="009A60F2">
        <w:rPr>
          <w:color w:val="000000"/>
        </w:rPr>
        <w:t>Китай;</w:t>
      </w:r>
    </w:p>
    <w:p w14:paraId="51799115" w14:textId="4187A33C" w:rsidR="009269D0" w:rsidRPr="009A60F2" w:rsidRDefault="009269D0" w:rsidP="009269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A60F2">
        <w:rPr>
          <w:color w:val="000000"/>
        </w:rPr>
        <w:t>в</w:t>
      </w:r>
      <w:r w:rsidR="004242A3">
        <w:rPr>
          <w:color w:val="000000"/>
        </w:rPr>
        <w:t>)</w:t>
      </w:r>
      <w:r w:rsidRPr="009A60F2">
        <w:rPr>
          <w:color w:val="000000"/>
        </w:rPr>
        <w:t xml:space="preserve"> Греция;</w:t>
      </w:r>
    </w:p>
    <w:p w14:paraId="3FBFC306" w14:textId="0A8A7A8D" w:rsidR="009269D0" w:rsidRPr="009A60F2" w:rsidRDefault="009269D0" w:rsidP="009269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A60F2">
        <w:rPr>
          <w:color w:val="000000"/>
        </w:rPr>
        <w:t>г</w:t>
      </w:r>
      <w:r w:rsidR="004242A3">
        <w:rPr>
          <w:color w:val="000000"/>
        </w:rPr>
        <w:t xml:space="preserve">) </w:t>
      </w:r>
      <w:r w:rsidRPr="009A60F2">
        <w:rPr>
          <w:color w:val="000000"/>
        </w:rPr>
        <w:t>Египет.</w:t>
      </w:r>
    </w:p>
    <w:p w14:paraId="4568A685" w14:textId="6442AE84" w:rsidR="009269D0" w:rsidRPr="009A60F2" w:rsidRDefault="009269D0">
      <w:pPr>
        <w:rPr>
          <w:rFonts w:ascii="Times New Roman" w:hAnsi="Times New Roman" w:cs="Times New Roman"/>
          <w:sz w:val="24"/>
          <w:szCs w:val="24"/>
        </w:rPr>
      </w:pPr>
    </w:p>
    <w:p w14:paraId="02182506" w14:textId="72FCF0EF" w:rsidR="009269D0" w:rsidRPr="009A60F2" w:rsidRDefault="009269D0" w:rsidP="009269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A60F2">
        <w:rPr>
          <w:b/>
          <w:bCs/>
          <w:color w:val="000000"/>
        </w:rPr>
        <w:t>2</w:t>
      </w:r>
      <w:r w:rsidR="0059278A" w:rsidRPr="009A60F2">
        <w:rPr>
          <w:b/>
          <w:bCs/>
          <w:color w:val="000000"/>
        </w:rPr>
        <w:t>)</w:t>
      </w:r>
      <w:r w:rsidR="00CE5F32" w:rsidRPr="009A60F2">
        <w:rPr>
          <w:b/>
          <w:bCs/>
          <w:color w:val="000000"/>
        </w:rPr>
        <w:t xml:space="preserve"> </w:t>
      </w:r>
      <w:r w:rsidRPr="009A60F2">
        <w:rPr>
          <w:b/>
          <w:bCs/>
          <w:color w:val="000000"/>
        </w:rPr>
        <w:t>Почему античные Олимпийские игры называли праздниками мира:</w:t>
      </w:r>
    </w:p>
    <w:p w14:paraId="735115D1" w14:textId="3FB53414" w:rsidR="009269D0" w:rsidRPr="009A60F2" w:rsidRDefault="004242A3" w:rsidP="009269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а) </w:t>
      </w:r>
      <w:r w:rsidR="009269D0" w:rsidRPr="009A60F2">
        <w:rPr>
          <w:color w:val="000000"/>
        </w:rPr>
        <w:t>они имели мировую известность;</w:t>
      </w:r>
    </w:p>
    <w:p w14:paraId="08BEED71" w14:textId="0A007B3C" w:rsidR="009269D0" w:rsidRPr="009A60F2" w:rsidRDefault="009269D0" w:rsidP="009269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A60F2">
        <w:rPr>
          <w:color w:val="000000"/>
        </w:rPr>
        <w:t>б</w:t>
      </w:r>
      <w:r w:rsidR="004242A3">
        <w:rPr>
          <w:color w:val="000000"/>
        </w:rPr>
        <w:t xml:space="preserve">) </w:t>
      </w:r>
      <w:r w:rsidRPr="009A60F2">
        <w:rPr>
          <w:color w:val="000000"/>
        </w:rPr>
        <w:t>в них принимали участие атлеты со всего мира;</w:t>
      </w:r>
    </w:p>
    <w:p w14:paraId="1FA7AB7F" w14:textId="35A060C6" w:rsidR="009269D0" w:rsidRPr="009A60F2" w:rsidRDefault="009269D0" w:rsidP="009269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A60F2">
        <w:rPr>
          <w:color w:val="000000"/>
        </w:rPr>
        <w:t>в</w:t>
      </w:r>
      <w:r w:rsidR="004242A3">
        <w:rPr>
          <w:color w:val="000000"/>
        </w:rPr>
        <w:t>)</w:t>
      </w:r>
      <w:r w:rsidRPr="009A60F2">
        <w:rPr>
          <w:color w:val="000000"/>
        </w:rPr>
        <w:t xml:space="preserve"> в период проведения игр прекращались войны;</w:t>
      </w:r>
    </w:p>
    <w:p w14:paraId="7E6AD763" w14:textId="56770F4C" w:rsidR="009269D0" w:rsidRPr="009A60F2" w:rsidRDefault="009269D0" w:rsidP="009269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A60F2">
        <w:rPr>
          <w:color w:val="000000"/>
        </w:rPr>
        <w:t>г</w:t>
      </w:r>
      <w:r w:rsidR="004242A3">
        <w:rPr>
          <w:color w:val="000000"/>
        </w:rPr>
        <w:t xml:space="preserve">) </w:t>
      </w:r>
      <w:r w:rsidRPr="009A60F2">
        <w:rPr>
          <w:color w:val="000000"/>
        </w:rPr>
        <w:t>они отличались миролюбивым характером соревнований.</w:t>
      </w:r>
    </w:p>
    <w:p w14:paraId="6D2DE354" w14:textId="46A68FD1" w:rsidR="009269D0" w:rsidRPr="009A60F2" w:rsidRDefault="009269D0">
      <w:pPr>
        <w:rPr>
          <w:rFonts w:ascii="Times New Roman" w:hAnsi="Times New Roman" w:cs="Times New Roman"/>
          <w:sz w:val="24"/>
          <w:szCs w:val="24"/>
        </w:rPr>
      </w:pPr>
    </w:p>
    <w:p w14:paraId="00AA1F61" w14:textId="511C7557" w:rsidR="009269D0" w:rsidRPr="009A60F2" w:rsidRDefault="009269D0" w:rsidP="009269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A60F2">
        <w:rPr>
          <w:b/>
          <w:bCs/>
        </w:rPr>
        <w:t>3</w:t>
      </w:r>
      <w:r w:rsidR="0059278A" w:rsidRPr="009A60F2">
        <w:rPr>
          <w:b/>
          <w:bCs/>
        </w:rPr>
        <w:t>)</w:t>
      </w:r>
      <w:r w:rsidR="00CE5F32" w:rsidRPr="009A60F2">
        <w:t xml:space="preserve"> </w:t>
      </w:r>
      <w:r w:rsidRPr="009A60F2">
        <w:rPr>
          <w:b/>
          <w:bCs/>
          <w:color w:val="000000"/>
        </w:rPr>
        <w:t>Олимпийские игры (летние или зимние) проводятся через каждые:</w:t>
      </w:r>
    </w:p>
    <w:p w14:paraId="19827B5F" w14:textId="4B72E820" w:rsidR="009269D0" w:rsidRPr="009A60F2" w:rsidRDefault="004242A3" w:rsidP="009269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а) </w:t>
      </w:r>
      <w:r w:rsidR="009269D0" w:rsidRPr="009A60F2">
        <w:rPr>
          <w:color w:val="000000"/>
        </w:rPr>
        <w:t>5 лет;</w:t>
      </w:r>
    </w:p>
    <w:p w14:paraId="3DC3A8A8" w14:textId="77D3F1D1" w:rsidR="009269D0" w:rsidRPr="009A60F2" w:rsidRDefault="004242A3" w:rsidP="009269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б) </w:t>
      </w:r>
      <w:r w:rsidR="009269D0" w:rsidRPr="009A60F2">
        <w:rPr>
          <w:color w:val="000000"/>
        </w:rPr>
        <w:t>4 года;</w:t>
      </w:r>
    </w:p>
    <w:p w14:paraId="1629FC67" w14:textId="6B577012" w:rsidR="009269D0" w:rsidRPr="009A60F2" w:rsidRDefault="009269D0" w:rsidP="009269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A60F2">
        <w:rPr>
          <w:color w:val="000000"/>
        </w:rPr>
        <w:t>в</w:t>
      </w:r>
      <w:r w:rsidR="004242A3">
        <w:rPr>
          <w:color w:val="000000"/>
        </w:rPr>
        <w:t xml:space="preserve">) </w:t>
      </w:r>
      <w:r w:rsidRPr="009A60F2">
        <w:rPr>
          <w:color w:val="000000"/>
        </w:rPr>
        <w:t>2 года;</w:t>
      </w:r>
    </w:p>
    <w:p w14:paraId="63C4C299" w14:textId="4CF06183" w:rsidR="009269D0" w:rsidRPr="009A60F2" w:rsidRDefault="009269D0" w:rsidP="009269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A60F2">
        <w:rPr>
          <w:color w:val="000000"/>
        </w:rPr>
        <w:t>г</w:t>
      </w:r>
      <w:r w:rsidR="004242A3">
        <w:rPr>
          <w:color w:val="000000"/>
        </w:rPr>
        <w:t>)</w:t>
      </w:r>
      <w:r w:rsidRPr="009A60F2">
        <w:rPr>
          <w:color w:val="000000"/>
        </w:rPr>
        <w:t xml:space="preserve"> 3 года.</w:t>
      </w:r>
    </w:p>
    <w:p w14:paraId="7EE830E5" w14:textId="37CCF367" w:rsidR="009269D0" w:rsidRPr="009A60F2" w:rsidRDefault="009269D0">
      <w:pPr>
        <w:rPr>
          <w:rFonts w:ascii="Times New Roman" w:hAnsi="Times New Roman" w:cs="Times New Roman"/>
          <w:sz w:val="24"/>
          <w:szCs w:val="24"/>
        </w:rPr>
      </w:pPr>
    </w:p>
    <w:p w14:paraId="33A62B8F" w14:textId="440482FE" w:rsidR="009269D0" w:rsidRPr="009A60F2" w:rsidRDefault="00CE5F32" w:rsidP="009269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A60F2">
        <w:rPr>
          <w:b/>
          <w:bCs/>
          <w:color w:val="000000"/>
        </w:rPr>
        <w:t>4</w:t>
      </w:r>
      <w:r w:rsidR="009269D0" w:rsidRPr="009A60F2">
        <w:rPr>
          <w:b/>
          <w:bCs/>
          <w:color w:val="000000"/>
        </w:rPr>
        <w:t>)</w:t>
      </w:r>
      <w:r w:rsidRPr="009A60F2">
        <w:rPr>
          <w:b/>
          <w:bCs/>
          <w:color w:val="000000"/>
        </w:rPr>
        <w:t xml:space="preserve"> </w:t>
      </w:r>
      <w:r w:rsidR="009269D0" w:rsidRPr="009A60F2">
        <w:rPr>
          <w:b/>
          <w:bCs/>
          <w:color w:val="000000"/>
        </w:rPr>
        <w:t>Как проверить правильность своей осанки?</w:t>
      </w:r>
    </w:p>
    <w:p w14:paraId="08E1E31F" w14:textId="77777777" w:rsidR="009269D0" w:rsidRPr="009A60F2" w:rsidRDefault="009269D0" w:rsidP="009269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A60F2">
        <w:rPr>
          <w:color w:val="000000"/>
        </w:rPr>
        <w:t>а) лечь на ровный пол, вытянуть руки, прижать к туловищу;</w:t>
      </w:r>
    </w:p>
    <w:p w14:paraId="5CD2CB64" w14:textId="77777777" w:rsidR="009269D0" w:rsidRPr="009A60F2" w:rsidRDefault="009269D0" w:rsidP="009269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A60F2">
        <w:rPr>
          <w:color w:val="000000"/>
        </w:rPr>
        <w:t>б) принять строевую стойку (положение по команде «Смирно!»);</w:t>
      </w:r>
    </w:p>
    <w:p w14:paraId="1DD19ED6" w14:textId="77777777" w:rsidR="009269D0" w:rsidRPr="009A60F2" w:rsidRDefault="009269D0" w:rsidP="009269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A60F2">
        <w:rPr>
          <w:color w:val="000000"/>
        </w:rPr>
        <w:t>в) встать у стены, касаясь её пятками, икрами, ягодицами, лопатками, затылком</w:t>
      </w:r>
    </w:p>
    <w:p w14:paraId="4CA27CB3" w14:textId="0DC7339D" w:rsidR="009269D0" w:rsidRPr="009A60F2" w:rsidRDefault="009269D0">
      <w:pPr>
        <w:rPr>
          <w:rFonts w:ascii="Times New Roman" w:hAnsi="Times New Roman" w:cs="Times New Roman"/>
          <w:sz w:val="24"/>
          <w:szCs w:val="24"/>
        </w:rPr>
      </w:pPr>
    </w:p>
    <w:p w14:paraId="50A54DFA" w14:textId="4BCE6D49" w:rsidR="009269D0" w:rsidRPr="009A60F2" w:rsidRDefault="00CE5F32" w:rsidP="009269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A60F2">
        <w:rPr>
          <w:b/>
          <w:bCs/>
          <w:color w:val="000000"/>
        </w:rPr>
        <w:t>5</w:t>
      </w:r>
      <w:r w:rsidR="009269D0" w:rsidRPr="009A60F2">
        <w:rPr>
          <w:b/>
          <w:bCs/>
          <w:color w:val="000000"/>
        </w:rPr>
        <w:t>)</w:t>
      </w:r>
      <w:r w:rsidR="0059278A" w:rsidRPr="009A60F2">
        <w:rPr>
          <w:b/>
          <w:bCs/>
          <w:color w:val="000000"/>
        </w:rPr>
        <w:t xml:space="preserve"> </w:t>
      </w:r>
      <w:r w:rsidR="009269D0" w:rsidRPr="009A60F2">
        <w:rPr>
          <w:b/>
          <w:bCs/>
          <w:color w:val="000000"/>
        </w:rPr>
        <w:t>Какую первую помощь необходимо оказать при растяжении мышц.</w:t>
      </w:r>
    </w:p>
    <w:p w14:paraId="70AD5C8A" w14:textId="300CE160" w:rsidR="009269D0" w:rsidRPr="009A60F2" w:rsidRDefault="009269D0" w:rsidP="009269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A60F2">
        <w:rPr>
          <w:color w:val="000000"/>
        </w:rPr>
        <w:t>а.- Наложить холодный компресс и тугую повязку, ограничить движения</w:t>
      </w:r>
    </w:p>
    <w:p w14:paraId="0CAC642A" w14:textId="1FBDD7DD" w:rsidR="009269D0" w:rsidRPr="009A60F2" w:rsidRDefault="009269D0" w:rsidP="009269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A60F2">
        <w:rPr>
          <w:color w:val="000000"/>
        </w:rPr>
        <w:t xml:space="preserve">б -обеспечить </w:t>
      </w:r>
      <w:r w:rsidR="004242A3" w:rsidRPr="009A60F2">
        <w:rPr>
          <w:color w:val="000000"/>
        </w:rPr>
        <w:t>покой, зафиксировать</w:t>
      </w:r>
      <w:r w:rsidRPr="009A60F2">
        <w:rPr>
          <w:color w:val="000000"/>
        </w:rPr>
        <w:t xml:space="preserve"> с помощью линейки</w:t>
      </w:r>
    </w:p>
    <w:p w14:paraId="4C8B66BD" w14:textId="784813DF" w:rsidR="009269D0" w:rsidRPr="009A60F2" w:rsidRDefault="009269D0" w:rsidP="009269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A60F2">
        <w:rPr>
          <w:color w:val="000000"/>
        </w:rPr>
        <w:t>в. -обработать перекисью водорода, а затем смазать зелёнкой</w:t>
      </w:r>
    </w:p>
    <w:p w14:paraId="2E13C688" w14:textId="002F5D15" w:rsidR="009269D0" w:rsidRPr="009A60F2" w:rsidRDefault="009269D0">
      <w:pPr>
        <w:rPr>
          <w:rFonts w:ascii="Times New Roman" w:hAnsi="Times New Roman" w:cs="Times New Roman"/>
          <w:sz w:val="24"/>
          <w:szCs w:val="24"/>
        </w:rPr>
      </w:pPr>
    </w:p>
    <w:p w14:paraId="3412A6E7" w14:textId="2596CA58" w:rsidR="009269D0" w:rsidRPr="009A60F2" w:rsidRDefault="00CE5F32" w:rsidP="00CE5F3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9A60F2">
        <w:rPr>
          <w:rFonts w:ascii="Times New Roman" w:hAnsi="Times New Roman" w:cs="Times New Roman"/>
          <w:b/>
          <w:bCs/>
          <w:sz w:val="24"/>
          <w:szCs w:val="24"/>
        </w:rPr>
        <w:t>6) Сколько попыток даётся участнику соревнований по прыжкам в высоту</w:t>
      </w:r>
    </w:p>
    <w:p w14:paraId="45376A49" w14:textId="2A080717" w:rsidR="00CE5F32" w:rsidRPr="009A60F2" w:rsidRDefault="00CE5F32" w:rsidP="00CE5F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60F2">
        <w:rPr>
          <w:rFonts w:ascii="Times New Roman" w:hAnsi="Times New Roman" w:cs="Times New Roman"/>
          <w:sz w:val="24"/>
          <w:szCs w:val="24"/>
        </w:rPr>
        <w:t>а) три попытки на каждой высоте</w:t>
      </w:r>
    </w:p>
    <w:p w14:paraId="1104B7CD" w14:textId="64A978ED" w:rsidR="00CE5F32" w:rsidRPr="009A60F2" w:rsidRDefault="00CE5F32" w:rsidP="00CE5F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60F2">
        <w:rPr>
          <w:rFonts w:ascii="Times New Roman" w:hAnsi="Times New Roman" w:cs="Times New Roman"/>
          <w:sz w:val="24"/>
          <w:szCs w:val="24"/>
        </w:rPr>
        <w:t>б) одна попытка на каждой высоте</w:t>
      </w:r>
    </w:p>
    <w:p w14:paraId="54910512" w14:textId="24DD53FC" w:rsidR="00CE5F32" w:rsidRPr="009A60F2" w:rsidRDefault="00CE5F32" w:rsidP="00CE5F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60F2">
        <w:rPr>
          <w:rFonts w:ascii="Times New Roman" w:hAnsi="Times New Roman" w:cs="Times New Roman"/>
          <w:sz w:val="24"/>
          <w:szCs w:val="24"/>
        </w:rPr>
        <w:t>в) пять попыток на каждой высоте</w:t>
      </w:r>
    </w:p>
    <w:p w14:paraId="59EB9EFF" w14:textId="713A6F05" w:rsidR="00CE5F32" w:rsidRPr="009A60F2" w:rsidRDefault="00CE5F32" w:rsidP="00CE5F3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18B6E2B" w14:textId="46CFA968" w:rsidR="00CE5F32" w:rsidRPr="009A60F2" w:rsidRDefault="00CE5F32" w:rsidP="00CE5F3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9A60F2">
        <w:rPr>
          <w:rFonts w:ascii="Times New Roman" w:hAnsi="Times New Roman" w:cs="Times New Roman"/>
          <w:b/>
          <w:bCs/>
          <w:sz w:val="24"/>
          <w:szCs w:val="24"/>
        </w:rPr>
        <w:t>7) Как дословно переводится слово «Волейбол» с английского языка</w:t>
      </w:r>
    </w:p>
    <w:p w14:paraId="27A2C796" w14:textId="5337EA08" w:rsidR="00CE5F32" w:rsidRPr="009A60F2" w:rsidRDefault="00CE5F32" w:rsidP="00CE5F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60F2">
        <w:rPr>
          <w:rFonts w:ascii="Times New Roman" w:hAnsi="Times New Roman" w:cs="Times New Roman"/>
          <w:sz w:val="24"/>
          <w:szCs w:val="24"/>
        </w:rPr>
        <w:t>а) летающий мяч</w:t>
      </w:r>
    </w:p>
    <w:p w14:paraId="231A12DE" w14:textId="5183FD32" w:rsidR="00CE5F32" w:rsidRPr="009A60F2" w:rsidRDefault="00CE5F32" w:rsidP="00CE5F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60F2">
        <w:rPr>
          <w:rFonts w:ascii="Times New Roman" w:hAnsi="Times New Roman" w:cs="Times New Roman"/>
          <w:sz w:val="24"/>
          <w:szCs w:val="24"/>
        </w:rPr>
        <w:t>б) прыгающий мяч</w:t>
      </w:r>
    </w:p>
    <w:p w14:paraId="4F9555D5" w14:textId="0D5A505B" w:rsidR="00CE5F32" w:rsidRPr="009A60F2" w:rsidRDefault="00CE5F32" w:rsidP="00CE5F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60F2">
        <w:rPr>
          <w:rFonts w:ascii="Times New Roman" w:hAnsi="Times New Roman" w:cs="Times New Roman"/>
          <w:sz w:val="24"/>
          <w:szCs w:val="24"/>
        </w:rPr>
        <w:t>в) парящий мяч</w:t>
      </w:r>
    </w:p>
    <w:p w14:paraId="5CC97691" w14:textId="37D68BC4" w:rsidR="00CE5F32" w:rsidRPr="009A60F2" w:rsidRDefault="00CE5F32" w:rsidP="00CE5F3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CBCB80B" w14:textId="4D3F5070" w:rsidR="00CE5F32" w:rsidRPr="009A60F2" w:rsidRDefault="0059278A" w:rsidP="00CE5F3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9A60F2">
        <w:rPr>
          <w:rFonts w:ascii="Times New Roman" w:hAnsi="Times New Roman" w:cs="Times New Roman"/>
          <w:b/>
          <w:bCs/>
          <w:sz w:val="24"/>
          <w:szCs w:val="24"/>
        </w:rPr>
        <w:t xml:space="preserve">8) </w:t>
      </w:r>
      <w:r w:rsidR="00CE5F32" w:rsidRPr="009A60F2">
        <w:rPr>
          <w:rFonts w:ascii="Times New Roman" w:hAnsi="Times New Roman" w:cs="Times New Roman"/>
          <w:b/>
          <w:bCs/>
          <w:sz w:val="24"/>
          <w:szCs w:val="24"/>
        </w:rPr>
        <w:t>Сколько игроков играют в волейбол на одной стороне площадки?</w:t>
      </w:r>
    </w:p>
    <w:p w14:paraId="7E25A8E0" w14:textId="2AAA3455" w:rsidR="00CE5F32" w:rsidRPr="009A60F2" w:rsidRDefault="00CE5F32" w:rsidP="00CE5F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60F2">
        <w:rPr>
          <w:rFonts w:ascii="Times New Roman" w:hAnsi="Times New Roman" w:cs="Times New Roman"/>
          <w:sz w:val="24"/>
          <w:szCs w:val="24"/>
        </w:rPr>
        <w:t>а) 5</w:t>
      </w:r>
    </w:p>
    <w:p w14:paraId="5EA66895" w14:textId="1F79252D" w:rsidR="00CE5F32" w:rsidRPr="009A60F2" w:rsidRDefault="00CE5F32" w:rsidP="00CE5F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60F2">
        <w:rPr>
          <w:rFonts w:ascii="Times New Roman" w:hAnsi="Times New Roman" w:cs="Times New Roman"/>
          <w:sz w:val="24"/>
          <w:szCs w:val="24"/>
        </w:rPr>
        <w:t>б)10</w:t>
      </w:r>
    </w:p>
    <w:p w14:paraId="0593F556" w14:textId="3AEC743D" w:rsidR="00CE5F32" w:rsidRPr="009A60F2" w:rsidRDefault="00CE5F32" w:rsidP="00CE5F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60F2">
        <w:rPr>
          <w:rFonts w:ascii="Times New Roman" w:hAnsi="Times New Roman" w:cs="Times New Roman"/>
          <w:sz w:val="24"/>
          <w:szCs w:val="24"/>
        </w:rPr>
        <w:t>в) 6</w:t>
      </w:r>
    </w:p>
    <w:p w14:paraId="1C341C02" w14:textId="37A425DF" w:rsidR="00CE5F32" w:rsidRDefault="00CE5F32" w:rsidP="00CE5F3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F4DB960" w14:textId="77777777" w:rsidR="00C3234D" w:rsidRPr="009A60F2" w:rsidRDefault="00C3234D" w:rsidP="00CE5F3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FDC279F" w14:textId="2333E78B" w:rsidR="00CE5F32" w:rsidRPr="009A60F2" w:rsidRDefault="00CE5F32" w:rsidP="00CE5F3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9A60F2">
        <w:rPr>
          <w:rFonts w:ascii="Times New Roman" w:hAnsi="Times New Roman" w:cs="Times New Roman"/>
          <w:b/>
          <w:bCs/>
          <w:sz w:val="24"/>
          <w:szCs w:val="24"/>
        </w:rPr>
        <w:lastRenderedPageBreak/>
        <w:t>9) Какой частью тела футболист не может останавливать мяч во время игры?</w:t>
      </w:r>
    </w:p>
    <w:p w14:paraId="194691C5" w14:textId="1BC2407D" w:rsidR="00CE5F32" w:rsidRPr="009A60F2" w:rsidRDefault="00CE5F32" w:rsidP="00CE5F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60F2">
        <w:rPr>
          <w:rFonts w:ascii="Times New Roman" w:hAnsi="Times New Roman" w:cs="Times New Roman"/>
          <w:sz w:val="24"/>
          <w:szCs w:val="24"/>
        </w:rPr>
        <w:t>а) головой</w:t>
      </w:r>
    </w:p>
    <w:p w14:paraId="0630B0C3" w14:textId="2B87047C" w:rsidR="00CE5F32" w:rsidRPr="009A60F2" w:rsidRDefault="00CE5F32" w:rsidP="00CE5F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60F2">
        <w:rPr>
          <w:rFonts w:ascii="Times New Roman" w:hAnsi="Times New Roman" w:cs="Times New Roman"/>
          <w:sz w:val="24"/>
          <w:szCs w:val="24"/>
        </w:rPr>
        <w:t>б) руками</w:t>
      </w:r>
    </w:p>
    <w:p w14:paraId="6858E718" w14:textId="107E4E57" w:rsidR="00CE5F32" w:rsidRPr="009A60F2" w:rsidRDefault="00CE5F32" w:rsidP="00CE5F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60F2">
        <w:rPr>
          <w:rFonts w:ascii="Times New Roman" w:hAnsi="Times New Roman" w:cs="Times New Roman"/>
          <w:sz w:val="24"/>
          <w:szCs w:val="24"/>
        </w:rPr>
        <w:t>в) туловищем</w:t>
      </w:r>
    </w:p>
    <w:p w14:paraId="552B7F7E" w14:textId="77777777" w:rsidR="0059278A" w:rsidRPr="009A60F2" w:rsidRDefault="0059278A" w:rsidP="00CE5F3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DBF46" w14:textId="7811926E" w:rsidR="00CE5F32" w:rsidRPr="009A60F2" w:rsidRDefault="00026D93" w:rsidP="00CE5F3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9A60F2">
        <w:rPr>
          <w:rFonts w:ascii="Times New Roman" w:hAnsi="Times New Roman" w:cs="Times New Roman"/>
          <w:b/>
          <w:bCs/>
          <w:sz w:val="24"/>
          <w:szCs w:val="24"/>
        </w:rPr>
        <w:t>10) Во время этой игры на площадке находятся две команды по 5 человек</w:t>
      </w:r>
    </w:p>
    <w:p w14:paraId="7550746C" w14:textId="32C7319A" w:rsidR="00026D93" w:rsidRPr="009A60F2" w:rsidRDefault="00026D93" w:rsidP="00CE5F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60F2">
        <w:rPr>
          <w:rFonts w:ascii="Times New Roman" w:hAnsi="Times New Roman" w:cs="Times New Roman"/>
          <w:sz w:val="24"/>
          <w:szCs w:val="24"/>
        </w:rPr>
        <w:t>а) хоккей</w:t>
      </w:r>
    </w:p>
    <w:p w14:paraId="1EC6B492" w14:textId="5AE81B48" w:rsidR="00026D93" w:rsidRPr="009A60F2" w:rsidRDefault="00026D93" w:rsidP="00CE5F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60F2">
        <w:rPr>
          <w:rFonts w:ascii="Times New Roman" w:hAnsi="Times New Roman" w:cs="Times New Roman"/>
          <w:sz w:val="24"/>
          <w:szCs w:val="24"/>
        </w:rPr>
        <w:t>б) футбол</w:t>
      </w:r>
    </w:p>
    <w:p w14:paraId="156B7B9D" w14:textId="625B8AD4" w:rsidR="00026D93" w:rsidRPr="009A60F2" w:rsidRDefault="00026D93" w:rsidP="00CE5F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60F2">
        <w:rPr>
          <w:rFonts w:ascii="Times New Roman" w:hAnsi="Times New Roman" w:cs="Times New Roman"/>
          <w:sz w:val="24"/>
          <w:szCs w:val="24"/>
        </w:rPr>
        <w:t>в) баскетбол</w:t>
      </w:r>
    </w:p>
    <w:p w14:paraId="6CE9D4EF" w14:textId="619AC092" w:rsidR="00026D93" w:rsidRPr="009A60F2" w:rsidRDefault="00026D93" w:rsidP="00CE5F3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8DA82AD" w14:textId="7A6B633F" w:rsidR="00026D93" w:rsidRPr="009A60F2" w:rsidRDefault="00026D93" w:rsidP="00CE5F3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9A60F2">
        <w:rPr>
          <w:rFonts w:ascii="Times New Roman" w:hAnsi="Times New Roman" w:cs="Times New Roman"/>
          <w:b/>
          <w:bCs/>
          <w:sz w:val="24"/>
          <w:szCs w:val="24"/>
        </w:rPr>
        <w:t>11) Кто имел право принимать участие в древнегреческих Олимпийских играх</w:t>
      </w:r>
    </w:p>
    <w:p w14:paraId="04CB5669" w14:textId="6195211B" w:rsidR="00026D93" w:rsidRPr="009A60F2" w:rsidRDefault="00026D93" w:rsidP="00CE5F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60F2">
        <w:rPr>
          <w:rFonts w:ascii="Times New Roman" w:hAnsi="Times New Roman" w:cs="Times New Roman"/>
          <w:sz w:val="24"/>
          <w:szCs w:val="24"/>
        </w:rPr>
        <w:t>а) все желающие люди</w:t>
      </w:r>
    </w:p>
    <w:p w14:paraId="32353948" w14:textId="7148F6CD" w:rsidR="00026D93" w:rsidRPr="009A60F2" w:rsidRDefault="00026D93" w:rsidP="00CE5F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60F2">
        <w:rPr>
          <w:rFonts w:ascii="Times New Roman" w:hAnsi="Times New Roman" w:cs="Times New Roman"/>
          <w:sz w:val="24"/>
          <w:szCs w:val="24"/>
        </w:rPr>
        <w:t>б) только женщины</w:t>
      </w:r>
    </w:p>
    <w:p w14:paraId="173112EE" w14:textId="3123EDBD" w:rsidR="00026D93" w:rsidRPr="009A60F2" w:rsidRDefault="00026D93" w:rsidP="00CE5F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60F2">
        <w:rPr>
          <w:rFonts w:ascii="Times New Roman" w:hAnsi="Times New Roman" w:cs="Times New Roman"/>
          <w:sz w:val="24"/>
          <w:szCs w:val="24"/>
        </w:rPr>
        <w:t>в) только свободные греки мужчины</w:t>
      </w:r>
    </w:p>
    <w:p w14:paraId="4A6438D6" w14:textId="01E54708" w:rsidR="00026D93" w:rsidRPr="009A60F2" w:rsidRDefault="00026D93" w:rsidP="00CE5F3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3E2B6DA" w14:textId="5867C535" w:rsidR="00026D93" w:rsidRPr="009A60F2" w:rsidRDefault="00026D93" w:rsidP="00CE5F3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9A60F2">
        <w:rPr>
          <w:rFonts w:ascii="Times New Roman" w:hAnsi="Times New Roman" w:cs="Times New Roman"/>
          <w:b/>
          <w:bCs/>
          <w:sz w:val="24"/>
          <w:szCs w:val="24"/>
        </w:rPr>
        <w:t>12) Солнечные ванны лучше всего принимать</w:t>
      </w:r>
    </w:p>
    <w:p w14:paraId="2005787E" w14:textId="65BBEEC8" w:rsidR="00026D93" w:rsidRPr="009A60F2" w:rsidRDefault="00026D93" w:rsidP="00CE5F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60F2">
        <w:rPr>
          <w:rFonts w:ascii="Times New Roman" w:hAnsi="Times New Roman" w:cs="Times New Roman"/>
          <w:sz w:val="24"/>
          <w:szCs w:val="24"/>
        </w:rPr>
        <w:t>а) с 12 до 16</w:t>
      </w:r>
    </w:p>
    <w:p w14:paraId="75C455E8" w14:textId="2986A323" w:rsidR="00026D93" w:rsidRPr="009A60F2" w:rsidRDefault="00026D93" w:rsidP="00CE5F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60F2">
        <w:rPr>
          <w:rFonts w:ascii="Times New Roman" w:hAnsi="Times New Roman" w:cs="Times New Roman"/>
          <w:sz w:val="24"/>
          <w:szCs w:val="24"/>
        </w:rPr>
        <w:t>б) до 12 и после 16 часов</w:t>
      </w:r>
    </w:p>
    <w:p w14:paraId="156C348A" w14:textId="2D2D4BF5" w:rsidR="00026D93" w:rsidRPr="009A60F2" w:rsidRDefault="00026D93" w:rsidP="00CE5F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60F2">
        <w:rPr>
          <w:rFonts w:ascii="Times New Roman" w:hAnsi="Times New Roman" w:cs="Times New Roman"/>
          <w:sz w:val="24"/>
          <w:szCs w:val="24"/>
        </w:rPr>
        <w:t>в) в любое время суток</w:t>
      </w:r>
    </w:p>
    <w:p w14:paraId="3DC7D277" w14:textId="35E1FE9D" w:rsidR="00026D93" w:rsidRPr="009A60F2" w:rsidRDefault="00026D93" w:rsidP="00CE5F3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9F1AFA4" w14:textId="3066718A" w:rsidR="00026D93" w:rsidRPr="009A60F2" w:rsidRDefault="00026D93" w:rsidP="00CE5F3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9A60F2">
        <w:rPr>
          <w:rFonts w:ascii="Times New Roman" w:hAnsi="Times New Roman" w:cs="Times New Roman"/>
          <w:b/>
          <w:bCs/>
          <w:sz w:val="24"/>
          <w:szCs w:val="24"/>
        </w:rPr>
        <w:t>13) Как звучит девиз Олимпийских игр?</w:t>
      </w:r>
    </w:p>
    <w:p w14:paraId="651E780C" w14:textId="4D865448" w:rsidR="00026D93" w:rsidRPr="009A60F2" w:rsidRDefault="00026D93" w:rsidP="00CE5F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60F2">
        <w:rPr>
          <w:rFonts w:ascii="Times New Roman" w:hAnsi="Times New Roman" w:cs="Times New Roman"/>
          <w:sz w:val="24"/>
          <w:szCs w:val="24"/>
        </w:rPr>
        <w:t>а) «Быстрее. Выше. Сильнее»</w:t>
      </w:r>
    </w:p>
    <w:p w14:paraId="355C273F" w14:textId="59564E51" w:rsidR="00026D93" w:rsidRPr="009A60F2" w:rsidRDefault="00026D93" w:rsidP="00CE5F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60F2">
        <w:rPr>
          <w:rFonts w:ascii="Times New Roman" w:hAnsi="Times New Roman" w:cs="Times New Roman"/>
          <w:sz w:val="24"/>
          <w:szCs w:val="24"/>
        </w:rPr>
        <w:t>б) «Будь всегда первым»</w:t>
      </w:r>
    </w:p>
    <w:p w14:paraId="5F074C5F" w14:textId="416DFD3C" w:rsidR="00026D93" w:rsidRPr="009A60F2" w:rsidRDefault="00026D93" w:rsidP="00CE5F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60F2">
        <w:rPr>
          <w:rFonts w:ascii="Times New Roman" w:hAnsi="Times New Roman" w:cs="Times New Roman"/>
          <w:sz w:val="24"/>
          <w:szCs w:val="24"/>
        </w:rPr>
        <w:t>в) «Спорт. Здоровье. Радость»</w:t>
      </w:r>
    </w:p>
    <w:p w14:paraId="3F293EAD" w14:textId="77777777" w:rsidR="00026D93" w:rsidRPr="009A60F2" w:rsidRDefault="00026D93" w:rsidP="00CE5F3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098F98D" w14:textId="75496AB8" w:rsidR="0059278A" w:rsidRPr="009A60F2" w:rsidRDefault="00026D93" w:rsidP="0059278A">
      <w:pPr>
        <w:pStyle w:val="a3"/>
        <w:shd w:val="clear" w:color="auto" w:fill="FFFFFF"/>
        <w:spacing w:before="0" w:beforeAutospacing="0" w:after="0" w:afterAutospacing="0" w:line="376" w:lineRule="atLeast"/>
        <w:rPr>
          <w:rFonts w:ascii="Helvetica" w:hAnsi="Helvetica"/>
          <w:color w:val="212121"/>
        </w:rPr>
      </w:pPr>
      <w:r w:rsidRPr="009A60F2">
        <w:rPr>
          <w:b/>
          <w:bCs/>
        </w:rPr>
        <w:t>14</w:t>
      </w:r>
      <w:r w:rsidR="0059278A" w:rsidRPr="009A60F2">
        <w:rPr>
          <w:b/>
          <w:bCs/>
        </w:rPr>
        <w:t xml:space="preserve">) </w:t>
      </w:r>
      <w:r w:rsidR="0059278A" w:rsidRPr="009A60F2">
        <w:rPr>
          <w:rStyle w:val="a5"/>
          <w:color w:val="212121"/>
        </w:rPr>
        <w:t>Бег на длинные дистанции развивает:</w:t>
      </w:r>
    </w:p>
    <w:p w14:paraId="4E5EDE50" w14:textId="77777777" w:rsidR="0059278A" w:rsidRPr="009A60F2" w:rsidRDefault="0059278A" w:rsidP="0059278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60F2">
        <w:rPr>
          <w:rFonts w:ascii="Times New Roman" w:hAnsi="Times New Roman" w:cs="Times New Roman"/>
          <w:sz w:val="24"/>
          <w:szCs w:val="24"/>
        </w:rPr>
        <w:t>а) гибкость;</w:t>
      </w:r>
    </w:p>
    <w:p w14:paraId="27AA4CEC" w14:textId="1C901067" w:rsidR="0059278A" w:rsidRPr="009A60F2" w:rsidRDefault="0059278A" w:rsidP="0059278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60F2">
        <w:rPr>
          <w:rFonts w:ascii="Times New Roman" w:hAnsi="Times New Roman" w:cs="Times New Roman"/>
          <w:sz w:val="24"/>
          <w:szCs w:val="24"/>
        </w:rPr>
        <w:t>б) ловкость;</w:t>
      </w:r>
      <w:r w:rsidRPr="009A60F2">
        <w:rPr>
          <w:rFonts w:ascii="Times New Roman" w:hAnsi="Times New Roman" w:cs="Times New Roman"/>
          <w:sz w:val="24"/>
          <w:szCs w:val="24"/>
        </w:rPr>
        <w:br/>
        <w:t>в) выносливость.</w:t>
      </w:r>
    </w:p>
    <w:p w14:paraId="001E0228" w14:textId="77777777" w:rsidR="0059278A" w:rsidRPr="009A60F2" w:rsidRDefault="0059278A" w:rsidP="0059278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F9C69BF" w14:textId="63135C79" w:rsidR="0059278A" w:rsidRPr="009A60F2" w:rsidRDefault="0059278A" w:rsidP="0059278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60F2">
        <w:rPr>
          <w:rFonts w:ascii="Times New Roman" w:hAnsi="Times New Roman" w:cs="Times New Roman"/>
          <w:b/>
          <w:bCs/>
          <w:sz w:val="24"/>
          <w:szCs w:val="24"/>
        </w:rPr>
        <w:t>15)</w:t>
      </w:r>
      <w:r w:rsidRPr="009A60F2">
        <w:rPr>
          <w:rFonts w:ascii="Times New Roman" w:hAnsi="Times New Roman" w:cs="Times New Roman"/>
          <w:sz w:val="24"/>
          <w:szCs w:val="24"/>
        </w:rPr>
        <w:t xml:space="preserve"> </w:t>
      </w:r>
      <w:r w:rsidRPr="009A60F2">
        <w:rPr>
          <w:rStyle w:val="a5"/>
          <w:rFonts w:ascii="Times New Roman" w:hAnsi="Times New Roman" w:cs="Times New Roman"/>
          <w:color w:val="212121"/>
          <w:sz w:val="24"/>
          <w:szCs w:val="24"/>
        </w:rPr>
        <w:t>Пионербол – подводящая игра:</w:t>
      </w:r>
    </w:p>
    <w:p w14:paraId="4B2C27FC" w14:textId="77777777" w:rsidR="0059278A" w:rsidRPr="009A60F2" w:rsidRDefault="0059278A" w:rsidP="0059278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60F2">
        <w:rPr>
          <w:rFonts w:ascii="Times New Roman" w:hAnsi="Times New Roman" w:cs="Times New Roman"/>
          <w:sz w:val="24"/>
          <w:szCs w:val="24"/>
        </w:rPr>
        <w:t xml:space="preserve">а) к баскетболу; </w:t>
      </w:r>
    </w:p>
    <w:p w14:paraId="35E95F28" w14:textId="77777777" w:rsidR="0059278A" w:rsidRPr="009A60F2" w:rsidRDefault="0059278A" w:rsidP="0059278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60F2">
        <w:rPr>
          <w:rFonts w:ascii="Times New Roman" w:hAnsi="Times New Roman" w:cs="Times New Roman"/>
          <w:sz w:val="24"/>
          <w:szCs w:val="24"/>
        </w:rPr>
        <w:t xml:space="preserve">б) к волейболу; </w:t>
      </w:r>
    </w:p>
    <w:p w14:paraId="3CB5A4F2" w14:textId="77777777" w:rsidR="0059278A" w:rsidRPr="009A60F2" w:rsidRDefault="0059278A" w:rsidP="0059278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60F2">
        <w:rPr>
          <w:rFonts w:ascii="Times New Roman" w:hAnsi="Times New Roman" w:cs="Times New Roman"/>
          <w:sz w:val="24"/>
          <w:szCs w:val="24"/>
        </w:rPr>
        <w:t xml:space="preserve">в) к настольному теннису; </w:t>
      </w:r>
    </w:p>
    <w:p w14:paraId="2E91BB3A" w14:textId="54F456E0" w:rsidR="0059278A" w:rsidRPr="009A60F2" w:rsidRDefault="0059278A" w:rsidP="0059278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60F2">
        <w:rPr>
          <w:rFonts w:ascii="Times New Roman" w:hAnsi="Times New Roman" w:cs="Times New Roman"/>
          <w:sz w:val="24"/>
          <w:szCs w:val="24"/>
        </w:rPr>
        <w:t>г) к футболу.</w:t>
      </w:r>
    </w:p>
    <w:p w14:paraId="29F6143D" w14:textId="20F7156F" w:rsidR="00026D93" w:rsidRDefault="00026D93" w:rsidP="0059278A">
      <w:pPr>
        <w:pStyle w:val="a4"/>
        <w:rPr>
          <w:rFonts w:ascii="Times New Roman" w:hAnsi="Times New Roman" w:cs="Times New Roman"/>
        </w:rPr>
      </w:pPr>
    </w:p>
    <w:p w14:paraId="41FE161F" w14:textId="00F92B29" w:rsidR="0059278A" w:rsidRDefault="00E00001" w:rsidP="00E0000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38721737"/>
      <w:r w:rsidRPr="00E00001"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</w:p>
    <w:p w14:paraId="71F9738C" w14:textId="77777777" w:rsidR="00E00001" w:rsidRDefault="00E00001" w:rsidP="0059278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Ind w:w="-856" w:type="dxa"/>
        <w:tblLook w:val="04A0" w:firstRow="1" w:lastRow="0" w:firstColumn="1" w:lastColumn="0" w:noHBand="0" w:noVBand="1"/>
      </w:tblPr>
      <w:tblGrid>
        <w:gridCol w:w="2191"/>
        <w:gridCol w:w="1335"/>
        <w:gridCol w:w="1335"/>
        <w:gridCol w:w="1335"/>
        <w:gridCol w:w="1335"/>
        <w:gridCol w:w="1335"/>
        <w:gridCol w:w="1335"/>
      </w:tblGrid>
      <w:tr w:rsidR="00E00001" w:rsidRPr="00E00001" w14:paraId="4558504B" w14:textId="77777777" w:rsidTr="00E00001">
        <w:tc>
          <w:tcPr>
            <w:tcW w:w="2191" w:type="dxa"/>
            <w:vMerge w:val="restart"/>
          </w:tcPr>
          <w:p w14:paraId="409E42A6" w14:textId="77777777" w:rsidR="00E00001" w:rsidRPr="00E00001" w:rsidRDefault="00E00001" w:rsidP="00592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gridSpan w:val="3"/>
          </w:tcPr>
          <w:p w14:paraId="5DE62BF6" w14:textId="5CE36256" w:rsidR="00E00001" w:rsidRPr="00E00001" w:rsidRDefault="00E00001" w:rsidP="00592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4005" w:type="dxa"/>
            <w:gridSpan w:val="3"/>
          </w:tcPr>
          <w:p w14:paraId="3119C99D" w14:textId="674F6F84" w:rsidR="00E00001" w:rsidRPr="00E00001" w:rsidRDefault="00E00001" w:rsidP="00592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E00001" w:rsidRPr="00E00001" w14:paraId="739DDBAA" w14:textId="77777777" w:rsidTr="00E00001">
        <w:tc>
          <w:tcPr>
            <w:tcW w:w="2191" w:type="dxa"/>
            <w:vMerge/>
          </w:tcPr>
          <w:p w14:paraId="680D394A" w14:textId="77777777" w:rsidR="00E00001" w:rsidRPr="00E00001" w:rsidRDefault="00E00001" w:rsidP="00592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14:paraId="5E5BC93C" w14:textId="6D75FA42" w:rsidR="00E00001" w:rsidRPr="00E00001" w:rsidRDefault="00E00001" w:rsidP="00592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14:paraId="0243FE95" w14:textId="620EB7FA" w:rsidR="00E00001" w:rsidRPr="00E00001" w:rsidRDefault="00E00001" w:rsidP="00592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14:paraId="058A504E" w14:textId="69B4D15A" w:rsidR="00E00001" w:rsidRPr="00E00001" w:rsidRDefault="00E00001" w:rsidP="00592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14:paraId="26378054" w14:textId="58D05A3D" w:rsidR="00E00001" w:rsidRPr="00E00001" w:rsidRDefault="00E00001" w:rsidP="00592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14:paraId="3A42E5A2" w14:textId="4C22A941" w:rsidR="00E00001" w:rsidRPr="00E00001" w:rsidRDefault="00E00001" w:rsidP="00592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14:paraId="33703B40" w14:textId="68C40D4F" w:rsidR="00E00001" w:rsidRPr="00E00001" w:rsidRDefault="00E00001" w:rsidP="00592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0001" w:rsidRPr="00E00001" w14:paraId="6B5F352C" w14:textId="77777777" w:rsidTr="00E00001">
        <w:tc>
          <w:tcPr>
            <w:tcW w:w="2191" w:type="dxa"/>
          </w:tcPr>
          <w:p w14:paraId="0A010BA9" w14:textId="14F34900" w:rsidR="00E00001" w:rsidRPr="00E00001" w:rsidRDefault="00E00001" w:rsidP="00592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335" w:type="dxa"/>
          </w:tcPr>
          <w:p w14:paraId="65291275" w14:textId="5CA74EE7" w:rsidR="00E00001" w:rsidRPr="00E00001" w:rsidRDefault="00E00001" w:rsidP="00592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335" w:type="dxa"/>
          </w:tcPr>
          <w:p w14:paraId="73B5F7F4" w14:textId="2D5D3842" w:rsidR="00E00001" w:rsidRPr="00E00001" w:rsidRDefault="00E00001" w:rsidP="00592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35" w:type="dxa"/>
          </w:tcPr>
          <w:p w14:paraId="26F64999" w14:textId="2A7ABC21" w:rsidR="00E00001" w:rsidRPr="00E00001" w:rsidRDefault="00E00001" w:rsidP="00592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335" w:type="dxa"/>
          </w:tcPr>
          <w:p w14:paraId="51723318" w14:textId="3F59068D" w:rsidR="00E00001" w:rsidRPr="00E00001" w:rsidRDefault="00E00001" w:rsidP="00592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335" w:type="dxa"/>
          </w:tcPr>
          <w:p w14:paraId="251F089F" w14:textId="18217E81" w:rsidR="00E00001" w:rsidRPr="00E00001" w:rsidRDefault="00E00001" w:rsidP="00592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335" w:type="dxa"/>
          </w:tcPr>
          <w:p w14:paraId="329A7AA1" w14:textId="644A8B56" w:rsidR="00E00001" w:rsidRPr="00E00001" w:rsidRDefault="00E00001" w:rsidP="00592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E00001" w:rsidRPr="00E00001" w14:paraId="258805E1" w14:textId="77777777" w:rsidTr="00E00001">
        <w:tc>
          <w:tcPr>
            <w:tcW w:w="2191" w:type="dxa"/>
          </w:tcPr>
          <w:p w14:paraId="3E87CC26" w14:textId="4E1902F1" w:rsidR="00E00001" w:rsidRPr="00E00001" w:rsidRDefault="00E00001" w:rsidP="00592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Сгибание -разгибание рук в упоре лёжа</w:t>
            </w:r>
          </w:p>
        </w:tc>
        <w:tc>
          <w:tcPr>
            <w:tcW w:w="1335" w:type="dxa"/>
          </w:tcPr>
          <w:p w14:paraId="7AAFAEAF" w14:textId="08022B9D" w:rsidR="00E00001" w:rsidRPr="00E00001" w:rsidRDefault="00E00001" w:rsidP="00592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5" w:type="dxa"/>
          </w:tcPr>
          <w:p w14:paraId="40CD6A75" w14:textId="51861AAF" w:rsidR="00E00001" w:rsidRPr="00E00001" w:rsidRDefault="00E00001" w:rsidP="00592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5" w:type="dxa"/>
          </w:tcPr>
          <w:p w14:paraId="2379E026" w14:textId="2CF0B873" w:rsidR="00E00001" w:rsidRPr="00E00001" w:rsidRDefault="00E00001" w:rsidP="00592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5" w:type="dxa"/>
          </w:tcPr>
          <w:p w14:paraId="1598DCE3" w14:textId="29E0ED65" w:rsidR="00E00001" w:rsidRPr="00E00001" w:rsidRDefault="00E00001" w:rsidP="00592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</w:tcPr>
          <w:p w14:paraId="245EA418" w14:textId="34FFF876" w:rsidR="00E00001" w:rsidRPr="00E00001" w:rsidRDefault="00E00001" w:rsidP="00592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</w:tcPr>
          <w:p w14:paraId="5DC9E5F6" w14:textId="188A5F15" w:rsidR="00E00001" w:rsidRPr="00E00001" w:rsidRDefault="00E00001" w:rsidP="00592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00001" w:rsidRPr="00E00001" w14:paraId="4A932FA0" w14:textId="77777777" w:rsidTr="00E00001">
        <w:tc>
          <w:tcPr>
            <w:tcW w:w="2191" w:type="dxa"/>
          </w:tcPr>
          <w:p w14:paraId="6E5657B6" w14:textId="3819AF83" w:rsidR="00E00001" w:rsidRPr="00E00001" w:rsidRDefault="00E00001" w:rsidP="00592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 из </w:t>
            </w:r>
            <w:proofErr w:type="gramStart"/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E00001">
              <w:rPr>
                <w:rFonts w:ascii="Times New Roman" w:hAnsi="Times New Roman" w:cs="Times New Roman"/>
                <w:sz w:val="28"/>
                <w:szCs w:val="28"/>
              </w:rPr>
              <w:t xml:space="preserve"> стоя на скамейке</w:t>
            </w:r>
          </w:p>
        </w:tc>
        <w:tc>
          <w:tcPr>
            <w:tcW w:w="1335" w:type="dxa"/>
          </w:tcPr>
          <w:p w14:paraId="016FCC32" w14:textId="5CA8D6B3" w:rsidR="00E00001" w:rsidRPr="00E00001" w:rsidRDefault="00E00001" w:rsidP="00592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1335" w:type="dxa"/>
          </w:tcPr>
          <w:p w14:paraId="38F93D02" w14:textId="6E17C806" w:rsidR="00E00001" w:rsidRPr="00E00001" w:rsidRDefault="00E00001" w:rsidP="00592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1335" w:type="dxa"/>
          </w:tcPr>
          <w:p w14:paraId="4CA63AF6" w14:textId="337B3B90" w:rsidR="00E00001" w:rsidRPr="00E00001" w:rsidRDefault="00E00001" w:rsidP="00592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+9</w:t>
            </w:r>
          </w:p>
        </w:tc>
        <w:tc>
          <w:tcPr>
            <w:tcW w:w="1335" w:type="dxa"/>
          </w:tcPr>
          <w:p w14:paraId="2030CE61" w14:textId="79E644A1" w:rsidR="00E00001" w:rsidRPr="00E00001" w:rsidRDefault="00E00001" w:rsidP="00592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1335" w:type="dxa"/>
          </w:tcPr>
          <w:p w14:paraId="0B6A1F01" w14:textId="68A0674B" w:rsidR="00E00001" w:rsidRPr="00E00001" w:rsidRDefault="00E00001" w:rsidP="00592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  <w:tc>
          <w:tcPr>
            <w:tcW w:w="1335" w:type="dxa"/>
          </w:tcPr>
          <w:p w14:paraId="013432F2" w14:textId="400E55AA" w:rsidR="00E00001" w:rsidRPr="00E00001" w:rsidRDefault="00E00001" w:rsidP="00592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+13</w:t>
            </w:r>
          </w:p>
        </w:tc>
      </w:tr>
    </w:tbl>
    <w:p w14:paraId="21BE4017" w14:textId="6DA7BEBA" w:rsidR="00E00001" w:rsidRDefault="00E00001" w:rsidP="0059278A">
      <w:pPr>
        <w:pStyle w:val="a4"/>
        <w:rPr>
          <w:rFonts w:ascii="Times New Roman" w:hAnsi="Times New Roman" w:cs="Times New Roman"/>
          <w:sz w:val="28"/>
          <w:szCs w:val="28"/>
        </w:rPr>
      </w:pPr>
    </w:p>
    <w:bookmarkEnd w:id="1"/>
    <w:p w14:paraId="3523C273" w14:textId="420823D3" w:rsidR="00E00001" w:rsidRDefault="00E00001" w:rsidP="009A60F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 класс</w:t>
      </w:r>
    </w:p>
    <w:p w14:paraId="37E7935D" w14:textId="77777777" w:rsidR="00E00001" w:rsidRPr="00005D7D" w:rsidRDefault="00E00001" w:rsidP="00E0000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5D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Теоретическая часть</w:t>
      </w:r>
    </w:p>
    <w:p w14:paraId="457DC394" w14:textId="72ED1B02" w:rsidR="00E00001" w:rsidRPr="00E415D2" w:rsidRDefault="00E00001" w:rsidP="00005D7D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E415D2">
        <w:rPr>
          <w:b/>
          <w:bCs/>
        </w:rPr>
        <w:t>1)</w:t>
      </w:r>
      <w:r w:rsidRPr="00E415D2">
        <w:rPr>
          <w:b/>
          <w:bCs/>
          <w:color w:val="000000"/>
        </w:rPr>
        <w:t xml:space="preserve"> </w:t>
      </w:r>
      <w:r w:rsidRPr="00E415D2">
        <w:rPr>
          <w:rStyle w:val="c0"/>
          <w:b/>
          <w:bCs/>
          <w:color w:val="000000"/>
        </w:rPr>
        <w:t>Основной состав баскетбольной команды включает:</w:t>
      </w:r>
    </w:p>
    <w:p w14:paraId="04C4EF05" w14:textId="77777777" w:rsidR="00E00001" w:rsidRPr="00E415D2" w:rsidRDefault="00E00001" w:rsidP="00E00001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E415D2">
        <w:rPr>
          <w:rStyle w:val="c0"/>
          <w:color w:val="000000"/>
        </w:rPr>
        <w:t>а. 4 игрока;</w:t>
      </w:r>
    </w:p>
    <w:p w14:paraId="121235A9" w14:textId="758D3F60" w:rsidR="00E00001" w:rsidRPr="00E415D2" w:rsidRDefault="00E00001" w:rsidP="00E00001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E415D2">
        <w:rPr>
          <w:rStyle w:val="c0"/>
          <w:color w:val="000000"/>
        </w:rPr>
        <w:t>б. 5 игроков</w:t>
      </w:r>
    </w:p>
    <w:p w14:paraId="5FA159A0" w14:textId="77777777" w:rsidR="00E00001" w:rsidRPr="00E415D2" w:rsidRDefault="00E00001" w:rsidP="00E00001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E415D2">
        <w:rPr>
          <w:rStyle w:val="c0"/>
          <w:color w:val="000000"/>
        </w:rPr>
        <w:t>в. 6 игроков;</w:t>
      </w:r>
    </w:p>
    <w:p w14:paraId="4BF84908" w14:textId="569E6DA3" w:rsidR="00E00001" w:rsidRPr="00E415D2" w:rsidRDefault="00E00001" w:rsidP="00E00001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Style w:val="c0"/>
          <w:color w:val="000000"/>
        </w:rPr>
      </w:pPr>
      <w:r w:rsidRPr="00E415D2">
        <w:rPr>
          <w:rStyle w:val="c0"/>
          <w:color w:val="000000"/>
        </w:rPr>
        <w:t>г. 7 игроков.</w:t>
      </w:r>
    </w:p>
    <w:p w14:paraId="16E0F410" w14:textId="77777777" w:rsidR="00005D7D" w:rsidRPr="00E415D2" w:rsidRDefault="00005D7D" w:rsidP="00E00001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Style w:val="c0"/>
          <w:color w:val="000000"/>
        </w:rPr>
      </w:pPr>
    </w:p>
    <w:p w14:paraId="47CFFA43" w14:textId="4FDF5EF5" w:rsidR="00E415D2" w:rsidRPr="00E415D2" w:rsidRDefault="00005D7D" w:rsidP="00005D7D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E415D2">
        <w:rPr>
          <w:rStyle w:val="c0"/>
          <w:b/>
          <w:bCs/>
          <w:color w:val="000000"/>
        </w:rPr>
        <w:t>2) В каком городе были впервые проведены Олимпийские игры современности?</w:t>
      </w:r>
    </w:p>
    <w:p w14:paraId="2801D030" w14:textId="1692EB87" w:rsidR="00005D7D" w:rsidRPr="00E415D2" w:rsidRDefault="00005D7D" w:rsidP="00005D7D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Style w:val="c0"/>
        </w:rPr>
      </w:pPr>
      <w:r w:rsidRPr="00E415D2">
        <w:rPr>
          <w:rStyle w:val="c0"/>
        </w:rPr>
        <w:t>а. Афины;</w:t>
      </w:r>
    </w:p>
    <w:p w14:paraId="689C8FBC" w14:textId="1D624D72" w:rsidR="00005D7D" w:rsidRPr="00E415D2" w:rsidRDefault="00005D7D" w:rsidP="00005D7D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E415D2">
        <w:rPr>
          <w:rStyle w:val="c5"/>
          <w:color w:val="000000"/>
        </w:rPr>
        <w:t>б. Берлин;</w:t>
      </w:r>
    </w:p>
    <w:p w14:paraId="59431861" w14:textId="7C333168" w:rsidR="00005D7D" w:rsidRPr="00E415D2" w:rsidRDefault="00005D7D" w:rsidP="00005D7D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E415D2">
        <w:rPr>
          <w:rStyle w:val="c5"/>
          <w:color w:val="000000"/>
        </w:rPr>
        <w:t>в. Лондон;</w:t>
      </w:r>
    </w:p>
    <w:p w14:paraId="7E0B2F74" w14:textId="6EC258F6" w:rsidR="00005D7D" w:rsidRPr="00E415D2" w:rsidRDefault="00005D7D" w:rsidP="00005D7D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Style w:val="c0"/>
          <w:color w:val="000000"/>
        </w:rPr>
      </w:pPr>
      <w:r w:rsidRPr="00E415D2">
        <w:rPr>
          <w:rStyle w:val="c0"/>
          <w:color w:val="000000"/>
        </w:rPr>
        <w:t>г. Париж.</w:t>
      </w:r>
    </w:p>
    <w:p w14:paraId="30DBB667" w14:textId="77777777" w:rsidR="00005D7D" w:rsidRPr="00E415D2" w:rsidRDefault="00005D7D" w:rsidP="00005D7D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Style w:val="c0"/>
          <w:color w:val="000000"/>
        </w:rPr>
      </w:pPr>
    </w:p>
    <w:p w14:paraId="462DA692" w14:textId="6D28C375" w:rsidR="00E415D2" w:rsidRPr="00E415D2" w:rsidRDefault="00005D7D" w:rsidP="00005D7D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E415D2">
        <w:rPr>
          <w:b/>
          <w:bCs/>
          <w:color w:val="000000"/>
        </w:rPr>
        <w:t xml:space="preserve">3) </w:t>
      </w:r>
      <w:r w:rsidRPr="00E415D2">
        <w:rPr>
          <w:rStyle w:val="c3"/>
          <w:b/>
          <w:bCs/>
          <w:color w:val="000000"/>
        </w:rPr>
        <w:t>Учащийся, идущий в колонне последним, называется</w:t>
      </w:r>
    </w:p>
    <w:p w14:paraId="31AE9500" w14:textId="77777777" w:rsidR="00005D7D" w:rsidRPr="00E415D2" w:rsidRDefault="00005D7D" w:rsidP="00005D7D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bookmarkStart w:id="2" w:name="_Hlk38719568"/>
      <w:r w:rsidRPr="00E415D2">
        <w:rPr>
          <w:rStyle w:val="c3"/>
          <w:color w:val="000000"/>
        </w:rPr>
        <w:t>а. Направляющим;</w:t>
      </w:r>
    </w:p>
    <w:p w14:paraId="1196EC28" w14:textId="4F267BE2" w:rsidR="00005D7D" w:rsidRPr="00E415D2" w:rsidRDefault="00005D7D" w:rsidP="00005D7D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E415D2">
        <w:rPr>
          <w:rStyle w:val="c3"/>
        </w:rPr>
        <w:t>б. Замыкающим</w:t>
      </w:r>
    </w:p>
    <w:p w14:paraId="65EE7520" w14:textId="77777777" w:rsidR="00005D7D" w:rsidRPr="00E415D2" w:rsidRDefault="00005D7D" w:rsidP="00005D7D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E415D2">
        <w:rPr>
          <w:rStyle w:val="c3"/>
          <w:color w:val="000000"/>
        </w:rPr>
        <w:t>в. Последним;</w:t>
      </w:r>
    </w:p>
    <w:p w14:paraId="0810281E" w14:textId="3C4F5A2E" w:rsidR="00005D7D" w:rsidRPr="00E415D2" w:rsidRDefault="00005D7D" w:rsidP="00005D7D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Style w:val="c3"/>
          <w:color w:val="000000"/>
        </w:rPr>
      </w:pPr>
      <w:r w:rsidRPr="00E415D2">
        <w:rPr>
          <w:rStyle w:val="c3"/>
          <w:color w:val="000000"/>
        </w:rPr>
        <w:t>г. Фланговым</w:t>
      </w:r>
      <w:bookmarkEnd w:id="2"/>
      <w:r w:rsidRPr="00E415D2">
        <w:rPr>
          <w:rStyle w:val="c3"/>
          <w:color w:val="000000"/>
        </w:rPr>
        <w:t>.</w:t>
      </w:r>
    </w:p>
    <w:p w14:paraId="4B4376D8" w14:textId="77777777" w:rsidR="00005D7D" w:rsidRPr="00E415D2" w:rsidRDefault="00005D7D" w:rsidP="00005D7D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Style w:val="c3"/>
          <w:color w:val="000000"/>
        </w:rPr>
      </w:pPr>
    </w:p>
    <w:p w14:paraId="09C3CD66" w14:textId="285C0496" w:rsidR="00E415D2" w:rsidRPr="00E415D2" w:rsidRDefault="00005D7D" w:rsidP="00005D7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15D2">
        <w:rPr>
          <w:rStyle w:val="c3"/>
          <w:color w:val="000000"/>
          <w:sz w:val="24"/>
          <w:szCs w:val="24"/>
        </w:rPr>
        <w:t>4)</w:t>
      </w:r>
      <w:r w:rsidRPr="00E415D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4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помощью какого теста не определяется физическое качество выносливость?</w:t>
      </w:r>
    </w:p>
    <w:p w14:paraId="50D75972" w14:textId="20E507D3" w:rsidR="00005D7D" w:rsidRPr="00E415D2" w:rsidRDefault="00005D7D" w:rsidP="00005D7D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E415D2">
        <w:rPr>
          <w:rStyle w:val="c3"/>
          <w:color w:val="000000"/>
        </w:rPr>
        <w:t xml:space="preserve">а. </w:t>
      </w:r>
      <w:r w:rsidRPr="00005D7D">
        <w:rPr>
          <w:color w:val="000000"/>
        </w:rPr>
        <w:t xml:space="preserve">6 - </w:t>
      </w:r>
      <w:proofErr w:type="spellStart"/>
      <w:r w:rsidRPr="00005D7D">
        <w:rPr>
          <w:color w:val="000000"/>
        </w:rPr>
        <w:t>ти</w:t>
      </w:r>
      <w:proofErr w:type="spellEnd"/>
      <w:r w:rsidRPr="00005D7D">
        <w:rPr>
          <w:color w:val="000000"/>
        </w:rPr>
        <w:t xml:space="preserve"> минутный бег</w:t>
      </w:r>
    </w:p>
    <w:p w14:paraId="708F3D6F" w14:textId="35CA664C" w:rsidR="00005D7D" w:rsidRPr="00E415D2" w:rsidRDefault="00005D7D" w:rsidP="00005D7D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E415D2">
        <w:rPr>
          <w:rStyle w:val="c3"/>
        </w:rPr>
        <w:t xml:space="preserve">б. </w:t>
      </w:r>
      <w:r w:rsidRPr="00005D7D">
        <w:rPr>
          <w:color w:val="000000"/>
        </w:rPr>
        <w:t>бег на 100 метров;</w:t>
      </w:r>
    </w:p>
    <w:p w14:paraId="4234AF0E" w14:textId="1D391749" w:rsidR="00005D7D" w:rsidRPr="00E415D2" w:rsidRDefault="00005D7D" w:rsidP="00005D7D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E415D2">
        <w:rPr>
          <w:rStyle w:val="c3"/>
          <w:color w:val="000000"/>
        </w:rPr>
        <w:t xml:space="preserve">в. </w:t>
      </w:r>
      <w:r w:rsidRPr="00005D7D">
        <w:rPr>
          <w:color w:val="000000"/>
        </w:rPr>
        <w:t>лыжная гонка на 3 километров</w:t>
      </w:r>
    </w:p>
    <w:p w14:paraId="3564B2D6" w14:textId="77777777" w:rsidR="00005D7D" w:rsidRPr="00E415D2" w:rsidRDefault="00005D7D" w:rsidP="00005D7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0BCBC68" w14:textId="13C9CA00" w:rsidR="00E415D2" w:rsidRPr="00E415D2" w:rsidRDefault="00005D7D" w:rsidP="00005D7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E415D2">
        <w:rPr>
          <w:b/>
          <w:bCs/>
        </w:rPr>
        <w:t>5)</w:t>
      </w:r>
      <w:r w:rsidRPr="00E415D2">
        <w:rPr>
          <w:b/>
          <w:bCs/>
          <w:color w:val="000000"/>
        </w:rPr>
        <w:t xml:space="preserve"> По какой части тела замеряется длина прыжка?</w:t>
      </w:r>
    </w:p>
    <w:p w14:paraId="56397B4C" w14:textId="7D15E007" w:rsidR="00005D7D" w:rsidRPr="00E415D2" w:rsidRDefault="00005D7D" w:rsidP="00005D7D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E415D2">
        <w:rPr>
          <w:rStyle w:val="c3"/>
          <w:color w:val="000000"/>
        </w:rPr>
        <w:t xml:space="preserve">а. </w:t>
      </w:r>
      <w:r w:rsidRPr="00E415D2">
        <w:rPr>
          <w:color w:val="000000"/>
        </w:rPr>
        <w:t>По руке и ноге</w:t>
      </w:r>
    </w:p>
    <w:p w14:paraId="763BFD61" w14:textId="54BDCB81" w:rsidR="00005D7D" w:rsidRPr="00E415D2" w:rsidRDefault="00005D7D" w:rsidP="00005D7D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E415D2">
        <w:rPr>
          <w:rStyle w:val="c3"/>
        </w:rPr>
        <w:t xml:space="preserve">б. </w:t>
      </w:r>
      <w:r w:rsidR="002B37E7" w:rsidRPr="00E415D2">
        <w:rPr>
          <w:color w:val="000000"/>
        </w:rPr>
        <w:t>По части тела, ближайшей к зоне отталкивания</w:t>
      </w:r>
    </w:p>
    <w:p w14:paraId="76746C38" w14:textId="5E163C51" w:rsidR="00005D7D" w:rsidRPr="00E415D2" w:rsidRDefault="00005D7D" w:rsidP="00005D7D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E415D2">
        <w:rPr>
          <w:rStyle w:val="c3"/>
          <w:color w:val="000000"/>
        </w:rPr>
        <w:t xml:space="preserve">в. </w:t>
      </w:r>
      <w:r w:rsidR="002B37E7" w:rsidRPr="00E415D2">
        <w:rPr>
          <w:color w:val="000000"/>
        </w:rPr>
        <w:t>По части тела, наиболее удаленной от зоны отталкивания;</w:t>
      </w:r>
    </w:p>
    <w:p w14:paraId="736AF54C" w14:textId="1614E358" w:rsidR="00E00001" w:rsidRPr="00E415D2" w:rsidRDefault="00E00001" w:rsidP="00E0000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098D7BA" w14:textId="1EBF34DF" w:rsidR="00E415D2" w:rsidRPr="00E415D2" w:rsidRDefault="002B37E7" w:rsidP="002B37E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E415D2">
        <w:rPr>
          <w:b/>
          <w:bCs/>
        </w:rPr>
        <w:t>6)</w:t>
      </w:r>
      <w:r w:rsidRPr="00E415D2">
        <w:rPr>
          <w:b/>
          <w:bCs/>
          <w:color w:val="000000"/>
        </w:rPr>
        <w:t xml:space="preserve"> Временное снижение работоспособности принято называть ...</w:t>
      </w:r>
    </w:p>
    <w:p w14:paraId="6DB48525" w14:textId="7E91FF05" w:rsidR="002B37E7" w:rsidRPr="00E415D2" w:rsidRDefault="002B37E7" w:rsidP="002B37E7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E415D2">
        <w:rPr>
          <w:rStyle w:val="c3"/>
          <w:color w:val="000000"/>
        </w:rPr>
        <w:t xml:space="preserve">а. </w:t>
      </w:r>
      <w:r w:rsidRPr="00E415D2">
        <w:rPr>
          <w:color w:val="000000"/>
        </w:rPr>
        <w:t>Утомлением</w:t>
      </w:r>
    </w:p>
    <w:p w14:paraId="4164D00E" w14:textId="07604589" w:rsidR="002B37E7" w:rsidRPr="00E415D2" w:rsidRDefault="002B37E7" w:rsidP="002B37E7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E415D2">
        <w:rPr>
          <w:rStyle w:val="c3"/>
        </w:rPr>
        <w:t xml:space="preserve">б. </w:t>
      </w:r>
      <w:r w:rsidRPr="00E415D2">
        <w:rPr>
          <w:color w:val="000000"/>
        </w:rPr>
        <w:t>Нагрузкой</w:t>
      </w:r>
    </w:p>
    <w:p w14:paraId="538E8D6A" w14:textId="31B225C4" w:rsidR="002B37E7" w:rsidRPr="00E415D2" w:rsidRDefault="002B37E7" w:rsidP="002B37E7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E415D2">
        <w:rPr>
          <w:rStyle w:val="c3"/>
          <w:color w:val="000000"/>
        </w:rPr>
        <w:t xml:space="preserve">в. </w:t>
      </w:r>
      <w:r w:rsidRPr="00E415D2">
        <w:rPr>
          <w:color w:val="000000"/>
        </w:rPr>
        <w:t>Перегрузкой</w:t>
      </w:r>
    </w:p>
    <w:p w14:paraId="1A5F9BF5" w14:textId="77777777" w:rsidR="002B37E7" w:rsidRPr="00E415D2" w:rsidRDefault="002B37E7" w:rsidP="002B37E7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b/>
          <w:bCs/>
          <w:color w:val="000000"/>
        </w:rPr>
      </w:pPr>
    </w:p>
    <w:p w14:paraId="22BD512C" w14:textId="76B527A7" w:rsidR="00E415D2" w:rsidRPr="00E415D2" w:rsidRDefault="002B37E7" w:rsidP="002B37E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E415D2">
        <w:rPr>
          <w:b/>
          <w:bCs/>
        </w:rPr>
        <w:t>7)</w:t>
      </w:r>
      <w:r w:rsidRPr="00E415D2">
        <w:rPr>
          <w:b/>
          <w:bCs/>
          <w:color w:val="000000"/>
        </w:rPr>
        <w:t xml:space="preserve"> К основным физическим качествам относятся …</w:t>
      </w:r>
    </w:p>
    <w:p w14:paraId="560926A2" w14:textId="4A9DD6D4" w:rsidR="002B37E7" w:rsidRPr="00E415D2" w:rsidRDefault="002B37E7" w:rsidP="002B37E7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E415D2">
        <w:rPr>
          <w:rStyle w:val="c3"/>
          <w:color w:val="000000"/>
        </w:rPr>
        <w:t xml:space="preserve">а. </w:t>
      </w:r>
      <w:r w:rsidRPr="00E415D2">
        <w:rPr>
          <w:color w:val="000000"/>
        </w:rPr>
        <w:t>Рост, вес, объем бицепсов, становая сила</w:t>
      </w:r>
    </w:p>
    <w:p w14:paraId="381C0013" w14:textId="685E9D56" w:rsidR="002B37E7" w:rsidRPr="00E415D2" w:rsidRDefault="002B37E7" w:rsidP="002B37E7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E415D2">
        <w:rPr>
          <w:rStyle w:val="c3"/>
        </w:rPr>
        <w:t xml:space="preserve">б. </w:t>
      </w:r>
      <w:r w:rsidRPr="00E415D2">
        <w:rPr>
          <w:color w:val="000000"/>
        </w:rPr>
        <w:t>Сила, выносливость, быстрота, ловкость, гибкость</w:t>
      </w:r>
      <w:r w:rsidRPr="00E415D2">
        <w:rPr>
          <w:color w:val="242C2E"/>
        </w:rPr>
        <w:t> </w:t>
      </w:r>
    </w:p>
    <w:p w14:paraId="27C5113F" w14:textId="7EDCB049" w:rsidR="002B37E7" w:rsidRPr="00E415D2" w:rsidRDefault="002B37E7" w:rsidP="002B37E7">
      <w:pPr>
        <w:pStyle w:val="a3"/>
        <w:shd w:val="clear" w:color="auto" w:fill="FFFFFF"/>
        <w:spacing w:before="0" w:beforeAutospacing="0" w:after="0" w:afterAutospacing="0" w:line="294" w:lineRule="atLeast"/>
        <w:ind w:left="567"/>
        <w:rPr>
          <w:rFonts w:ascii="Arial" w:hAnsi="Arial" w:cs="Arial"/>
          <w:color w:val="000000"/>
        </w:rPr>
      </w:pPr>
      <w:r w:rsidRPr="00E415D2">
        <w:rPr>
          <w:rStyle w:val="c3"/>
          <w:color w:val="000000"/>
        </w:rPr>
        <w:t>в.</w:t>
      </w:r>
      <w:r w:rsidRPr="00E415D2">
        <w:rPr>
          <w:color w:val="000000"/>
        </w:rPr>
        <w:t xml:space="preserve"> Бег на 3 км, подтягивание, прыжок с места</w:t>
      </w:r>
    </w:p>
    <w:p w14:paraId="4E335D6D" w14:textId="77777777" w:rsidR="002B37E7" w:rsidRPr="00E415D2" w:rsidRDefault="002B37E7" w:rsidP="002B37E7">
      <w:pPr>
        <w:pStyle w:val="a4"/>
        <w:ind w:left="567" w:hanging="141"/>
        <w:rPr>
          <w:rFonts w:ascii="Times New Roman" w:hAnsi="Times New Roman" w:cs="Times New Roman"/>
          <w:sz w:val="24"/>
          <w:szCs w:val="24"/>
        </w:rPr>
      </w:pPr>
    </w:p>
    <w:p w14:paraId="074AAAD8" w14:textId="0ECDBC3E" w:rsidR="002B37E7" w:rsidRPr="00E415D2" w:rsidRDefault="002B37E7" w:rsidP="002B37E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</w:rPr>
      </w:pPr>
      <w:r w:rsidRPr="00E415D2">
        <w:rPr>
          <w:b/>
          <w:bCs/>
          <w:color w:val="000000"/>
        </w:rPr>
        <w:t>8).</w:t>
      </w:r>
      <w:r w:rsidRPr="00E415D2">
        <w:rPr>
          <w:rFonts w:ascii="OpenSans" w:hAnsi="OpenSans"/>
          <w:b/>
          <w:bCs/>
          <w:color w:val="000000"/>
        </w:rPr>
        <w:t xml:space="preserve"> Какой вид плавания самый быстрый?</w:t>
      </w:r>
    </w:p>
    <w:p w14:paraId="7D9CAD76" w14:textId="2D5BF93E" w:rsidR="00391C65" w:rsidRPr="00E415D2" w:rsidRDefault="00391C65" w:rsidP="00391C6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415D2">
        <w:rPr>
          <w:rStyle w:val="c0"/>
          <w:color w:val="000000"/>
          <w:sz w:val="24"/>
          <w:szCs w:val="24"/>
        </w:rPr>
        <w:t xml:space="preserve">а. </w:t>
      </w:r>
      <w:r w:rsidRPr="00E415D2">
        <w:rPr>
          <w:rFonts w:ascii="Times New Roman" w:hAnsi="Times New Roman" w:cs="Times New Roman"/>
          <w:sz w:val="24"/>
          <w:szCs w:val="24"/>
        </w:rPr>
        <w:t>кроль на груди;</w:t>
      </w:r>
    </w:p>
    <w:p w14:paraId="7EB7819F" w14:textId="1311CA0D" w:rsidR="00391C65" w:rsidRPr="00E415D2" w:rsidRDefault="00391C65" w:rsidP="00391C65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E415D2">
        <w:rPr>
          <w:rStyle w:val="c0"/>
          <w:color w:val="000000"/>
        </w:rPr>
        <w:t xml:space="preserve">б. </w:t>
      </w:r>
      <w:r w:rsidRPr="00E415D2">
        <w:t>кроль на спине</w:t>
      </w:r>
    </w:p>
    <w:p w14:paraId="60F4B768" w14:textId="4CDD03FD" w:rsidR="00391C65" w:rsidRPr="00E415D2" w:rsidRDefault="00391C65" w:rsidP="00391C65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E415D2">
        <w:rPr>
          <w:rStyle w:val="c0"/>
          <w:color w:val="000000"/>
        </w:rPr>
        <w:t xml:space="preserve">в. </w:t>
      </w:r>
      <w:r w:rsidRPr="00E415D2">
        <w:t>баттерфляй</w:t>
      </w:r>
    </w:p>
    <w:p w14:paraId="272CFA5B" w14:textId="497BAAF7" w:rsidR="00391C65" w:rsidRPr="00E415D2" w:rsidRDefault="00391C65" w:rsidP="00391C65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Style w:val="c0"/>
          <w:color w:val="000000"/>
        </w:rPr>
      </w:pPr>
      <w:r w:rsidRPr="00E415D2">
        <w:rPr>
          <w:rStyle w:val="c0"/>
          <w:color w:val="000000"/>
        </w:rPr>
        <w:t xml:space="preserve">г. </w:t>
      </w:r>
      <w:r w:rsidRPr="00E415D2">
        <w:t>брасс</w:t>
      </w:r>
    </w:p>
    <w:p w14:paraId="05BB4D9A" w14:textId="77777777" w:rsidR="00391C65" w:rsidRPr="00E415D2" w:rsidRDefault="00391C65" w:rsidP="002B37E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</w:p>
    <w:p w14:paraId="3B43DA6A" w14:textId="7F30302D" w:rsidR="00391C65" w:rsidRPr="00E415D2" w:rsidRDefault="002B37E7" w:rsidP="00E415D2">
      <w:pPr>
        <w:pStyle w:val="a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415D2">
        <w:rPr>
          <w:b/>
          <w:bCs/>
        </w:rPr>
        <w:t>9).</w:t>
      </w:r>
      <w:r w:rsidRPr="00E415D2">
        <w:rPr>
          <w:rFonts w:ascii="OpenSans" w:hAnsi="OpenSans"/>
          <w:b/>
          <w:bCs/>
          <w:color w:val="000000"/>
        </w:rPr>
        <w:t xml:space="preserve"> </w:t>
      </w:r>
      <w:r w:rsidRPr="00E415D2">
        <w:rPr>
          <w:b/>
          <w:bCs/>
          <w:color w:val="000000"/>
        </w:rPr>
        <w:t>Спортивная игра, требующая от спортсменов высокого уровня плавательной подготовленности и умения владеть мячом на воде, это игра называется:</w:t>
      </w:r>
    </w:p>
    <w:p w14:paraId="024F17CD" w14:textId="77777777" w:rsidR="00391C65" w:rsidRPr="00E415D2" w:rsidRDefault="00391C65" w:rsidP="00391C6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bookmarkStart w:id="3" w:name="_Hlk38720621"/>
      <w:r w:rsidRPr="00E415D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а. </w:t>
      </w:r>
      <w:r w:rsidRPr="00E415D2">
        <w:rPr>
          <w:rFonts w:ascii="Times New Roman" w:hAnsi="Times New Roman" w:cs="Times New Roman"/>
          <w:sz w:val="24"/>
          <w:szCs w:val="24"/>
        </w:rPr>
        <w:t>водное поло</w:t>
      </w:r>
    </w:p>
    <w:p w14:paraId="78F875C0" w14:textId="7E4042C9" w:rsidR="00391C65" w:rsidRPr="00E415D2" w:rsidRDefault="00391C65" w:rsidP="00391C6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415D2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б. </w:t>
      </w:r>
      <w:r w:rsidRPr="00E415D2">
        <w:rPr>
          <w:rFonts w:ascii="Times New Roman" w:hAnsi="Times New Roman" w:cs="Times New Roman"/>
          <w:sz w:val="24"/>
          <w:szCs w:val="24"/>
        </w:rPr>
        <w:t>подводное поло</w:t>
      </w:r>
    </w:p>
    <w:p w14:paraId="6ECA4A8C" w14:textId="3F99B44B" w:rsidR="00391C65" w:rsidRPr="00E415D2" w:rsidRDefault="00391C65" w:rsidP="00391C6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415D2">
        <w:rPr>
          <w:rStyle w:val="c0"/>
          <w:rFonts w:ascii="Times New Roman" w:hAnsi="Times New Roman" w:cs="Times New Roman"/>
          <w:color w:val="000000"/>
          <w:sz w:val="24"/>
          <w:szCs w:val="24"/>
        </w:rPr>
        <w:t>в</w:t>
      </w:r>
      <w:r w:rsidRPr="00E415D2">
        <w:rPr>
          <w:rFonts w:ascii="Times New Roman" w:hAnsi="Times New Roman" w:cs="Times New Roman"/>
          <w:sz w:val="24"/>
          <w:szCs w:val="24"/>
        </w:rPr>
        <w:t xml:space="preserve"> подвижное поло</w:t>
      </w:r>
    </w:p>
    <w:p w14:paraId="60153B76" w14:textId="240A70E5" w:rsidR="00391C65" w:rsidRPr="00E415D2" w:rsidRDefault="00391C65" w:rsidP="00391C6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415D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E415D2">
        <w:rPr>
          <w:rFonts w:ascii="Times New Roman" w:hAnsi="Times New Roman" w:cs="Times New Roman"/>
          <w:sz w:val="24"/>
          <w:szCs w:val="24"/>
        </w:rPr>
        <w:t>спортивное поло</w:t>
      </w:r>
    </w:p>
    <w:p w14:paraId="3A625A5F" w14:textId="215783B8" w:rsidR="002B37E7" w:rsidRPr="00E415D2" w:rsidRDefault="002B37E7" w:rsidP="00E00001">
      <w:pPr>
        <w:pStyle w:val="a4"/>
        <w:rPr>
          <w:rFonts w:ascii="Times New Roman" w:hAnsi="Times New Roman" w:cs="Times New Roman"/>
          <w:sz w:val="24"/>
          <w:szCs w:val="24"/>
        </w:rPr>
      </w:pPr>
    </w:p>
    <w:bookmarkEnd w:id="3"/>
    <w:p w14:paraId="68ABB2BB" w14:textId="3F572AFB" w:rsidR="00E415D2" w:rsidRPr="00E415D2" w:rsidRDefault="00391C65" w:rsidP="00391C65">
      <w:pPr>
        <w:pStyle w:val="a3"/>
        <w:shd w:val="clear" w:color="auto" w:fill="FFFFFF"/>
        <w:spacing w:before="0" w:beforeAutospacing="0" w:after="0" w:afterAutospacing="0"/>
        <w:rPr>
          <w:rStyle w:val="a5"/>
          <w:color w:val="212121"/>
        </w:rPr>
      </w:pPr>
      <w:r w:rsidRPr="00E415D2">
        <w:rPr>
          <w:b/>
          <w:bCs/>
        </w:rPr>
        <w:t>10)</w:t>
      </w:r>
      <w:r w:rsidRPr="00E415D2">
        <w:t xml:space="preserve"> </w:t>
      </w:r>
      <w:r w:rsidRPr="00E415D2">
        <w:rPr>
          <w:rStyle w:val="a5"/>
          <w:color w:val="212121"/>
        </w:rPr>
        <w:t>Родиной баскетбола является …</w:t>
      </w:r>
    </w:p>
    <w:p w14:paraId="258FFC24" w14:textId="77777777" w:rsidR="00391C65" w:rsidRPr="00E415D2" w:rsidRDefault="00391C65" w:rsidP="00391C6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bookmarkStart w:id="4" w:name="_Hlk38720755"/>
      <w:r w:rsidRPr="00E415D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а. </w:t>
      </w:r>
      <w:r w:rsidRPr="00E415D2">
        <w:rPr>
          <w:rFonts w:ascii="Times New Roman" w:hAnsi="Times New Roman" w:cs="Times New Roman"/>
          <w:color w:val="212121"/>
          <w:sz w:val="24"/>
          <w:szCs w:val="24"/>
        </w:rPr>
        <w:t>Франция</w:t>
      </w:r>
    </w:p>
    <w:p w14:paraId="1FC8C2C1" w14:textId="266E298E" w:rsidR="00391C65" w:rsidRPr="00E415D2" w:rsidRDefault="00391C65" w:rsidP="00391C6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415D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б. </w:t>
      </w:r>
      <w:r w:rsidRPr="00E415D2">
        <w:rPr>
          <w:rFonts w:ascii="Times New Roman" w:hAnsi="Times New Roman" w:cs="Times New Roman"/>
          <w:color w:val="212121"/>
          <w:sz w:val="24"/>
          <w:szCs w:val="24"/>
        </w:rPr>
        <w:t>Россия</w:t>
      </w:r>
    </w:p>
    <w:p w14:paraId="73E41923" w14:textId="0483D9D2" w:rsidR="00391C65" w:rsidRPr="00E415D2" w:rsidRDefault="00391C65" w:rsidP="00391C6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415D2">
        <w:rPr>
          <w:rStyle w:val="c0"/>
          <w:rFonts w:ascii="Times New Roman" w:hAnsi="Times New Roman" w:cs="Times New Roman"/>
          <w:color w:val="000000"/>
          <w:sz w:val="24"/>
          <w:szCs w:val="24"/>
        </w:rPr>
        <w:t>в</w:t>
      </w:r>
      <w:r w:rsidRPr="00E415D2">
        <w:rPr>
          <w:rFonts w:ascii="Times New Roman" w:hAnsi="Times New Roman" w:cs="Times New Roman"/>
          <w:sz w:val="24"/>
          <w:szCs w:val="24"/>
        </w:rPr>
        <w:t xml:space="preserve"> </w:t>
      </w:r>
      <w:r w:rsidRPr="00E415D2">
        <w:rPr>
          <w:rFonts w:ascii="Times New Roman" w:hAnsi="Times New Roman" w:cs="Times New Roman"/>
          <w:color w:val="212121"/>
          <w:sz w:val="24"/>
          <w:szCs w:val="24"/>
        </w:rPr>
        <w:t>США</w:t>
      </w:r>
    </w:p>
    <w:p w14:paraId="10A5484E" w14:textId="678DF98F" w:rsidR="00391C65" w:rsidRPr="00E415D2" w:rsidRDefault="00391C65" w:rsidP="00391C6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415D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E415D2">
        <w:rPr>
          <w:rFonts w:ascii="Times New Roman" w:hAnsi="Times New Roman" w:cs="Times New Roman"/>
          <w:color w:val="212121"/>
          <w:sz w:val="24"/>
          <w:szCs w:val="24"/>
        </w:rPr>
        <w:t>Англия</w:t>
      </w:r>
    </w:p>
    <w:bookmarkEnd w:id="4"/>
    <w:p w14:paraId="3564E124" w14:textId="3C0347A9" w:rsidR="00391C65" w:rsidRPr="00E415D2" w:rsidRDefault="00391C65" w:rsidP="00E00001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41428449" w14:textId="0E18B5E1" w:rsidR="00E415D2" w:rsidRPr="00E415D2" w:rsidRDefault="00391C65" w:rsidP="00391C65">
      <w:pPr>
        <w:pStyle w:val="a3"/>
        <w:shd w:val="clear" w:color="auto" w:fill="FFFFFF"/>
        <w:spacing w:before="0" w:beforeAutospacing="0" w:after="0" w:afterAutospacing="0"/>
        <w:rPr>
          <w:rStyle w:val="a5"/>
          <w:color w:val="212121"/>
        </w:rPr>
      </w:pPr>
      <w:r w:rsidRPr="00E415D2">
        <w:rPr>
          <w:b/>
          <w:bCs/>
          <w:color w:val="212121"/>
        </w:rPr>
        <w:t>11)</w:t>
      </w:r>
      <w:r w:rsidRPr="00E415D2">
        <w:rPr>
          <w:color w:val="212121"/>
        </w:rPr>
        <w:t>.</w:t>
      </w:r>
      <w:r w:rsidRPr="00E415D2">
        <w:rPr>
          <w:rStyle w:val="a5"/>
          <w:color w:val="212121"/>
        </w:rPr>
        <w:t xml:space="preserve"> Каким упражнением проверить физическое качество – гибкость:</w:t>
      </w:r>
    </w:p>
    <w:p w14:paraId="355D8AAC" w14:textId="2E14EFE8" w:rsidR="00391C65" w:rsidRPr="00E415D2" w:rsidRDefault="00391C65" w:rsidP="00391C6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415D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а. </w:t>
      </w:r>
      <w:r w:rsidRPr="00E415D2">
        <w:rPr>
          <w:rFonts w:ascii="Times New Roman" w:hAnsi="Times New Roman" w:cs="Times New Roman"/>
          <w:color w:val="212121"/>
          <w:sz w:val="24"/>
          <w:szCs w:val="24"/>
        </w:rPr>
        <w:t>подтягивание в висе на перекладине</w:t>
      </w:r>
    </w:p>
    <w:p w14:paraId="609DC8FE" w14:textId="6EB83E22" w:rsidR="00391C65" w:rsidRPr="00E415D2" w:rsidRDefault="00391C65" w:rsidP="00391C6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415D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б. </w:t>
      </w:r>
      <w:r w:rsidRPr="00E415D2">
        <w:rPr>
          <w:rFonts w:ascii="Times New Roman" w:hAnsi="Times New Roman" w:cs="Times New Roman"/>
          <w:color w:val="212121"/>
          <w:sz w:val="24"/>
          <w:szCs w:val="24"/>
        </w:rPr>
        <w:t>прыжки в длину с места</w:t>
      </w:r>
    </w:p>
    <w:p w14:paraId="20349051" w14:textId="1B339879" w:rsidR="00391C65" w:rsidRPr="00E415D2" w:rsidRDefault="00391C65" w:rsidP="00391C6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415D2">
        <w:rPr>
          <w:rStyle w:val="c0"/>
          <w:rFonts w:ascii="Times New Roman" w:hAnsi="Times New Roman" w:cs="Times New Roman"/>
          <w:color w:val="000000"/>
          <w:sz w:val="24"/>
          <w:szCs w:val="24"/>
        </w:rPr>
        <w:t>в</w:t>
      </w:r>
      <w:r w:rsidRPr="00E415D2">
        <w:rPr>
          <w:rFonts w:ascii="Times New Roman" w:hAnsi="Times New Roman" w:cs="Times New Roman"/>
          <w:sz w:val="24"/>
          <w:szCs w:val="24"/>
        </w:rPr>
        <w:t xml:space="preserve"> </w:t>
      </w:r>
      <w:r w:rsidRPr="00E415D2">
        <w:rPr>
          <w:rFonts w:ascii="Times New Roman" w:hAnsi="Times New Roman" w:cs="Times New Roman"/>
          <w:color w:val="212121"/>
          <w:sz w:val="24"/>
          <w:szCs w:val="24"/>
        </w:rPr>
        <w:t>наклон вперед из положения сидя, ноги врозь</w:t>
      </w:r>
    </w:p>
    <w:p w14:paraId="64E10592" w14:textId="7DF3D37B" w:rsidR="00391C65" w:rsidRPr="00E415D2" w:rsidRDefault="00391C65" w:rsidP="00E0000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0431744" w14:textId="65063248" w:rsidR="00E415D2" w:rsidRPr="00E415D2" w:rsidRDefault="00427A15" w:rsidP="00427A15">
      <w:pPr>
        <w:pStyle w:val="a3"/>
        <w:shd w:val="clear" w:color="auto" w:fill="FFFFFF"/>
        <w:spacing w:before="0" w:beforeAutospacing="0" w:after="0" w:afterAutospacing="0"/>
        <w:rPr>
          <w:rStyle w:val="a5"/>
          <w:color w:val="212121"/>
        </w:rPr>
      </w:pPr>
      <w:r w:rsidRPr="00E415D2">
        <w:rPr>
          <w:b/>
          <w:bCs/>
        </w:rPr>
        <w:t>12).</w:t>
      </w:r>
      <w:r w:rsidRPr="00E415D2">
        <w:rPr>
          <w:color w:val="212121"/>
        </w:rPr>
        <w:t xml:space="preserve"> </w:t>
      </w:r>
      <w:r w:rsidRPr="00E415D2">
        <w:rPr>
          <w:rStyle w:val="a5"/>
          <w:color w:val="212121"/>
        </w:rPr>
        <w:t>В какой спортивной игре нет вратаря?</w:t>
      </w:r>
    </w:p>
    <w:p w14:paraId="7EAD06EB" w14:textId="391D1B0B" w:rsidR="00427A15" w:rsidRPr="00E415D2" w:rsidRDefault="00427A15" w:rsidP="00427A1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bookmarkStart w:id="5" w:name="_Hlk38721116"/>
      <w:r w:rsidRPr="00E415D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а. </w:t>
      </w:r>
      <w:r w:rsidRPr="00E415D2">
        <w:rPr>
          <w:rFonts w:ascii="Times New Roman" w:hAnsi="Times New Roman" w:cs="Times New Roman"/>
          <w:color w:val="212121"/>
          <w:sz w:val="24"/>
          <w:szCs w:val="24"/>
        </w:rPr>
        <w:t>футбол</w:t>
      </w:r>
    </w:p>
    <w:p w14:paraId="4EEF67AC" w14:textId="2A6D5F4A" w:rsidR="00427A15" w:rsidRPr="00E415D2" w:rsidRDefault="00427A15" w:rsidP="00427A1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415D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б. </w:t>
      </w:r>
      <w:r w:rsidRPr="00E415D2">
        <w:rPr>
          <w:rFonts w:ascii="Times New Roman" w:hAnsi="Times New Roman" w:cs="Times New Roman"/>
          <w:color w:val="212121"/>
          <w:sz w:val="24"/>
          <w:szCs w:val="24"/>
        </w:rPr>
        <w:t>хоккей</w:t>
      </w:r>
    </w:p>
    <w:p w14:paraId="51690687" w14:textId="7ADCEB6F" w:rsidR="00427A15" w:rsidRPr="00E415D2" w:rsidRDefault="00427A15" w:rsidP="00427A1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415D2">
        <w:rPr>
          <w:rStyle w:val="c0"/>
          <w:rFonts w:ascii="Times New Roman" w:hAnsi="Times New Roman" w:cs="Times New Roman"/>
          <w:color w:val="000000"/>
          <w:sz w:val="24"/>
          <w:szCs w:val="24"/>
        </w:rPr>
        <w:t>в</w:t>
      </w:r>
      <w:r w:rsidRPr="00E415D2">
        <w:rPr>
          <w:rFonts w:ascii="Times New Roman" w:hAnsi="Times New Roman" w:cs="Times New Roman"/>
          <w:sz w:val="24"/>
          <w:szCs w:val="24"/>
        </w:rPr>
        <w:t xml:space="preserve"> </w:t>
      </w:r>
      <w:r w:rsidRPr="00E415D2">
        <w:rPr>
          <w:rFonts w:ascii="Times New Roman" w:hAnsi="Times New Roman" w:cs="Times New Roman"/>
          <w:color w:val="212121"/>
          <w:sz w:val="24"/>
          <w:szCs w:val="24"/>
        </w:rPr>
        <w:t>баскетбол</w:t>
      </w:r>
    </w:p>
    <w:p w14:paraId="452C491A" w14:textId="743D848C" w:rsidR="00427A15" w:rsidRPr="00E415D2" w:rsidRDefault="00427A15" w:rsidP="00427A1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415D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E415D2">
        <w:rPr>
          <w:rFonts w:ascii="Times New Roman" w:hAnsi="Times New Roman" w:cs="Times New Roman"/>
          <w:color w:val="212121"/>
          <w:sz w:val="24"/>
          <w:szCs w:val="24"/>
        </w:rPr>
        <w:t>водное поло</w:t>
      </w:r>
    </w:p>
    <w:bookmarkEnd w:id="5"/>
    <w:p w14:paraId="48ED1219" w14:textId="77777777" w:rsidR="00427A15" w:rsidRPr="00E415D2" w:rsidRDefault="00427A15" w:rsidP="00427A15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</w:p>
    <w:p w14:paraId="11591865" w14:textId="27438F33" w:rsidR="00427A15" w:rsidRPr="00E415D2" w:rsidRDefault="00427A15" w:rsidP="00427A1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415D2">
        <w:rPr>
          <w:b/>
          <w:bCs/>
        </w:rPr>
        <w:t xml:space="preserve">13) </w:t>
      </w:r>
      <w:r w:rsidRPr="00E415D2">
        <w:rPr>
          <w:b/>
          <w:bCs/>
          <w:color w:val="000000"/>
        </w:rPr>
        <w:t>С помощью какого упражнения\ можно проверить свою быстроту</w:t>
      </w:r>
      <w:r w:rsidRPr="00E415D2">
        <w:rPr>
          <w:rFonts w:ascii="Arial" w:hAnsi="Arial" w:cs="Arial"/>
          <w:color w:val="000000"/>
        </w:rPr>
        <w:t>:</w:t>
      </w:r>
    </w:p>
    <w:p w14:paraId="7119F00A" w14:textId="4F3C7FBD" w:rsidR="00427A15" w:rsidRPr="00E415D2" w:rsidRDefault="00427A15" w:rsidP="00427A1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415D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а. </w:t>
      </w:r>
      <w:r w:rsidRPr="00E415D2">
        <w:rPr>
          <w:rFonts w:ascii="Times New Roman" w:hAnsi="Times New Roman" w:cs="Times New Roman"/>
          <w:color w:val="000000"/>
          <w:sz w:val="24"/>
          <w:szCs w:val="24"/>
        </w:rPr>
        <w:t>кувырок</w:t>
      </w:r>
    </w:p>
    <w:p w14:paraId="0B1AA559" w14:textId="49711867" w:rsidR="00427A15" w:rsidRPr="00E415D2" w:rsidRDefault="00427A15" w:rsidP="00427A1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415D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б. </w:t>
      </w:r>
      <w:r w:rsidRPr="00E415D2">
        <w:rPr>
          <w:rFonts w:ascii="Times New Roman" w:hAnsi="Times New Roman" w:cs="Times New Roman"/>
          <w:color w:val="000000"/>
          <w:sz w:val="24"/>
          <w:szCs w:val="24"/>
        </w:rPr>
        <w:t>прыжка в длину с места</w:t>
      </w:r>
    </w:p>
    <w:p w14:paraId="18460899" w14:textId="60E720E5" w:rsidR="00427A15" w:rsidRPr="00E415D2" w:rsidRDefault="00427A15" w:rsidP="00427A1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415D2">
        <w:rPr>
          <w:rStyle w:val="c0"/>
          <w:rFonts w:ascii="Times New Roman" w:hAnsi="Times New Roman" w:cs="Times New Roman"/>
          <w:color w:val="000000"/>
          <w:sz w:val="24"/>
          <w:szCs w:val="24"/>
        </w:rPr>
        <w:t>в</w:t>
      </w:r>
      <w:r w:rsidRPr="00E415D2">
        <w:rPr>
          <w:rFonts w:ascii="Times New Roman" w:hAnsi="Times New Roman" w:cs="Times New Roman"/>
          <w:sz w:val="24"/>
          <w:szCs w:val="24"/>
        </w:rPr>
        <w:t xml:space="preserve"> </w:t>
      </w:r>
      <w:r w:rsidRPr="00E415D2">
        <w:rPr>
          <w:rFonts w:ascii="Times New Roman" w:hAnsi="Times New Roman" w:cs="Times New Roman"/>
          <w:color w:val="000000"/>
          <w:sz w:val="24"/>
          <w:szCs w:val="24"/>
        </w:rPr>
        <w:t>подтягивание в висе на перекладине</w:t>
      </w:r>
    </w:p>
    <w:p w14:paraId="51C49113" w14:textId="3FC76A1E" w:rsidR="00427A15" w:rsidRPr="00E415D2" w:rsidRDefault="00427A15" w:rsidP="00427A1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415D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E415D2">
        <w:rPr>
          <w:rFonts w:ascii="Times New Roman" w:hAnsi="Times New Roman" w:cs="Times New Roman"/>
          <w:color w:val="000000"/>
          <w:sz w:val="24"/>
          <w:szCs w:val="24"/>
        </w:rPr>
        <w:t>бег 30 м.</w:t>
      </w:r>
    </w:p>
    <w:p w14:paraId="46370E7D" w14:textId="77777777" w:rsidR="00427A15" w:rsidRPr="00E415D2" w:rsidRDefault="00427A15" w:rsidP="00427A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4F7543AE" w14:textId="32517119" w:rsidR="00427A15" w:rsidRPr="00E415D2" w:rsidRDefault="00427A15" w:rsidP="00427A1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E415D2">
        <w:rPr>
          <w:b/>
          <w:bCs/>
        </w:rPr>
        <w:t>14)</w:t>
      </w:r>
      <w:r w:rsidRPr="00E415D2">
        <w:t xml:space="preserve"> </w:t>
      </w:r>
      <w:r w:rsidRPr="00E415D2">
        <w:rPr>
          <w:b/>
          <w:bCs/>
          <w:color w:val="000000"/>
        </w:rPr>
        <w:t>Что обозначает в баскетболе термин «пробежка»?</w:t>
      </w:r>
    </w:p>
    <w:p w14:paraId="2A7FCDA2" w14:textId="12DFEC3C" w:rsidR="00427A15" w:rsidRPr="00E415D2" w:rsidRDefault="00427A15" w:rsidP="00427A1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415D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а. </w:t>
      </w:r>
      <w:r w:rsidRPr="00E415D2">
        <w:rPr>
          <w:rFonts w:ascii="Times New Roman" w:hAnsi="Times New Roman" w:cs="Times New Roman"/>
          <w:color w:val="000000"/>
          <w:sz w:val="24"/>
          <w:szCs w:val="24"/>
        </w:rPr>
        <w:t>Выполнение с мячом в руках более одного шага</w:t>
      </w:r>
    </w:p>
    <w:p w14:paraId="0400986C" w14:textId="1C27FF2D" w:rsidR="00427A15" w:rsidRPr="00E415D2" w:rsidRDefault="00427A15" w:rsidP="00427A1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415D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б. </w:t>
      </w:r>
      <w:r w:rsidRPr="00E415D2">
        <w:rPr>
          <w:rFonts w:ascii="Times New Roman" w:hAnsi="Times New Roman" w:cs="Times New Roman"/>
          <w:color w:val="000000"/>
          <w:sz w:val="24"/>
          <w:szCs w:val="24"/>
        </w:rPr>
        <w:t>Выполнение с мячом в руках двух шагов</w:t>
      </w:r>
    </w:p>
    <w:p w14:paraId="25E40F2C" w14:textId="5029D4DB" w:rsidR="00427A15" w:rsidRPr="00E415D2" w:rsidRDefault="00427A15" w:rsidP="00427A1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415D2">
        <w:rPr>
          <w:rStyle w:val="c0"/>
          <w:rFonts w:ascii="Times New Roman" w:hAnsi="Times New Roman" w:cs="Times New Roman"/>
          <w:color w:val="000000"/>
          <w:sz w:val="24"/>
          <w:szCs w:val="24"/>
        </w:rPr>
        <w:t>в</w:t>
      </w:r>
      <w:r w:rsidRPr="00E415D2">
        <w:rPr>
          <w:rFonts w:ascii="Times New Roman" w:hAnsi="Times New Roman" w:cs="Times New Roman"/>
          <w:sz w:val="24"/>
          <w:szCs w:val="24"/>
        </w:rPr>
        <w:t xml:space="preserve"> </w:t>
      </w:r>
      <w:r w:rsidR="00E415D2" w:rsidRPr="00E415D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415D2">
        <w:rPr>
          <w:rFonts w:ascii="Times New Roman" w:hAnsi="Times New Roman" w:cs="Times New Roman"/>
          <w:color w:val="000000"/>
          <w:sz w:val="24"/>
          <w:szCs w:val="24"/>
        </w:rPr>
        <w:t>ыполнение с мячом в руках более трёх шагов</w:t>
      </w:r>
    </w:p>
    <w:p w14:paraId="0E051477" w14:textId="1A20AC71" w:rsidR="00427A15" w:rsidRPr="00E415D2" w:rsidRDefault="00427A15" w:rsidP="00E0000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5A408CC" w14:textId="796CAD7C" w:rsidR="00E415D2" w:rsidRPr="00E415D2" w:rsidRDefault="00E415D2" w:rsidP="00E415D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E415D2">
        <w:rPr>
          <w:b/>
          <w:bCs/>
        </w:rPr>
        <w:t>15)</w:t>
      </w:r>
      <w:r w:rsidRPr="00E415D2">
        <w:t xml:space="preserve"> </w:t>
      </w:r>
      <w:r w:rsidRPr="00E415D2">
        <w:rPr>
          <w:b/>
          <w:bCs/>
          <w:color w:val="000000"/>
        </w:rPr>
        <w:t>Сколько замен во время игры в баскетбол можно произвести?</w:t>
      </w:r>
    </w:p>
    <w:p w14:paraId="6CC87969" w14:textId="52F3DB06" w:rsidR="00E415D2" w:rsidRPr="00E415D2" w:rsidRDefault="00E415D2" w:rsidP="00E415D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415D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а. </w:t>
      </w:r>
      <w:r w:rsidRPr="00E415D2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61E6A4D5" w14:textId="08DD628D" w:rsidR="00E415D2" w:rsidRPr="00E415D2" w:rsidRDefault="00E415D2" w:rsidP="00E415D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415D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б. </w:t>
      </w:r>
      <w:r w:rsidRPr="00E415D2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14:paraId="684E6A99" w14:textId="41CDBE91" w:rsidR="00E415D2" w:rsidRPr="00E415D2" w:rsidRDefault="00E415D2" w:rsidP="00E415D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415D2">
        <w:rPr>
          <w:rStyle w:val="c0"/>
          <w:rFonts w:ascii="Times New Roman" w:hAnsi="Times New Roman" w:cs="Times New Roman"/>
          <w:color w:val="000000"/>
          <w:sz w:val="24"/>
          <w:szCs w:val="24"/>
        </w:rPr>
        <w:t>в</w:t>
      </w:r>
      <w:r w:rsidRPr="00E415D2">
        <w:rPr>
          <w:rFonts w:ascii="Times New Roman" w:hAnsi="Times New Roman" w:cs="Times New Roman"/>
          <w:sz w:val="24"/>
          <w:szCs w:val="24"/>
        </w:rPr>
        <w:t xml:space="preserve"> </w:t>
      </w:r>
      <w:r w:rsidRPr="00E415D2">
        <w:rPr>
          <w:rFonts w:ascii="Times New Roman" w:hAnsi="Times New Roman" w:cs="Times New Roman"/>
          <w:color w:val="000000"/>
          <w:sz w:val="24"/>
          <w:szCs w:val="24"/>
        </w:rPr>
        <w:t>неограниченное количество раз</w:t>
      </w:r>
    </w:p>
    <w:p w14:paraId="10FED9DA" w14:textId="77777777" w:rsidR="00E415D2" w:rsidRDefault="00E415D2" w:rsidP="00E415D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001"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</w:p>
    <w:p w14:paraId="1BF832D9" w14:textId="77777777" w:rsidR="00E415D2" w:rsidRDefault="00E415D2" w:rsidP="00E415D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Ind w:w="-856" w:type="dxa"/>
        <w:tblLook w:val="04A0" w:firstRow="1" w:lastRow="0" w:firstColumn="1" w:lastColumn="0" w:noHBand="0" w:noVBand="1"/>
      </w:tblPr>
      <w:tblGrid>
        <w:gridCol w:w="2191"/>
        <w:gridCol w:w="1335"/>
        <w:gridCol w:w="1335"/>
        <w:gridCol w:w="1335"/>
        <w:gridCol w:w="1335"/>
        <w:gridCol w:w="1335"/>
        <w:gridCol w:w="1335"/>
      </w:tblGrid>
      <w:tr w:rsidR="00E415D2" w:rsidRPr="00E00001" w14:paraId="7557710F" w14:textId="77777777" w:rsidTr="004242A3">
        <w:tc>
          <w:tcPr>
            <w:tcW w:w="2191" w:type="dxa"/>
            <w:vMerge w:val="restart"/>
          </w:tcPr>
          <w:p w14:paraId="1BC38095" w14:textId="77777777" w:rsidR="00E415D2" w:rsidRPr="00E00001" w:rsidRDefault="00E415D2" w:rsidP="004242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gridSpan w:val="3"/>
          </w:tcPr>
          <w:p w14:paraId="36288E20" w14:textId="77777777" w:rsidR="00E415D2" w:rsidRPr="00E00001" w:rsidRDefault="00E415D2" w:rsidP="004242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4005" w:type="dxa"/>
            <w:gridSpan w:val="3"/>
          </w:tcPr>
          <w:p w14:paraId="4CE12BBB" w14:textId="77777777" w:rsidR="00E415D2" w:rsidRPr="00E00001" w:rsidRDefault="00E415D2" w:rsidP="004242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E415D2" w:rsidRPr="00E00001" w14:paraId="2A8DE9F9" w14:textId="77777777" w:rsidTr="004242A3">
        <w:tc>
          <w:tcPr>
            <w:tcW w:w="2191" w:type="dxa"/>
            <w:vMerge/>
          </w:tcPr>
          <w:p w14:paraId="36993B45" w14:textId="77777777" w:rsidR="00E415D2" w:rsidRPr="00E00001" w:rsidRDefault="00E415D2" w:rsidP="004242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14:paraId="2F83926B" w14:textId="77777777" w:rsidR="00E415D2" w:rsidRPr="00E00001" w:rsidRDefault="00E415D2" w:rsidP="004242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14:paraId="6594F03B" w14:textId="77777777" w:rsidR="00E415D2" w:rsidRPr="00E00001" w:rsidRDefault="00E415D2" w:rsidP="004242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14:paraId="1DD0EDB7" w14:textId="77777777" w:rsidR="00E415D2" w:rsidRPr="00E00001" w:rsidRDefault="00E415D2" w:rsidP="004242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14:paraId="733C36A1" w14:textId="77777777" w:rsidR="00E415D2" w:rsidRPr="00E00001" w:rsidRDefault="00E415D2" w:rsidP="004242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14:paraId="6808C4AF" w14:textId="77777777" w:rsidR="00E415D2" w:rsidRPr="00E00001" w:rsidRDefault="00E415D2" w:rsidP="004242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14:paraId="336E53B4" w14:textId="77777777" w:rsidR="00E415D2" w:rsidRPr="00E00001" w:rsidRDefault="00E415D2" w:rsidP="004242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15D2" w:rsidRPr="00E00001" w14:paraId="7FDBF8C4" w14:textId="77777777" w:rsidTr="004242A3">
        <w:tc>
          <w:tcPr>
            <w:tcW w:w="2191" w:type="dxa"/>
          </w:tcPr>
          <w:p w14:paraId="2155B72C" w14:textId="77777777" w:rsidR="00E415D2" w:rsidRPr="00E00001" w:rsidRDefault="00E415D2" w:rsidP="004242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335" w:type="dxa"/>
          </w:tcPr>
          <w:p w14:paraId="7060D1EC" w14:textId="2E7A9A8B" w:rsidR="00E415D2" w:rsidRPr="00E00001" w:rsidRDefault="00E415D2" w:rsidP="004242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35" w:type="dxa"/>
          </w:tcPr>
          <w:p w14:paraId="4D623AC0" w14:textId="5AC58D34" w:rsidR="00E415D2" w:rsidRPr="00E00001" w:rsidRDefault="00E415D2" w:rsidP="004242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35" w:type="dxa"/>
          </w:tcPr>
          <w:p w14:paraId="4C74C6DE" w14:textId="56E3F62F" w:rsidR="00E415D2" w:rsidRPr="00E00001" w:rsidRDefault="00E415D2" w:rsidP="004242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6FE1ACD" w14:textId="6E6C5F70" w:rsidR="00E415D2" w:rsidRPr="00E00001" w:rsidRDefault="00E415D2" w:rsidP="004242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35" w:type="dxa"/>
          </w:tcPr>
          <w:p w14:paraId="4D56F061" w14:textId="3A3B9D4B" w:rsidR="00E415D2" w:rsidRPr="00E00001" w:rsidRDefault="00E415D2" w:rsidP="004242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35" w:type="dxa"/>
          </w:tcPr>
          <w:p w14:paraId="1B50A523" w14:textId="4F45483E" w:rsidR="00E415D2" w:rsidRPr="00E00001" w:rsidRDefault="00E415D2" w:rsidP="004242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415D2" w:rsidRPr="00E00001" w14:paraId="28BB0453" w14:textId="77777777" w:rsidTr="004242A3">
        <w:tc>
          <w:tcPr>
            <w:tcW w:w="2191" w:type="dxa"/>
          </w:tcPr>
          <w:p w14:paraId="34E37B3A" w14:textId="77777777" w:rsidR="00E415D2" w:rsidRPr="00E00001" w:rsidRDefault="00E415D2" w:rsidP="004242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Сгибание -разгибание рук в упоре лёжа</w:t>
            </w:r>
          </w:p>
        </w:tc>
        <w:tc>
          <w:tcPr>
            <w:tcW w:w="1335" w:type="dxa"/>
          </w:tcPr>
          <w:p w14:paraId="15FB3C03" w14:textId="1C230F0D" w:rsidR="00E415D2" w:rsidRPr="00E00001" w:rsidRDefault="00E415D2" w:rsidP="004242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</w:tcPr>
          <w:p w14:paraId="6239EDB2" w14:textId="5403DC69" w:rsidR="00E415D2" w:rsidRPr="00E00001" w:rsidRDefault="00E415D2" w:rsidP="004242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35" w:type="dxa"/>
          </w:tcPr>
          <w:p w14:paraId="63609EC1" w14:textId="30EDE268" w:rsidR="00E415D2" w:rsidRPr="00E00001" w:rsidRDefault="00E415D2" w:rsidP="004242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5" w:type="dxa"/>
          </w:tcPr>
          <w:p w14:paraId="0CB72AD5" w14:textId="06B22114" w:rsidR="00E415D2" w:rsidRPr="00E00001" w:rsidRDefault="00E415D2" w:rsidP="004242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</w:tcPr>
          <w:p w14:paraId="69F2E340" w14:textId="1CF9DF65" w:rsidR="00E415D2" w:rsidRPr="00E00001" w:rsidRDefault="00E415D2" w:rsidP="004242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5" w:type="dxa"/>
          </w:tcPr>
          <w:p w14:paraId="2604FF18" w14:textId="6E03F512" w:rsidR="00E415D2" w:rsidRPr="00E00001" w:rsidRDefault="00E415D2" w:rsidP="004242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415D2" w:rsidRPr="00E00001" w14:paraId="522485DB" w14:textId="77777777" w:rsidTr="004242A3">
        <w:tc>
          <w:tcPr>
            <w:tcW w:w="2191" w:type="dxa"/>
          </w:tcPr>
          <w:p w14:paraId="29A1BE5E" w14:textId="77777777" w:rsidR="00E415D2" w:rsidRPr="00E00001" w:rsidRDefault="00E415D2" w:rsidP="004242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 из </w:t>
            </w:r>
            <w:proofErr w:type="gramStart"/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E00001">
              <w:rPr>
                <w:rFonts w:ascii="Times New Roman" w:hAnsi="Times New Roman" w:cs="Times New Roman"/>
                <w:sz w:val="28"/>
                <w:szCs w:val="28"/>
              </w:rPr>
              <w:t xml:space="preserve"> стоя на скамейке</w:t>
            </w:r>
          </w:p>
        </w:tc>
        <w:tc>
          <w:tcPr>
            <w:tcW w:w="1335" w:type="dxa"/>
          </w:tcPr>
          <w:p w14:paraId="3D10EA4D" w14:textId="26B09786" w:rsidR="00E415D2" w:rsidRPr="00E00001" w:rsidRDefault="00E415D2" w:rsidP="004242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14:paraId="4CF950C2" w14:textId="3F0ECD35" w:rsidR="00E415D2" w:rsidRPr="00E00001" w:rsidRDefault="00E415D2" w:rsidP="004242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</w:tcPr>
          <w:p w14:paraId="139BF294" w14:textId="2648B386" w:rsidR="00E415D2" w:rsidRPr="00E00001" w:rsidRDefault="00E415D2" w:rsidP="004242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35" w:type="dxa"/>
          </w:tcPr>
          <w:p w14:paraId="60B5D1E9" w14:textId="1FCF5633" w:rsidR="00E415D2" w:rsidRPr="00E00001" w:rsidRDefault="00E415D2" w:rsidP="004242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14:paraId="3A42AFB0" w14:textId="30448DF2" w:rsidR="00E415D2" w:rsidRPr="00E00001" w:rsidRDefault="00E415D2" w:rsidP="004242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</w:tcPr>
          <w:p w14:paraId="2B5AB6D3" w14:textId="796F1079" w:rsidR="00E415D2" w:rsidRPr="00E00001" w:rsidRDefault="00E415D2" w:rsidP="004242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5E300E27" w14:textId="77777777" w:rsidR="00E415D2" w:rsidRDefault="00E415D2" w:rsidP="00E415D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6D9F959" w14:textId="0AB97995" w:rsidR="00704228" w:rsidRDefault="00704228" w:rsidP="0070422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 класс</w:t>
      </w:r>
    </w:p>
    <w:p w14:paraId="633FA71E" w14:textId="77777777" w:rsidR="00704228" w:rsidRPr="00005D7D" w:rsidRDefault="00704228" w:rsidP="0070422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5D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Теоретическая часть</w:t>
      </w:r>
    </w:p>
    <w:p w14:paraId="3B829987" w14:textId="73BD641C" w:rsidR="00704228" w:rsidRPr="00704228" w:rsidRDefault="00704228" w:rsidP="00704228">
      <w:pPr>
        <w:shd w:val="clear" w:color="auto" w:fill="FFFFFF"/>
        <w:spacing w:after="0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704228">
        <w:rPr>
          <w:rFonts w:ascii="Times New Roman" w:hAnsi="Times New Roman" w:cs="Times New Roman"/>
          <w:b/>
          <w:bCs/>
          <w:sz w:val="24"/>
          <w:szCs w:val="24"/>
        </w:rPr>
        <w:t>1).</w:t>
      </w:r>
      <w:r w:rsidRPr="00704228">
        <w:rPr>
          <w:b/>
          <w:bCs/>
          <w:color w:val="000000"/>
        </w:rPr>
        <w:t xml:space="preserve"> </w:t>
      </w:r>
      <w:r w:rsidRPr="0070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Упражнения, где сочетаются быстрота и сила, называются:</w:t>
      </w:r>
    </w:p>
    <w:p w14:paraId="1C48A11E" w14:textId="77777777" w:rsidR="00704228" w:rsidRPr="00704228" w:rsidRDefault="00704228" w:rsidP="007042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общеразвивающими;</w:t>
      </w:r>
      <w:r w:rsidRPr="0070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собственно-силовыми;</w:t>
      </w:r>
      <w:r w:rsidRPr="0070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скоростно-силовыми;</w:t>
      </w:r>
      <w:r w:rsidRPr="0070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групповыми.</w:t>
      </w:r>
    </w:p>
    <w:p w14:paraId="7284318E" w14:textId="4C602E63" w:rsidR="00E415D2" w:rsidRDefault="00E415D2" w:rsidP="00E0000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D8365FB" w14:textId="77ED6E8D" w:rsidR="00704228" w:rsidRPr="00704228" w:rsidRDefault="00704228" w:rsidP="00704228">
      <w:pPr>
        <w:shd w:val="clear" w:color="auto" w:fill="FFFFFF"/>
        <w:spacing w:after="0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704228">
        <w:rPr>
          <w:rFonts w:ascii="Times New Roman" w:hAnsi="Times New Roman" w:cs="Times New Roman"/>
          <w:b/>
          <w:bCs/>
          <w:sz w:val="24"/>
          <w:szCs w:val="24"/>
        </w:rPr>
        <w:t>2).</w:t>
      </w:r>
      <w:r w:rsidRPr="00704228">
        <w:rPr>
          <w:b/>
          <w:bCs/>
          <w:color w:val="000000"/>
        </w:rPr>
        <w:t xml:space="preserve"> </w:t>
      </w:r>
      <w:r w:rsidRPr="0070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 на длинные дистанции развивает:</w:t>
      </w:r>
    </w:p>
    <w:p w14:paraId="24EC2B79" w14:textId="77777777" w:rsidR="00704228" w:rsidRPr="00704228" w:rsidRDefault="00704228" w:rsidP="007042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гибкость;</w:t>
      </w:r>
      <w:r w:rsidRPr="0070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ловкость;</w:t>
      </w:r>
      <w:r w:rsidRPr="0070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быстроту;</w:t>
      </w:r>
      <w:r w:rsidRPr="0070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выносливость.</w:t>
      </w:r>
    </w:p>
    <w:p w14:paraId="20E057A5" w14:textId="0E7E22A9" w:rsidR="00704228" w:rsidRDefault="00704228" w:rsidP="00E0000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EB3073D" w14:textId="77777777" w:rsidR="00704228" w:rsidRPr="00704228" w:rsidRDefault="00704228" w:rsidP="00704228">
      <w:pPr>
        <w:shd w:val="clear" w:color="auto" w:fill="FFFFFF"/>
        <w:spacing w:after="0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704228">
        <w:rPr>
          <w:rFonts w:ascii="Times New Roman" w:hAnsi="Times New Roman" w:cs="Times New Roman"/>
          <w:b/>
          <w:bCs/>
          <w:sz w:val="24"/>
          <w:szCs w:val="24"/>
        </w:rPr>
        <w:t xml:space="preserve">3). </w:t>
      </w:r>
      <w:r w:rsidRPr="0070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одной четверти в баскетболе:</w:t>
      </w:r>
    </w:p>
    <w:p w14:paraId="152999F0" w14:textId="77777777" w:rsidR="00704228" w:rsidRPr="00704228" w:rsidRDefault="00704228" w:rsidP="007042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10 мин.;</w:t>
      </w:r>
      <w:r w:rsidRPr="0070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15 мин.;</w:t>
      </w:r>
      <w:r w:rsidRPr="0070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20 мин.;</w:t>
      </w:r>
      <w:r w:rsidRPr="0070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25 мин.</w:t>
      </w:r>
    </w:p>
    <w:p w14:paraId="18046D16" w14:textId="69EBB410" w:rsidR="00704228" w:rsidRDefault="00704228" w:rsidP="00E0000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2A73521" w14:textId="77777777" w:rsidR="00704228" w:rsidRPr="00704228" w:rsidRDefault="00704228" w:rsidP="00704228">
      <w:pPr>
        <w:shd w:val="clear" w:color="auto" w:fill="FFFFFF"/>
        <w:spacing w:after="0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704228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70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Размеры волейбольной площадки составляют:</w:t>
      </w:r>
    </w:p>
    <w:p w14:paraId="03ADF561" w14:textId="4525A75F" w:rsidR="00704228" w:rsidRDefault="00704228" w:rsidP="0070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6х9 м;</w:t>
      </w:r>
      <w:r w:rsidRPr="0070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9х12 м;</w:t>
      </w:r>
      <w:r w:rsidRPr="0070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8х16 м;</w:t>
      </w:r>
      <w:r w:rsidRPr="0070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9х18 м.</w:t>
      </w:r>
    </w:p>
    <w:p w14:paraId="5092B68F" w14:textId="77777777" w:rsidR="00704228" w:rsidRPr="00704228" w:rsidRDefault="00704228" w:rsidP="007042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16E1141B" w14:textId="7E0732C3" w:rsidR="00704228" w:rsidRPr="00704228" w:rsidRDefault="00704228" w:rsidP="00704228">
      <w:pPr>
        <w:shd w:val="clear" w:color="auto" w:fill="FFFFFF"/>
        <w:spacing w:after="0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704228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704228">
        <w:rPr>
          <w:b/>
          <w:bCs/>
          <w:color w:val="000000"/>
        </w:rPr>
        <w:t xml:space="preserve"> </w:t>
      </w:r>
      <w:r w:rsidRPr="0070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баскетболе запрещены:</w:t>
      </w:r>
    </w:p>
    <w:p w14:paraId="53CD1D23" w14:textId="77777777" w:rsidR="00704228" w:rsidRPr="00704228" w:rsidRDefault="00704228" w:rsidP="007042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игра руками;</w:t>
      </w:r>
      <w:r w:rsidRPr="0070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игра ногами;</w:t>
      </w:r>
      <w:r w:rsidRPr="0070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игра под кольцом;</w:t>
      </w:r>
      <w:r w:rsidRPr="0070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броски в кольцо.</w:t>
      </w:r>
    </w:p>
    <w:p w14:paraId="1267A9CC" w14:textId="711B4EE2" w:rsidR="00704228" w:rsidRDefault="00704228" w:rsidP="00E0000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5BDF11C" w14:textId="5443D7B1" w:rsidR="00704228" w:rsidRPr="00704228" w:rsidRDefault="00704228" w:rsidP="0070422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04228">
        <w:rPr>
          <w:b/>
          <w:bCs/>
        </w:rPr>
        <w:t>6)</w:t>
      </w:r>
      <w:r w:rsidRPr="00704228">
        <w:rPr>
          <w:b/>
          <w:bCs/>
          <w:color w:val="333333"/>
        </w:rPr>
        <w:t xml:space="preserve"> Как называется положение на снаряде, при котором плечи находятся ниже уровня хвата:</w:t>
      </w:r>
      <w:r w:rsidRPr="00704228">
        <w:rPr>
          <w:b/>
          <w:bCs/>
          <w:color w:val="333333"/>
        </w:rPr>
        <w:br/>
      </w:r>
      <w:r w:rsidRPr="00704228">
        <w:rPr>
          <w:color w:val="333333"/>
        </w:rPr>
        <w:t>а) вис;</w:t>
      </w:r>
      <w:r w:rsidRPr="00704228">
        <w:rPr>
          <w:color w:val="333333"/>
        </w:rPr>
        <w:br/>
        <w:t>б) упор;</w:t>
      </w:r>
      <w:r w:rsidRPr="00704228">
        <w:rPr>
          <w:color w:val="333333"/>
        </w:rPr>
        <w:br/>
        <w:t>в) хват.</w:t>
      </w:r>
    </w:p>
    <w:p w14:paraId="3EBCB217" w14:textId="77777777" w:rsidR="00704228" w:rsidRPr="00704228" w:rsidRDefault="00704228" w:rsidP="0070422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commentRangeStart w:id="6"/>
      <w:r w:rsidRPr="00704228">
        <w:rPr>
          <w:b/>
          <w:bCs/>
        </w:rPr>
        <w:t>7</w:t>
      </w:r>
      <w:commentRangeEnd w:id="6"/>
      <w:r w:rsidRPr="00704228">
        <w:rPr>
          <w:rStyle w:val="a8"/>
          <w:b/>
          <w:bCs/>
          <w:sz w:val="24"/>
          <w:szCs w:val="24"/>
        </w:rPr>
        <w:commentReference w:id="6"/>
      </w:r>
      <w:r w:rsidRPr="00704228">
        <w:rPr>
          <w:b/>
          <w:bCs/>
        </w:rPr>
        <w:t xml:space="preserve">) </w:t>
      </w:r>
      <w:r w:rsidRPr="00704228">
        <w:rPr>
          <w:b/>
          <w:bCs/>
          <w:color w:val="333333"/>
        </w:rPr>
        <w:t> Какой снаряд является женским снарядом спортивной гимнастики:</w:t>
      </w:r>
    </w:p>
    <w:p w14:paraId="6808F4C5" w14:textId="707246D9" w:rsidR="00704228" w:rsidRPr="00704228" w:rsidRDefault="00704228" w:rsidP="0070422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0422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04228">
        <w:rPr>
          <w:rFonts w:ascii="Times New Roman" w:hAnsi="Times New Roman" w:cs="Times New Roman"/>
          <w:sz w:val="24"/>
          <w:szCs w:val="24"/>
        </w:rPr>
        <w:t>араллельные брусья</w:t>
      </w:r>
    </w:p>
    <w:p w14:paraId="3AA3104B" w14:textId="1B806BAE" w:rsidR="00704228" w:rsidRPr="00704228" w:rsidRDefault="00704228" w:rsidP="0070422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70422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04228">
        <w:rPr>
          <w:rFonts w:ascii="Times New Roman" w:hAnsi="Times New Roman" w:cs="Times New Roman"/>
          <w:sz w:val="24"/>
          <w:szCs w:val="24"/>
        </w:rPr>
        <w:t>ревно</w:t>
      </w:r>
    </w:p>
    <w:p w14:paraId="1CB4E836" w14:textId="77908A4B" w:rsidR="00704228" w:rsidRPr="00704228" w:rsidRDefault="00704228" w:rsidP="0070422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0422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04228">
        <w:rPr>
          <w:rFonts w:ascii="Times New Roman" w:hAnsi="Times New Roman" w:cs="Times New Roman"/>
          <w:sz w:val="24"/>
          <w:szCs w:val="24"/>
        </w:rPr>
        <w:t>иск</w:t>
      </w:r>
    </w:p>
    <w:p w14:paraId="3FAE270B" w14:textId="2330B1FB" w:rsidR="00704228" w:rsidRDefault="00704228" w:rsidP="0070422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BCCF666" w14:textId="77777777" w:rsidR="009A60F2" w:rsidRPr="009A60F2" w:rsidRDefault="009A60F2" w:rsidP="009A60F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9A60F2">
        <w:rPr>
          <w:rFonts w:ascii="Times New Roman" w:hAnsi="Times New Roman" w:cs="Times New Roman"/>
          <w:b/>
          <w:bCs/>
          <w:sz w:val="24"/>
          <w:szCs w:val="24"/>
        </w:rPr>
        <w:t>8) Спринт – это:</w:t>
      </w:r>
    </w:p>
    <w:p w14:paraId="111581DF" w14:textId="07B22DBC" w:rsidR="009A60F2" w:rsidRPr="009A60F2" w:rsidRDefault="009A60F2" w:rsidP="009A60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A60F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A60F2">
        <w:rPr>
          <w:rFonts w:ascii="Times New Roman" w:hAnsi="Times New Roman" w:cs="Times New Roman"/>
          <w:sz w:val="24"/>
          <w:szCs w:val="24"/>
        </w:rPr>
        <w:t>удья на старте</w:t>
      </w:r>
    </w:p>
    <w:p w14:paraId="01240130" w14:textId="35389EB6" w:rsidR="009A60F2" w:rsidRPr="009A60F2" w:rsidRDefault="009A60F2" w:rsidP="009A60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A60F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A60F2">
        <w:rPr>
          <w:rFonts w:ascii="Times New Roman" w:hAnsi="Times New Roman" w:cs="Times New Roman"/>
          <w:sz w:val="24"/>
          <w:szCs w:val="24"/>
        </w:rPr>
        <w:t>ег на короткие дистанции</w:t>
      </w:r>
    </w:p>
    <w:p w14:paraId="5D4E3240" w14:textId="4EB03AA8" w:rsidR="009A60F2" w:rsidRDefault="009A60F2" w:rsidP="009A60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A60F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A60F2">
        <w:rPr>
          <w:rFonts w:ascii="Times New Roman" w:hAnsi="Times New Roman" w:cs="Times New Roman"/>
          <w:sz w:val="24"/>
          <w:szCs w:val="24"/>
        </w:rPr>
        <w:t>етание мяча</w:t>
      </w:r>
    </w:p>
    <w:p w14:paraId="59C72EC0" w14:textId="49594EEC" w:rsidR="009A60F2" w:rsidRDefault="009A60F2" w:rsidP="009A60F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2357F0B" w14:textId="59576B2A" w:rsidR="009A60F2" w:rsidRDefault="009A60F2" w:rsidP="009A60F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48662A9" w14:textId="77777777" w:rsidR="009A60F2" w:rsidRDefault="009A60F2" w:rsidP="009A60F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C631E25" w14:textId="77777777" w:rsidR="009A60F2" w:rsidRPr="009A60F2" w:rsidRDefault="009A60F2" w:rsidP="009A60F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9A60F2">
        <w:rPr>
          <w:rFonts w:ascii="Times New Roman" w:hAnsi="Times New Roman" w:cs="Times New Roman"/>
          <w:b/>
          <w:bCs/>
          <w:sz w:val="24"/>
          <w:szCs w:val="24"/>
        </w:rPr>
        <w:t>9) Какой вид спорта не входит в Олимпийские игры:</w:t>
      </w:r>
    </w:p>
    <w:p w14:paraId="21882B23" w14:textId="36D06690" w:rsidR="009A60F2" w:rsidRPr="009A60F2" w:rsidRDefault="009A60F2" w:rsidP="009A60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A60F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A60F2">
        <w:rPr>
          <w:rFonts w:ascii="Times New Roman" w:hAnsi="Times New Roman" w:cs="Times New Roman"/>
          <w:sz w:val="24"/>
          <w:szCs w:val="24"/>
        </w:rPr>
        <w:t>иатлон</w:t>
      </w:r>
    </w:p>
    <w:p w14:paraId="7FEBB24E" w14:textId="10F67FEE" w:rsidR="009A60F2" w:rsidRPr="009A60F2" w:rsidRDefault="009A60F2" w:rsidP="009A60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A60F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60F2">
        <w:rPr>
          <w:rFonts w:ascii="Times New Roman" w:hAnsi="Times New Roman" w:cs="Times New Roman"/>
          <w:sz w:val="24"/>
          <w:szCs w:val="24"/>
        </w:rPr>
        <w:t>льпинизм</w:t>
      </w:r>
    </w:p>
    <w:p w14:paraId="10245D50" w14:textId="39F9B08C" w:rsidR="009A60F2" w:rsidRPr="009A60F2" w:rsidRDefault="009A60F2" w:rsidP="009A60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A60F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A60F2">
        <w:rPr>
          <w:rFonts w:ascii="Times New Roman" w:hAnsi="Times New Roman" w:cs="Times New Roman"/>
          <w:sz w:val="24"/>
          <w:szCs w:val="24"/>
        </w:rPr>
        <w:t>олейбол</w:t>
      </w:r>
    </w:p>
    <w:p w14:paraId="09B6FD82" w14:textId="5E1C8D05" w:rsidR="009A60F2" w:rsidRPr="009A60F2" w:rsidRDefault="009A60F2" w:rsidP="009A60F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AB6EC28" w14:textId="77777777" w:rsidR="009A60F2" w:rsidRPr="009A60F2" w:rsidRDefault="009A60F2" w:rsidP="009A60F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9A60F2">
        <w:rPr>
          <w:rFonts w:ascii="Times New Roman" w:hAnsi="Times New Roman" w:cs="Times New Roman"/>
          <w:b/>
          <w:bCs/>
          <w:sz w:val="24"/>
          <w:szCs w:val="24"/>
        </w:rPr>
        <w:t>10) Фальстарт – это:</w:t>
      </w:r>
    </w:p>
    <w:p w14:paraId="168E7B0C" w14:textId="1FAC2738" w:rsidR="009A60F2" w:rsidRPr="009A60F2" w:rsidRDefault="009A60F2" w:rsidP="009A60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A60F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A60F2">
        <w:rPr>
          <w:rFonts w:ascii="Times New Roman" w:hAnsi="Times New Roman" w:cs="Times New Roman"/>
          <w:sz w:val="24"/>
          <w:szCs w:val="24"/>
        </w:rPr>
        <w:t>адержка старта</w:t>
      </w:r>
    </w:p>
    <w:p w14:paraId="73133DE5" w14:textId="259F4828" w:rsidR="009A60F2" w:rsidRPr="009A60F2" w:rsidRDefault="009A60F2" w:rsidP="009A60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A60F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A60F2">
        <w:rPr>
          <w:rFonts w:ascii="Times New Roman" w:hAnsi="Times New Roman" w:cs="Times New Roman"/>
          <w:sz w:val="24"/>
          <w:szCs w:val="24"/>
        </w:rPr>
        <w:t>реждевременный старт</w:t>
      </w:r>
    </w:p>
    <w:p w14:paraId="443A5F6B" w14:textId="169CF54D" w:rsidR="009A60F2" w:rsidRPr="009A60F2" w:rsidRDefault="009A60F2" w:rsidP="009A60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A60F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A60F2">
        <w:rPr>
          <w:rFonts w:ascii="Times New Roman" w:hAnsi="Times New Roman" w:cs="Times New Roman"/>
          <w:sz w:val="24"/>
          <w:szCs w:val="24"/>
        </w:rPr>
        <w:t>езкий старт</w:t>
      </w:r>
    </w:p>
    <w:p w14:paraId="1E28A53B" w14:textId="1E7B3A7B" w:rsidR="009A60F2" w:rsidRDefault="009A60F2" w:rsidP="009A60F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4D0C077" w14:textId="77777777" w:rsidR="009A60F2" w:rsidRPr="009A60F2" w:rsidRDefault="009A60F2" w:rsidP="009A60F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9A60F2">
        <w:rPr>
          <w:rFonts w:ascii="Times New Roman" w:hAnsi="Times New Roman" w:cs="Times New Roman"/>
          <w:b/>
          <w:bCs/>
          <w:sz w:val="24"/>
          <w:szCs w:val="24"/>
        </w:rPr>
        <w:t>11) Какой вид легкой атлетики может быть «гладким», «эстафетным», «по пересеченной местности»:</w:t>
      </w:r>
    </w:p>
    <w:p w14:paraId="0774901E" w14:textId="558E033B" w:rsidR="009A60F2" w:rsidRPr="009A60F2" w:rsidRDefault="009A60F2" w:rsidP="009A60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A60F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A60F2">
        <w:rPr>
          <w:rFonts w:ascii="Times New Roman" w:hAnsi="Times New Roman" w:cs="Times New Roman"/>
          <w:sz w:val="24"/>
          <w:szCs w:val="24"/>
        </w:rPr>
        <w:t>рыжки в длину</w:t>
      </w:r>
    </w:p>
    <w:p w14:paraId="1DC97E2E" w14:textId="6EAAB7EE" w:rsidR="009A60F2" w:rsidRPr="009A60F2" w:rsidRDefault="009A60F2" w:rsidP="009A60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A60F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A60F2">
        <w:rPr>
          <w:rFonts w:ascii="Times New Roman" w:hAnsi="Times New Roman" w:cs="Times New Roman"/>
          <w:sz w:val="24"/>
          <w:szCs w:val="24"/>
        </w:rPr>
        <w:t>етание молота</w:t>
      </w:r>
    </w:p>
    <w:p w14:paraId="55FA75CA" w14:textId="2BC755FC" w:rsidR="009A60F2" w:rsidRPr="009A60F2" w:rsidRDefault="009A60F2" w:rsidP="009A60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A60F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A60F2">
        <w:rPr>
          <w:rFonts w:ascii="Times New Roman" w:hAnsi="Times New Roman" w:cs="Times New Roman"/>
          <w:sz w:val="24"/>
          <w:szCs w:val="24"/>
        </w:rPr>
        <w:t>ег</w:t>
      </w:r>
    </w:p>
    <w:p w14:paraId="787F3A4D" w14:textId="193A7985" w:rsidR="009A60F2" w:rsidRDefault="009A60F2" w:rsidP="009A60F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50D88E1" w14:textId="77777777" w:rsidR="009A60F2" w:rsidRPr="009A60F2" w:rsidRDefault="009A60F2" w:rsidP="009A60F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9A60F2">
        <w:rPr>
          <w:rFonts w:ascii="Times New Roman" w:hAnsi="Times New Roman" w:cs="Times New Roman"/>
          <w:b/>
          <w:bCs/>
          <w:sz w:val="24"/>
          <w:szCs w:val="24"/>
        </w:rPr>
        <w:t>12)  Какие способности развивает челночный бег:</w:t>
      </w:r>
    </w:p>
    <w:p w14:paraId="6348E771" w14:textId="3AFCAD6D" w:rsidR="009A60F2" w:rsidRPr="009A60F2" w:rsidRDefault="009A60F2" w:rsidP="009A60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A60F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A60F2">
        <w:rPr>
          <w:rFonts w:ascii="Times New Roman" w:hAnsi="Times New Roman" w:cs="Times New Roman"/>
          <w:sz w:val="24"/>
          <w:szCs w:val="24"/>
        </w:rPr>
        <w:t>коростные</w:t>
      </w:r>
    </w:p>
    <w:p w14:paraId="7EE3D3BB" w14:textId="38C8C29E" w:rsidR="009A60F2" w:rsidRPr="009A60F2" w:rsidRDefault="009A60F2" w:rsidP="009A60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A60F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A60F2">
        <w:rPr>
          <w:rFonts w:ascii="Times New Roman" w:hAnsi="Times New Roman" w:cs="Times New Roman"/>
          <w:sz w:val="24"/>
          <w:szCs w:val="24"/>
        </w:rPr>
        <w:t>коростно-силовые</w:t>
      </w:r>
    </w:p>
    <w:p w14:paraId="053EAC8A" w14:textId="6F6A4561" w:rsidR="009A60F2" w:rsidRPr="009A60F2" w:rsidRDefault="009A60F2" w:rsidP="009A60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A60F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A60F2">
        <w:rPr>
          <w:rFonts w:ascii="Times New Roman" w:hAnsi="Times New Roman" w:cs="Times New Roman"/>
          <w:sz w:val="24"/>
          <w:szCs w:val="24"/>
        </w:rPr>
        <w:t>оординационные</w:t>
      </w:r>
    </w:p>
    <w:p w14:paraId="7354960A" w14:textId="5AF49365" w:rsidR="009A60F2" w:rsidRDefault="009A60F2" w:rsidP="009A60F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BA3A1C0" w14:textId="05F72BED" w:rsidR="004242A3" w:rsidRPr="004242A3" w:rsidRDefault="009A60F2" w:rsidP="004242A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4242A3">
        <w:rPr>
          <w:rFonts w:ascii="Times New Roman" w:hAnsi="Times New Roman" w:cs="Times New Roman"/>
          <w:b/>
          <w:bCs/>
          <w:sz w:val="24"/>
          <w:szCs w:val="24"/>
        </w:rPr>
        <w:t xml:space="preserve">13) </w:t>
      </w:r>
      <w:r w:rsidR="004242A3" w:rsidRPr="004242A3">
        <w:rPr>
          <w:rFonts w:ascii="Times New Roman" w:hAnsi="Times New Roman" w:cs="Times New Roman"/>
          <w:b/>
          <w:bCs/>
          <w:sz w:val="24"/>
          <w:szCs w:val="24"/>
        </w:rPr>
        <w:t>Сколько времени в баскетболе может владеть команда мячом, до того, как произвести бросок по кольцу?</w:t>
      </w:r>
    </w:p>
    <w:p w14:paraId="2F8128F4" w14:textId="77777777" w:rsidR="004242A3" w:rsidRPr="004242A3" w:rsidRDefault="004242A3" w:rsidP="004242A3">
      <w:pPr>
        <w:pStyle w:val="a4"/>
        <w:rPr>
          <w:rFonts w:ascii="Times New Roman" w:hAnsi="Times New Roman" w:cs="Times New Roman"/>
          <w:sz w:val="24"/>
          <w:szCs w:val="24"/>
        </w:rPr>
      </w:pPr>
      <w:r w:rsidRPr="004242A3">
        <w:rPr>
          <w:rFonts w:ascii="Times New Roman" w:hAnsi="Times New Roman" w:cs="Times New Roman"/>
          <w:sz w:val="24"/>
          <w:szCs w:val="24"/>
        </w:rPr>
        <w:t>а) 30 сек.</w:t>
      </w:r>
    </w:p>
    <w:p w14:paraId="090CE931" w14:textId="77777777" w:rsidR="004242A3" w:rsidRPr="004242A3" w:rsidRDefault="004242A3" w:rsidP="004242A3">
      <w:pPr>
        <w:pStyle w:val="a4"/>
        <w:rPr>
          <w:rFonts w:ascii="Times New Roman" w:hAnsi="Times New Roman" w:cs="Times New Roman"/>
          <w:sz w:val="24"/>
          <w:szCs w:val="24"/>
        </w:rPr>
      </w:pPr>
      <w:r w:rsidRPr="004242A3">
        <w:rPr>
          <w:rFonts w:ascii="Times New Roman" w:hAnsi="Times New Roman" w:cs="Times New Roman"/>
          <w:sz w:val="24"/>
          <w:szCs w:val="24"/>
        </w:rPr>
        <w:t>б) 24 сек.</w:t>
      </w:r>
    </w:p>
    <w:p w14:paraId="4F5ABA64" w14:textId="19297D62" w:rsidR="004242A3" w:rsidRDefault="004242A3" w:rsidP="004242A3">
      <w:pPr>
        <w:pStyle w:val="a4"/>
        <w:rPr>
          <w:rFonts w:ascii="Times New Roman" w:hAnsi="Times New Roman" w:cs="Times New Roman"/>
          <w:sz w:val="24"/>
          <w:szCs w:val="24"/>
        </w:rPr>
      </w:pPr>
      <w:r w:rsidRPr="004242A3">
        <w:rPr>
          <w:rFonts w:ascii="Times New Roman" w:hAnsi="Times New Roman" w:cs="Times New Roman"/>
          <w:sz w:val="24"/>
          <w:szCs w:val="24"/>
        </w:rPr>
        <w:t>в) 20 сек.</w:t>
      </w:r>
    </w:p>
    <w:p w14:paraId="67BBE806" w14:textId="77777777" w:rsidR="004242A3" w:rsidRPr="004242A3" w:rsidRDefault="004242A3" w:rsidP="004242A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C980D15" w14:textId="66EC0EF7" w:rsidR="004242A3" w:rsidRPr="004242A3" w:rsidRDefault="004242A3" w:rsidP="004242A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4242A3">
        <w:rPr>
          <w:rFonts w:ascii="Times New Roman" w:hAnsi="Times New Roman" w:cs="Times New Roman"/>
          <w:b/>
          <w:bCs/>
          <w:sz w:val="24"/>
          <w:szCs w:val="24"/>
        </w:rPr>
        <w:t>14) Как осуществляется переход игроков в волейболе из зоны в зону?</w:t>
      </w:r>
    </w:p>
    <w:p w14:paraId="6AFD251F" w14:textId="217B30E4" w:rsidR="004242A3" w:rsidRPr="004242A3" w:rsidRDefault="004242A3" w:rsidP="004242A3">
      <w:pPr>
        <w:pStyle w:val="a4"/>
        <w:rPr>
          <w:rFonts w:ascii="Times New Roman" w:hAnsi="Times New Roman" w:cs="Times New Roman"/>
          <w:sz w:val="24"/>
          <w:szCs w:val="24"/>
        </w:rPr>
      </w:pPr>
      <w:r w:rsidRPr="004242A3">
        <w:rPr>
          <w:rFonts w:ascii="Times New Roman" w:hAnsi="Times New Roman" w:cs="Times New Roman"/>
          <w:sz w:val="24"/>
          <w:szCs w:val="24"/>
        </w:rPr>
        <w:t>а) произвольно</w:t>
      </w:r>
    </w:p>
    <w:p w14:paraId="0C85FF2A" w14:textId="447DA949" w:rsidR="004242A3" w:rsidRPr="004242A3" w:rsidRDefault="004242A3" w:rsidP="004242A3">
      <w:pPr>
        <w:pStyle w:val="a4"/>
        <w:rPr>
          <w:rFonts w:ascii="Times New Roman" w:hAnsi="Times New Roman" w:cs="Times New Roman"/>
          <w:sz w:val="24"/>
          <w:szCs w:val="24"/>
        </w:rPr>
      </w:pPr>
      <w:r w:rsidRPr="004242A3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по часовой стрелке</w:t>
      </w:r>
    </w:p>
    <w:p w14:paraId="635E4E89" w14:textId="57E1032B" w:rsidR="004242A3" w:rsidRDefault="004242A3" w:rsidP="004242A3">
      <w:pPr>
        <w:pStyle w:val="a4"/>
        <w:rPr>
          <w:rFonts w:ascii="Times New Roman" w:hAnsi="Times New Roman" w:cs="Times New Roman"/>
          <w:sz w:val="24"/>
          <w:szCs w:val="24"/>
        </w:rPr>
      </w:pPr>
      <w:r w:rsidRPr="004242A3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против часовой стрелки</w:t>
      </w:r>
    </w:p>
    <w:p w14:paraId="6E435F89" w14:textId="77777777" w:rsidR="004242A3" w:rsidRDefault="004242A3" w:rsidP="004242A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2E8B495" w14:textId="453DFEA6" w:rsidR="004242A3" w:rsidRPr="004242A3" w:rsidRDefault="004242A3" w:rsidP="004242A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4242A3">
        <w:rPr>
          <w:rFonts w:ascii="Times New Roman" w:hAnsi="Times New Roman" w:cs="Times New Roman"/>
          <w:b/>
          <w:bCs/>
          <w:sz w:val="24"/>
          <w:szCs w:val="24"/>
        </w:rPr>
        <w:t>15) Назовите основные двигательные качества</w:t>
      </w:r>
    </w:p>
    <w:p w14:paraId="6622353F" w14:textId="3271D186" w:rsidR="004242A3" w:rsidRPr="004242A3" w:rsidRDefault="004242A3" w:rsidP="004242A3">
      <w:pPr>
        <w:pStyle w:val="a4"/>
        <w:rPr>
          <w:rFonts w:ascii="Times New Roman" w:hAnsi="Times New Roman" w:cs="Times New Roman"/>
          <w:sz w:val="24"/>
          <w:szCs w:val="24"/>
        </w:rPr>
      </w:pPr>
      <w:r w:rsidRPr="004242A3">
        <w:rPr>
          <w:rFonts w:ascii="Times New Roman" w:hAnsi="Times New Roman" w:cs="Times New Roman"/>
          <w:sz w:val="24"/>
          <w:szCs w:val="24"/>
        </w:rPr>
        <w:t>а) гибкость, выносливость, ловкость, сила, быстрота</w:t>
      </w:r>
    </w:p>
    <w:p w14:paraId="5019CB52" w14:textId="5A2B0938" w:rsidR="004242A3" w:rsidRPr="004242A3" w:rsidRDefault="004242A3" w:rsidP="004242A3">
      <w:pPr>
        <w:pStyle w:val="a4"/>
        <w:rPr>
          <w:rFonts w:ascii="Times New Roman" w:hAnsi="Times New Roman" w:cs="Times New Roman"/>
          <w:sz w:val="24"/>
          <w:szCs w:val="24"/>
        </w:rPr>
      </w:pPr>
      <w:r w:rsidRPr="004242A3">
        <w:rPr>
          <w:rFonts w:ascii="Times New Roman" w:hAnsi="Times New Roman" w:cs="Times New Roman"/>
          <w:sz w:val="24"/>
          <w:szCs w:val="24"/>
        </w:rPr>
        <w:t>б) состояние мышц, выражающая их готовность к выполнению движений</w:t>
      </w:r>
    </w:p>
    <w:p w14:paraId="0899F9A3" w14:textId="60A4D12A" w:rsidR="004242A3" w:rsidRPr="004242A3" w:rsidRDefault="004242A3" w:rsidP="004242A3">
      <w:pPr>
        <w:pStyle w:val="a4"/>
        <w:rPr>
          <w:rFonts w:ascii="Times New Roman" w:hAnsi="Times New Roman" w:cs="Times New Roman"/>
          <w:sz w:val="24"/>
          <w:szCs w:val="24"/>
        </w:rPr>
      </w:pPr>
      <w:r w:rsidRPr="004242A3">
        <w:rPr>
          <w:rFonts w:ascii="Times New Roman" w:hAnsi="Times New Roman" w:cs="Times New Roman"/>
          <w:sz w:val="24"/>
          <w:szCs w:val="24"/>
        </w:rPr>
        <w:t>в) умение играть в спортивные игры, бегать, выполнять гимнастические упражнения</w:t>
      </w:r>
    </w:p>
    <w:p w14:paraId="16D405C7" w14:textId="77777777" w:rsidR="00C3234D" w:rsidRDefault="00C3234D" w:rsidP="00C3234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001"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</w:p>
    <w:p w14:paraId="5EEE5AE3" w14:textId="77777777" w:rsidR="00C3234D" w:rsidRDefault="00C3234D" w:rsidP="00C3234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Ind w:w="-856" w:type="dxa"/>
        <w:tblLook w:val="04A0" w:firstRow="1" w:lastRow="0" w:firstColumn="1" w:lastColumn="0" w:noHBand="0" w:noVBand="1"/>
      </w:tblPr>
      <w:tblGrid>
        <w:gridCol w:w="2191"/>
        <w:gridCol w:w="1335"/>
        <w:gridCol w:w="1335"/>
        <w:gridCol w:w="1335"/>
        <w:gridCol w:w="1335"/>
        <w:gridCol w:w="1335"/>
        <w:gridCol w:w="1335"/>
      </w:tblGrid>
      <w:tr w:rsidR="00C3234D" w:rsidRPr="00E00001" w14:paraId="2580ADD4" w14:textId="77777777" w:rsidTr="009C5EE3">
        <w:tc>
          <w:tcPr>
            <w:tcW w:w="2191" w:type="dxa"/>
            <w:vMerge w:val="restart"/>
          </w:tcPr>
          <w:p w14:paraId="7921AE1F" w14:textId="77777777" w:rsidR="00C3234D" w:rsidRPr="00E00001" w:rsidRDefault="00C3234D" w:rsidP="009C5E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gridSpan w:val="3"/>
          </w:tcPr>
          <w:p w14:paraId="1C21DE8A" w14:textId="77777777" w:rsidR="00C3234D" w:rsidRPr="00E00001" w:rsidRDefault="00C3234D" w:rsidP="009C5E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4005" w:type="dxa"/>
            <w:gridSpan w:val="3"/>
          </w:tcPr>
          <w:p w14:paraId="5A631099" w14:textId="77777777" w:rsidR="00C3234D" w:rsidRPr="00E00001" w:rsidRDefault="00C3234D" w:rsidP="009C5E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C3234D" w:rsidRPr="00E00001" w14:paraId="1F02CEA9" w14:textId="77777777" w:rsidTr="009C5EE3">
        <w:tc>
          <w:tcPr>
            <w:tcW w:w="2191" w:type="dxa"/>
            <w:vMerge/>
          </w:tcPr>
          <w:p w14:paraId="5499553D" w14:textId="77777777" w:rsidR="00C3234D" w:rsidRPr="00E00001" w:rsidRDefault="00C3234D" w:rsidP="009C5E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14:paraId="1967D9FB" w14:textId="77777777" w:rsidR="00C3234D" w:rsidRPr="00E00001" w:rsidRDefault="00C3234D" w:rsidP="009C5E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14:paraId="40223D56" w14:textId="77777777" w:rsidR="00C3234D" w:rsidRPr="00E00001" w:rsidRDefault="00C3234D" w:rsidP="009C5E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14:paraId="7C97ED32" w14:textId="77777777" w:rsidR="00C3234D" w:rsidRPr="00E00001" w:rsidRDefault="00C3234D" w:rsidP="009C5E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14:paraId="6B739903" w14:textId="77777777" w:rsidR="00C3234D" w:rsidRPr="00E00001" w:rsidRDefault="00C3234D" w:rsidP="009C5E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14:paraId="4CC2000D" w14:textId="77777777" w:rsidR="00C3234D" w:rsidRPr="00E00001" w:rsidRDefault="00C3234D" w:rsidP="009C5E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14:paraId="4988C538" w14:textId="77777777" w:rsidR="00C3234D" w:rsidRPr="00E00001" w:rsidRDefault="00C3234D" w:rsidP="009C5E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234D" w:rsidRPr="00E00001" w14:paraId="5B6B7066" w14:textId="77777777" w:rsidTr="009C5EE3">
        <w:tc>
          <w:tcPr>
            <w:tcW w:w="2191" w:type="dxa"/>
          </w:tcPr>
          <w:p w14:paraId="49BEF0A7" w14:textId="77777777" w:rsidR="00C3234D" w:rsidRPr="00E00001" w:rsidRDefault="00C3234D" w:rsidP="009C5E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335" w:type="dxa"/>
          </w:tcPr>
          <w:p w14:paraId="3D23068B" w14:textId="1E2CA3E9" w:rsidR="00C3234D" w:rsidRPr="00E00001" w:rsidRDefault="00C3234D" w:rsidP="009C5E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35" w:type="dxa"/>
          </w:tcPr>
          <w:p w14:paraId="03BECE1A" w14:textId="465B035D" w:rsidR="00C3234D" w:rsidRPr="00E00001" w:rsidRDefault="00C3234D" w:rsidP="009C5E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35" w:type="dxa"/>
          </w:tcPr>
          <w:p w14:paraId="49F5797C" w14:textId="49D981DD" w:rsidR="00C3234D" w:rsidRPr="00E00001" w:rsidRDefault="00C3234D" w:rsidP="009C5E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35" w:type="dxa"/>
          </w:tcPr>
          <w:p w14:paraId="6942732B" w14:textId="1C9ADE2C" w:rsidR="00C3234D" w:rsidRPr="00E00001" w:rsidRDefault="00C3234D" w:rsidP="009C5E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35" w:type="dxa"/>
          </w:tcPr>
          <w:p w14:paraId="354932C1" w14:textId="3B11B56E" w:rsidR="00C3234D" w:rsidRPr="00E00001" w:rsidRDefault="00C3234D" w:rsidP="009C5E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35" w:type="dxa"/>
          </w:tcPr>
          <w:p w14:paraId="542CF2CC" w14:textId="4B58E668" w:rsidR="00C3234D" w:rsidRPr="00E00001" w:rsidRDefault="00C3234D" w:rsidP="009C5E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C3234D" w:rsidRPr="00E00001" w14:paraId="63A4B8E1" w14:textId="77777777" w:rsidTr="009C5EE3">
        <w:tc>
          <w:tcPr>
            <w:tcW w:w="2191" w:type="dxa"/>
          </w:tcPr>
          <w:p w14:paraId="43C3CF4C" w14:textId="77777777" w:rsidR="00C3234D" w:rsidRPr="00E00001" w:rsidRDefault="00C3234D" w:rsidP="009C5E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Сгибание -разгибание рук в упоре лёжа</w:t>
            </w:r>
          </w:p>
        </w:tc>
        <w:tc>
          <w:tcPr>
            <w:tcW w:w="1335" w:type="dxa"/>
          </w:tcPr>
          <w:p w14:paraId="49F47312" w14:textId="642E74AE" w:rsidR="00C3234D" w:rsidRPr="00E00001" w:rsidRDefault="00C3234D" w:rsidP="009C5E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35" w:type="dxa"/>
          </w:tcPr>
          <w:p w14:paraId="41EF58EC" w14:textId="3F1B4787" w:rsidR="00C3234D" w:rsidRPr="00E00001" w:rsidRDefault="00C3234D" w:rsidP="009C5E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5" w:type="dxa"/>
          </w:tcPr>
          <w:p w14:paraId="16333858" w14:textId="327117A5" w:rsidR="00C3234D" w:rsidRPr="00E00001" w:rsidRDefault="00C3234D" w:rsidP="009C5E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35" w:type="dxa"/>
          </w:tcPr>
          <w:p w14:paraId="46053CF1" w14:textId="4C1BCF54" w:rsidR="00C3234D" w:rsidRPr="00E00001" w:rsidRDefault="00C3234D" w:rsidP="009C5E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</w:tcPr>
          <w:p w14:paraId="51FFD380" w14:textId="46019317" w:rsidR="00C3234D" w:rsidRPr="00E00001" w:rsidRDefault="00C3234D" w:rsidP="009C5E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35" w:type="dxa"/>
          </w:tcPr>
          <w:p w14:paraId="5E61A932" w14:textId="27538AA0" w:rsidR="00C3234D" w:rsidRPr="00E00001" w:rsidRDefault="00C3234D" w:rsidP="009C5E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3234D" w:rsidRPr="00E00001" w14:paraId="30821B2D" w14:textId="77777777" w:rsidTr="009C5EE3">
        <w:tc>
          <w:tcPr>
            <w:tcW w:w="2191" w:type="dxa"/>
          </w:tcPr>
          <w:p w14:paraId="41558826" w14:textId="77777777" w:rsidR="00C3234D" w:rsidRPr="00E00001" w:rsidRDefault="00C3234D" w:rsidP="009C5E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 из </w:t>
            </w:r>
            <w:proofErr w:type="gramStart"/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E00001">
              <w:rPr>
                <w:rFonts w:ascii="Times New Roman" w:hAnsi="Times New Roman" w:cs="Times New Roman"/>
                <w:sz w:val="28"/>
                <w:szCs w:val="28"/>
              </w:rPr>
              <w:t xml:space="preserve"> стоя на скамейке</w:t>
            </w:r>
          </w:p>
        </w:tc>
        <w:tc>
          <w:tcPr>
            <w:tcW w:w="1335" w:type="dxa"/>
          </w:tcPr>
          <w:p w14:paraId="0954EFAD" w14:textId="77777777" w:rsidR="00C3234D" w:rsidRPr="00E00001" w:rsidRDefault="00C3234D" w:rsidP="009C5E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14:paraId="1A7B7978" w14:textId="77777777" w:rsidR="00C3234D" w:rsidRPr="00E00001" w:rsidRDefault="00C3234D" w:rsidP="009C5E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</w:tcPr>
          <w:p w14:paraId="0DEFBE39" w14:textId="77777777" w:rsidR="00C3234D" w:rsidRPr="00E00001" w:rsidRDefault="00C3234D" w:rsidP="009C5E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35" w:type="dxa"/>
          </w:tcPr>
          <w:p w14:paraId="41614B14" w14:textId="77777777" w:rsidR="00C3234D" w:rsidRPr="00E00001" w:rsidRDefault="00C3234D" w:rsidP="009C5E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14:paraId="4C8A04D9" w14:textId="77777777" w:rsidR="00C3234D" w:rsidRPr="00E00001" w:rsidRDefault="00C3234D" w:rsidP="009C5E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</w:tcPr>
          <w:p w14:paraId="65E8D6B7" w14:textId="77777777" w:rsidR="00C3234D" w:rsidRPr="00E00001" w:rsidRDefault="00C3234D" w:rsidP="009C5E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1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35482605" w14:textId="3CCC0960" w:rsidR="004242A3" w:rsidRPr="004242A3" w:rsidRDefault="004242A3" w:rsidP="004242A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242A3" w:rsidRPr="0042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6" w:author="DNS" w:date="2020-04-25T15:55:00Z" w:initials="D">
    <w:p w14:paraId="4CCF07B9" w14:textId="5D55AF8A" w:rsidR="004242A3" w:rsidRDefault="004242A3">
      <w:pPr>
        <w:pStyle w:val="a9"/>
      </w:pPr>
      <w:r>
        <w:rPr>
          <w:rStyle w:val="a8"/>
        </w:rPr>
        <w:annotationRef/>
      </w:r>
      <w:r>
        <w:rPr>
          <w:rStyle w:val="a8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CCF07B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EDC06" w16cex:dateUtc="2020-04-25T12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CF07B9" w16cid:durableId="224EDC0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B28"/>
    <w:multiLevelType w:val="multilevel"/>
    <w:tmpl w:val="E93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95EA5"/>
    <w:multiLevelType w:val="hybridMultilevel"/>
    <w:tmpl w:val="081EC906"/>
    <w:lvl w:ilvl="0" w:tplc="D054C2F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80EF5"/>
    <w:multiLevelType w:val="hybridMultilevel"/>
    <w:tmpl w:val="C302DD22"/>
    <w:lvl w:ilvl="0" w:tplc="B5620DF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AC1795"/>
    <w:multiLevelType w:val="hybridMultilevel"/>
    <w:tmpl w:val="01F20B66"/>
    <w:lvl w:ilvl="0" w:tplc="6D002C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016AF"/>
    <w:multiLevelType w:val="hybridMultilevel"/>
    <w:tmpl w:val="F7982A30"/>
    <w:lvl w:ilvl="0" w:tplc="32320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053E2"/>
    <w:multiLevelType w:val="hybridMultilevel"/>
    <w:tmpl w:val="F6EA2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31370"/>
    <w:multiLevelType w:val="hybridMultilevel"/>
    <w:tmpl w:val="B70E1FC0"/>
    <w:lvl w:ilvl="0" w:tplc="AA10CB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NS">
    <w15:presenceInfo w15:providerId="None" w15:userId="D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7B"/>
    <w:rsid w:val="00005D7D"/>
    <w:rsid w:val="00026D93"/>
    <w:rsid w:val="00284121"/>
    <w:rsid w:val="002B37E7"/>
    <w:rsid w:val="00391C65"/>
    <w:rsid w:val="004242A3"/>
    <w:rsid w:val="00427A15"/>
    <w:rsid w:val="0059278A"/>
    <w:rsid w:val="00704228"/>
    <w:rsid w:val="008541C5"/>
    <w:rsid w:val="009269D0"/>
    <w:rsid w:val="009A60F2"/>
    <w:rsid w:val="00C3234D"/>
    <w:rsid w:val="00CE5F32"/>
    <w:rsid w:val="00D216DC"/>
    <w:rsid w:val="00E00001"/>
    <w:rsid w:val="00E415D2"/>
    <w:rsid w:val="00E503C0"/>
    <w:rsid w:val="00FB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9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E5F32"/>
    <w:pPr>
      <w:spacing w:after="0" w:line="240" w:lineRule="auto"/>
    </w:pPr>
  </w:style>
  <w:style w:type="character" w:styleId="a5">
    <w:name w:val="Strong"/>
    <w:basedOn w:val="a0"/>
    <w:uiPriority w:val="22"/>
    <w:qFormat/>
    <w:rsid w:val="0059278A"/>
    <w:rPr>
      <w:b/>
      <w:bCs/>
    </w:rPr>
  </w:style>
  <w:style w:type="paragraph" w:styleId="a6">
    <w:name w:val="List Paragraph"/>
    <w:basedOn w:val="a"/>
    <w:uiPriority w:val="34"/>
    <w:qFormat/>
    <w:rsid w:val="0059278A"/>
    <w:pPr>
      <w:ind w:left="720"/>
      <w:contextualSpacing/>
    </w:pPr>
  </w:style>
  <w:style w:type="table" w:styleId="a7">
    <w:name w:val="Table Grid"/>
    <w:basedOn w:val="a1"/>
    <w:uiPriority w:val="39"/>
    <w:rsid w:val="00E00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E0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0001"/>
  </w:style>
  <w:style w:type="character" w:customStyle="1" w:styleId="c5">
    <w:name w:val="c5"/>
    <w:basedOn w:val="a0"/>
    <w:rsid w:val="00005D7D"/>
  </w:style>
  <w:style w:type="character" w:customStyle="1" w:styleId="c3">
    <w:name w:val="c3"/>
    <w:basedOn w:val="a0"/>
    <w:rsid w:val="00005D7D"/>
  </w:style>
  <w:style w:type="character" w:customStyle="1" w:styleId="c2">
    <w:name w:val="c2"/>
    <w:basedOn w:val="a0"/>
    <w:rsid w:val="00005D7D"/>
  </w:style>
  <w:style w:type="character" w:styleId="a8">
    <w:name w:val="annotation reference"/>
    <w:basedOn w:val="a0"/>
    <w:uiPriority w:val="99"/>
    <w:semiHidden/>
    <w:unhideWhenUsed/>
    <w:rsid w:val="007042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0422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0422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042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0422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04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4228"/>
    <w:rPr>
      <w:rFonts w:ascii="Segoe UI" w:hAnsi="Segoe UI" w:cs="Segoe UI"/>
      <w:sz w:val="18"/>
      <w:szCs w:val="18"/>
    </w:rPr>
  </w:style>
  <w:style w:type="character" w:customStyle="1" w:styleId="aspan">
    <w:name w:val="aspan"/>
    <w:basedOn w:val="a0"/>
    <w:rsid w:val="00424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E5F32"/>
    <w:pPr>
      <w:spacing w:after="0" w:line="240" w:lineRule="auto"/>
    </w:pPr>
  </w:style>
  <w:style w:type="character" w:styleId="a5">
    <w:name w:val="Strong"/>
    <w:basedOn w:val="a0"/>
    <w:uiPriority w:val="22"/>
    <w:qFormat/>
    <w:rsid w:val="0059278A"/>
    <w:rPr>
      <w:b/>
      <w:bCs/>
    </w:rPr>
  </w:style>
  <w:style w:type="paragraph" w:styleId="a6">
    <w:name w:val="List Paragraph"/>
    <w:basedOn w:val="a"/>
    <w:uiPriority w:val="34"/>
    <w:qFormat/>
    <w:rsid w:val="0059278A"/>
    <w:pPr>
      <w:ind w:left="720"/>
      <w:contextualSpacing/>
    </w:pPr>
  </w:style>
  <w:style w:type="table" w:styleId="a7">
    <w:name w:val="Table Grid"/>
    <w:basedOn w:val="a1"/>
    <w:uiPriority w:val="39"/>
    <w:rsid w:val="00E00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E0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0001"/>
  </w:style>
  <w:style w:type="character" w:customStyle="1" w:styleId="c5">
    <w:name w:val="c5"/>
    <w:basedOn w:val="a0"/>
    <w:rsid w:val="00005D7D"/>
  </w:style>
  <w:style w:type="character" w:customStyle="1" w:styleId="c3">
    <w:name w:val="c3"/>
    <w:basedOn w:val="a0"/>
    <w:rsid w:val="00005D7D"/>
  </w:style>
  <w:style w:type="character" w:customStyle="1" w:styleId="c2">
    <w:name w:val="c2"/>
    <w:basedOn w:val="a0"/>
    <w:rsid w:val="00005D7D"/>
  </w:style>
  <w:style w:type="character" w:styleId="a8">
    <w:name w:val="annotation reference"/>
    <w:basedOn w:val="a0"/>
    <w:uiPriority w:val="99"/>
    <w:semiHidden/>
    <w:unhideWhenUsed/>
    <w:rsid w:val="007042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0422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0422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042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0422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04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4228"/>
    <w:rPr>
      <w:rFonts w:ascii="Segoe UI" w:hAnsi="Segoe UI" w:cs="Segoe UI"/>
      <w:sz w:val="18"/>
      <w:szCs w:val="18"/>
    </w:rPr>
  </w:style>
  <w:style w:type="character" w:customStyle="1" w:styleId="aspan">
    <w:name w:val="aspan"/>
    <w:basedOn w:val="a0"/>
    <w:rsid w:val="0042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6</cp:revision>
  <dcterms:created xsi:type="dcterms:W3CDTF">2020-04-25T13:20:00Z</dcterms:created>
  <dcterms:modified xsi:type="dcterms:W3CDTF">2020-04-26T07:54:00Z</dcterms:modified>
</cp:coreProperties>
</file>